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9E" w:rsidRPr="008D618E" w:rsidRDefault="002D57BD" w:rsidP="00D06EFA">
      <w:pPr>
        <w:pStyle w:val="2"/>
        <w:keepNext w:val="0"/>
        <w:keepLines w:val="0"/>
        <w:widowControl w:val="0"/>
      </w:pPr>
      <w:r>
        <w:t xml:space="preserve"> </w:t>
      </w:r>
      <w:r w:rsidR="0009402D">
        <w:t xml:space="preserve"> </w:t>
      </w:r>
      <w:bookmarkStart w:id="0" w:name="_Toc103587850"/>
      <w:bookmarkStart w:id="1" w:name="_Toc103611094"/>
      <w:r w:rsidR="00107E86" w:rsidRPr="00107E86">
        <w:rPr>
          <w:noProof/>
          <w:lang w:eastAsia="ru-RU"/>
        </w:rPr>
        <w:drawing>
          <wp:inline distT="0" distB="0" distL="0" distR="0">
            <wp:extent cx="5759450" cy="3215563"/>
            <wp:effectExtent l="19050" t="0" r="0" b="0"/>
            <wp:docPr id="2" name="objec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1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</w:p>
    <w:p w:rsidR="00AA3963" w:rsidRPr="008D618E" w:rsidRDefault="00B403A4" w:rsidP="00D06EFA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1857375" cy="2438400"/>
            <wp:effectExtent l="19050" t="0" r="0" b="0"/>
            <wp:docPr id="1" name="Рисунок 1" descr="C:\Users\User\Desktop\Петр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етруш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50" cy="245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11F" w:rsidRPr="008D618E" w:rsidRDefault="00DF211F" w:rsidP="00D06EF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070"/>
      </w:tblGrid>
      <w:tr w:rsidR="00DF211F" w:rsidRPr="008D618E" w:rsidTr="00D06EFA">
        <w:tc>
          <w:tcPr>
            <w:tcW w:w="9070" w:type="dxa"/>
          </w:tcPr>
          <w:p w:rsidR="00DF211F" w:rsidRPr="008D618E" w:rsidRDefault="00DF211F" w:rsidP="00D06EFA">
            <w:pPr>
              <w:widowControl w:val="0"/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8D618E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ДОПОЛНИТЕЛЬНАЯ ОБЩЕОБРАЗОВАТЕЛЬНАЯ</w:t>
            </w:r>
          </w:p>
        </w:tc>
      </w:tr>
      <w:tr w:rsidR="00DF211F" w:rsidRPr="008D618E" w:rsidTr="00D06EFA">
        <w:tc>
          <w:tcPr>
            <w:tcW w:w="9070" w:type="dxa"/>
          </w:tcPr>
          <w:p w:rsidR="00DF211F" w:rsidRPr="008D618E" w:rsidRDefault="00DF211F" w:rsidP="00D06EF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8D618E">
              <w:rPr>
                <w:rFonts w:ascii="Times New Roman" w:eastAsia="Batang" w:hAnsi="Times New Roman" w:cs="Times New Roman"/>
                <w:b/>
                <w:bCs/>
                <w:caps/>
                <w:sz w:val="24"/>
                <w:szCs w:val="24"/>
                <w:lang w:eastAsia="ko-KR"/>
              </w:rPr>
              <w:t xml:space="preserve">ОБЩЕРАЗВИВАЮЩАЯ </w:t>
            </w:r>
            <w:r w:rsidRPr="008D618E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ПРОГРАММА</w:t>
            </w:r>
            <w:r w:rsidR="00833D50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DF211F" w:rsidRPr="008D618E" w:rsidTr="00D06EFA">
        <w:tc>
          <w:tcPr>
            <w:tcW w:w="9070" w:type="dxa"/>
          </w:tcPr>
          <w:p w:rsidR="00DF211F" w:rsidRPr="00D53A46" w:rsidRDefault="00DF211F" w:rsidP="00D06EF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D53A46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«</w:t>
            </w:r>
            <w:r w:rsidR="00D53A46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Петрушкины сказки</w:t>
            </w:r>
            <w:r w:rsidRPr="00D53A46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»</w:t>
            </w:r>
          </w:p>
        </w:tc>
      </w:tr>
      <w:tr w:rsidR="00DF211F" w:rsidRPr="008D618E" w:rsidTr="00D06EFA">
        <w:tc>
          <w:tcPr>
            <w:tcW w:w="9070" w:type="dxa"/>
          </w:tcPr>
          <w:p w:rsidR="00DF211F" w:rsidRPr="00D53A46" w:rsidRDefault="00DF211F" w:rsidP="00D06EF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DF211F" w:rsidRPr="008D618E" w:rsidTr="00D06EFA">
        <w:tc>
          <w:tcPr>
            <w:tcW w:w="9070" w:type="dxa"/>
          </w:tcPr>
          <w:p w:rsidR="00DF211F" w:rsidRPr="00D53A46" w:rsidRDefault="00DF211F" w:rsidP="00D06EF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D53A4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Возраст </w:t>
            </w:r>
            <w:r w:rsidRPr="00D53A4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учащихся</w:t>
            </w:r>
            <w:r w:rsidRPr="00D53A4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:</w:t>
            </w:r>
            <w:r w:rsidR="00833D50" w:rsidRPr="00D53A4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r w:rsidR="002C1B7A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5-14</w:t>
            </w:r>
            <w:r w:rsidR="005E1E7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r w:rsidRPr="00D53A4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лет</w:t>
            </w:r>
          </w:p>
        </w:tc>
      </w:tr>
      <w:tr w:rsidR="00DF211F" w:rsidRPr="008D618E" w:rsidTr="00D06EFA">
        <w:tc>
          <w:tcPr>
            <w:tcW w:w="9070" w:type="dxa"/>
          </w:tcPr>
          <w:p w:rsidR="00DF211F" w:rsidRPr="00D53A46" w:rsidRDefault="00DF211F" w:rsidP="00D06EF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</w:pPr>
            <w:r w:rsidRPr="00D53A46"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  <w:t>Срок реализации программы:</w:t>
            </w:r>
            <w:r w:rsidR="00B1071F" w:rsidRPr="00D53A46"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  <w:t xml:space="preserve"> </w:t>
            </w:r>
            <w:r w:rsidR="002C1B7A"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  <w:t>1 год</w:t>
            </w:r>
          </w:p>
          <w:p w:rsidR="00DF211F" w:rsidRPr="00D53A46" w:rsidRDefault="00DF211F" w:rsidP="00D06EF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aps/>
                <w:kern w:val="32"/>
                <w:sz w:val="24"/>
                <w:szCs w:val="24"/>
                <w:lang w:eastAsia="ko-KR"/>
              </w:rPr>
            </w:pPr>
            <w:r w:rsidRPr="00D53A46"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  <w:t xml:space="preserve">Направленность: </w:t>
            </w:r>
            <w:r w:rsidR="007748AC"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  <w:t>художественная</w:t>
            </w:r>
          </w:p>
        </w:tc>
      </w:tr>
    </w:tbl>
    <w:p w:rsidR="0038711C" w:rsidRDefault="0038711C" w:rsidP="00D06EFA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07E86" w:rsidRDefault="00107E86" w:rsidP="00D06EFA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07E86" w:rsidRDefault="00107E86" w:rsidP="00D06EFA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F211F" w:rsidRDefault="0036480F" w:rsidP="00D06EFA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Разработчик</w:t>
      </w:r>
    </w:p>
    <w:p w:rsidR="0036480F" w:rsidRPr="005E1E7D" w:rsidRDefault="0036480F" w:rsidP="00D06EFA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E1E7D">
        <w:rPr>
          <w:rFonts w:ascii="Times New Roman" w:hAnsi="Times New Roman" w:cs="Times New Roman"/>
          <w:sz w:val="24"/>
          <w:szCs w:val="24"/>
        </w:rPr>
        <w:t>Котова Мария Игорьевна</w:t>
      </w:r>
      <w:r w:rsidR="005E1E7D" w:rsidRPr="005E1E7D">
        <w:rPr>
          <w:rFonts w:ascii="Times New Roman" w:hAnsi="Times New Roman" w:cs="Times New Roman"/>
          <w:sz w:val="24"/>
          <w:szCs w:val="24"/>
        </w:rPr>
        <w:t>,</w:t>
      </w:r>
    </w:p>
    <w:p w:rsidR="0036480F" w:rsidRDefault="005E1E7D" w:rsidP="00D06EFA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480F">
        <w:rPr>
          <w:rFonts w:ascii="Times New Roman" w:hAnsi="Times New Roman" w:cs="Times New Roman"/>
          <w:sz w:val="24"/>
          <w:szCs w:val="24"/>
        </w:rPr>
        <w:t>едагог дополнительного образования</w:t>
      </w:r>
    </w:p>
    <w:p w:rsidR="0036480F" w:rsidRDefault="0036480F" w:rsidP="00D06EFA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E1E7D" w:rsidRDefault="005E1E7D" w:rsidP="00D06EFA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6EFA" w:rsidRDefault="00DF211F" w:rsidP="00D06EFA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A46">
        <w:rPr>
          <w:rFonts w:ascii="Times New Roman" w:hAnsi="Times New Roman" w:cs="Times New Roman"/>
          <w:b/>
          <w:bCs/>
          <w:sz w:val="24"/>
          <w:szCs w:val="24"/>
        </w:rPr>
        <w:t xml:space="preserve">Новокузнецкий городской округ, </w:t>
      </w:r>
      <w:r w:rsidR="00B1071F" w:rsidRPr="00D53A46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:rsidR="00D06EFA" w:rsidRDefault="00D06E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8711C" w:rsidRDefault="0038711C" w:rsidP="00D06EFA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7E86" w:rsidRDefault="00107E86" w:rsidP="00D06EFA">
      <w:pPr>
        <w:pStyle w:val="af2"/>
        <w:keepNext w:val="0"/>
        <w:keepLines w:val="0"/>
        <w:widowControl w:val="0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0086424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95DA8" w:rsidRPr="00D06EFA" w:rsidRDefault="00AA3963" w:rsidP="00D06EFA">
          <w:pPr>
            <w:widowControl w:val="0"/>
            <w:rPr>
              <w:rFonts w:ascii="Times New Roman" w:hAnsi="Times New Roman" w:cs="Times New Roman"/>
              <w:sz w:val="24"/>
              <w:szCs w:val="24"/>
            </w:rPr>
          </w:pPr>
          <w:r w:rsidRPr="008D618E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  <w:r w:rsidR="002476D1" w:rsidRPr="002476D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D618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="002476D1" w:rsidRPr="002476D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</w:p>
        <w:p w:rsidR="00195DA8" w:rsidRDefault="002476D1" w:rsidP="00D06EFA">
          <w:pPr>
            <w:pStyle w:val="13"/>
            <w:widowControl w:val="0"/>
            <w:tabs>
              <w:tab w:val="right" w:leader="dot" w:pos="9060"/>
            </w:tabs>
            <w:rPr>
              <w:rFonts w:eastAsiaTheme="minorEastAsia"/>
              <w:noProof/>
              <w:lang w:eastAsia="ru-RU"/>
            </w:rPr>
          </w:pPr>
          <w:hyperlink w:anchor="_Toc103611095" w:history="1">
            <w:r w:rsidR="00195DA8" w:rsidRPr="00ED0CFF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Паспорт программы</w:t>
            </w:r>
            <w:r w:rsidR="00195DA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5DA8">
              <w:rPr>
                <w:noProof/>
                <w:webHidden/>
              </w:rPr>
              <w:instrText xml:space="preserve"> PAGEREF _Toc103611095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5DA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5DA8" w:rsidRDefault="002476D1" w:rsidP="00D06EFA">
          <w:pPr>
            <w:pStyle w:val="13"/>
            <w:widowControl w:val="0"/>
            <w:tabs>
              <w:tab w:val="right" w:leader="dot" w:pos="9060"/>
            </w:tabs>
            <w:rPr>
              <w:rFonts w:eastAsiaTheme="minorEastAsia"/>
              <w:noProof/>
              <w:lang w:eastAsia="ru-RU"/>
            </w:rPr>
          </w:pPr>
          <w:hyperlink w:anchor="_Toc103611096" w:history="1">
            <w:r w:rsidR="00195DA8" w:rsidRPr="00ED0CFF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Комплекс основных характеристик дополнительной общеобразовательной общеразвивающей программы</w:t>
            </w:r>
            <w:r w:rsidR="00195DA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5DA8">
              <w:rPr>
                <w:noProof/>
                <w:webHidden/>
              </w:rPr>
              <w:instrText xml:space="preserve"> PAGEREF _Toc103611096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5DA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5DA8" w:rsidRDefault="002476D1" w:rsidP="00D06EFA">
          <w:pPr>
            <w:pStyle w:val="22"/>
            <w:widowControl w:val="0"/>
            <w:tabs>
              <w:tab w:val="right" w:leader="dot" w:pos="9060"/>
            </w:tabs>
            <w:rPr>
              <w:rFonts w:eastAsiaTheme="minorEastAsia"/>
              <w:noProof/>
              <w:lang w:eastAsia="ru-RU"/>
            </w:rPr>
          </w:pPr>
          <w:hyperlink w:anchor="_Toc103611097" w:history="1">
            <w:r w:rsidR="00195DA8" w:rsidRPr="00ED0CFF">
              <w:rPr>
                <w:rStyle w:val="a8"/>
                <w:rFonts w:ascii="Times New Roman" w:hAnsi="Times New Roman" w:cs="Times New Roman"/>
                <w:b/>
                <w:noProof/>
              </w:rPr>
              <w:t>Пояснительная записка</w:t>
            </w:r>
            <w:r w:rsidR="00195DA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5DA8">
              <w:rPr>
                <w:noProof/>
                <w:webHidden/>
              </w:rPr>
              <w:instrText xml:space="preserve"> PAGEREF _Toc103611097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5DA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5DA8" w:rsidRDefault="002476D1" w:rsidP="00D06EFA">
          <w:pPr>
            <w:pStyle w:val="22"/>
            <w:widowControl w:val="0"/>
            <w:tabs>
              <w:tab w:val="right" w:leader="dot" w:pos="9060"/>
            </w:tabs>
            <w:rPr>
              <w:rFonts w:eastAsiaTheme="minorEastAsia"/>
              <w:noProof/>
              <w:lang w:eastAsia="ru-RU"/>
            </w:rPr>
          </w:pPr>
          <w:hyperlink w:anchor="_Toc103611098" w:history="1">
            <w:r w:rsidR="00195DA8" w:rsidRPr="00ED0CFF">
              <w:rPr>
                <w:rStyle w:val="a8"/>
                <w:rFonts w:ascii="Times New Roman" w:hAnsi="Times New Roman" w:cs="Times New Roman"/>
                <w:b/>
                <w:noProof/>
              </w:rPr>
              <w:t>Содержание программы</w:t>
            </w:r>
            <w:r w:rsidR="00195DA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5DA8">
              <w:rPr>
                <w:noProof/>
                <w:webHidden/>
              </w:rPr>
              <w:instrText xml:space="preserve"> PAGEREF _Toc103611098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5DA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5DA8" w:rsidRDefault="002476D1" w:rsidP="00D06EFA">
          <w:pPr>
            <w:pStyle w:val="22"/>
            <w:widowControl w:val="0"/>
            <w:tabs>
              <w:tab w:val="right" w:leader="dot" w:pos="9060"/>
            </w:tabs>
            <w:rPr>
              <w:rFonts w:eastAsiaTheme="minorEastAsia"/>
              <w:noProof/>
              <w:lang w:eastAsia="ru-RU"/>
            </w:rPr>
          </w:pPr>
          <w:hyperlink w:anchor="_Toc103611099" w:history="1">
            <w:r w:rsidR="00195DA8" w:rsidRPr="00ED0CFF">
              <w:rPr>
                <w:rStyle w:val="a8"/>
                <w:rFonts w:ascii="Times New Roman" w:hAnsi="Times New Roman" w:cs="Times New Roman"/>
                <w:b/>
                <w:noProof/>
              </w:rPr>
              <w:t>Учебно-тематический план</w:t>
            </w:r>
            <w:r w:rsidR="00195DA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5DA8">
              <w:rPr>
                <w:noProof/>
                <w:webHidden/>
              </w:rPr>
              <w:instrText xml:space="preserve"> PAGEREF _Toc103611099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5DA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5DA8" w:rsidRDefault="002476D1" w:rsidP="00D06EFA">
          <w:pPr>
            <w:pStyle w:val="22"/>
            <w:widowControl w:val="0"/>
            <w:tabs>
              <w:tab w:val="right" w:leader="dot" w:pos="9060"/>
            </w:tabs>
            <w:rPr>
              <w:rFonts w:eastAsiaTheme="minorEastAsia"/>
              <w:noProof/>
              <w:lang w:eastAsia="ru-RU"/>
            </w:rPr>
          </w:pPr>
          <w:hyperlink w:anchor="_Toc103611100" w:history="1">
            <w:r w:rsidR="00195DA8" w:rsidRPr="00ED0CFF">
              <w:rPr>
                <w:rStyle w:val="a8"/>
                <w:rFonts w:ascii="Times New Roman" w:eastAsia="Times New Roman" w:hAnsi="Times New Roman" w:cs="Times New Roman"/>
                <w:b/>
                <w:noProof/>
                <w:lang w:eastAsia="ru-RU" w:bidi="ru-RU"/>
              </w:rPr>
              <w:t>Содержание учебно-тематического плана</w:t>
            </w:r>
            <w:r w:rsidR="00195DA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5DA8">
              <w:rPr>
                <w:noProof/>
                <w:webHidden/>
              </w:rPr>
              <w:instrText xml:space="preserve"> PAGEREF _Toc103611100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5DA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5DA8" w:rsidRDefault="002476D1" w:rsidP="00D06EFA">
          <w:pPr>
            <w:pStyle w:val="22"/>
            <w:widowControl w:val="0"/>
            <w:tabs>
              <w:tab w:val="right" w:leader="dot" w:pos="9060"/>
            </w:tabs>
            <w:rPr>
              <w:rFonts w:eastAsiaTheme="minorEastAsia"/>
              <w:noProof/>
              <w:lang w:eastAsia="ru-RU"/>
            </w:rPr>
          </w:pPr>
          <w:hyperlink w:anchor="_Toc103611101" w:history="1">
            <w:r w:rsidR="00195DA8" w:rsidRPr="00ED0CFF">
              <w:rPr>
                <w:rStyle w:val="a8"/>
                <w:rFonts w:ascii="Times New Roman" w:hAnsi="Times New Roman" w:cs="Times New Roman"/>
                <w:b/>
                <w:noProof/>
              </w:rPr>
              <w:t>Планируемые результаты</w:t>
            </w:r>
            <w:r w:rsidR="00195DA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5DA8">
              <w:rPr>
                <w:noProof/>
                <w:webHidden/>
              </w:rPr>
              <w:instrText xml:space="preserve"> PAGEREF _Toc103611101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5DA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5DA8" w:rsidRDefault="002476D1" w:rsidP="00D06EFA">
          <w:pPr>
            <w:pStyle w:val="13"/>
            <w:widowControl w:val="0"/>
            <w:tabs>
              <w:tab w:val="right" w:leader="dot" w:pos="9060"/>
            </w:tabs>
            <w:rPr>
              <w:rFonts w:eastAsiaTheme="minorEastAsia"/>
              <w:noProof/>
              <w:lang w:eastAsia="ru-RU"/>
            </w:rPr>
          </w:pPr>
          <w:hyperlink w:anchor="_Toc103611102" w:history="1">
            <w:r w:rsidR="00195DA8" w:rsidRPr="00ED0CFF">
              <w:rPr>
                <w:rStyle w:val="a8"/>
                <w:rFonts w:ascii="Times New Roman" w:hAnsi="Times New Roman" w:cs="Times New Roman"/>
                <w:b/>
                <w:noProof/>
              </w:rPr>
              <w:t>Комплекс организационно-педагогических условий</w:t>
            </w:r>
            <w:r w:rsidR="00195DA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5DA8">
              <w:rPr>
                <w:noProof/>
                <w:webHidden/>
              </w:rPr>
              <w:instrText xml:space="preserve"> PAGEREF _Toc103611102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5DA8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5DA8" w:rsidRDefault="002476D1" w:rsidP="00D06EFA">
          <w:pPr>
            <w:pStyle w:val="22"/>
            <w:widowControl w:val="0"/>
            <w:tabs>
              <w:tab w:val="right" w:leader="dot" w:pos="9060"/>
            </w:tabs>
            <w:rPr>
              <w:rFonts w:eastAsiaTheme="minorEastAsia"/>
              <w:noProof/>
              <w:lang w:eastAsia="ru-RU"/>
            </w:rPr>
          </w:pPr>
          <w:hyperlink w:anchor="_Toc103611103" w:history="1">
            <w:r w:rsidR="00195DA8" w:rsidRPr="00ED0CFF">
              <w:rPr>
                <w:rStyle w:val="a8"/>
                <w:rFonts w:ascii="Times New Roman" w:hAnsi="Times New Roman" w:cs="Times New Roman"/>
                <w:b/>
                <w:noProof/>
              </w:rPr>
              <w:t>Календарный учебный график</w:t>
            </w:r>
            <w:r w:rsidR="00195DA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5DA8">
              <w:rPr>
                <w:noProof/>
                <w:webHidden/>
              </w:rPr>
              <w:instrText xml:space="preserve"> PAGEREF _Toc103611103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5DA8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5DA8" w:rsidRDefault="002476D1" w:rsidP="00D06EFA">
          <w:pPr>
            <w:pStyle w:val="22"/>
            <w:widowControl w:val="0"/>
            <w:tabs>
              <w:tab w:val="right" w:leader="dot" w:pos="9060"/>
            </w:tabs>
            <w:rPr>
              <w:rFonts w:eastAsiaTheme="minorEastAsia"/>
              <w:noProof/>
              <w:lang w:eastAsia="ru-RU"/>
            </w:rPr>
          </w:pPr>
          <w:hyperlink w:anchor="_Toc103611104" w:history="1">
            <w:r w:rsidR="00195DA8" w:rsidRPr="00ED0CFF">
              <w:rPr>
                <w:rStyle w:val="a8"/>
                <w:rFonts w:ascii="Times New Roman" w:hAnsi="Times New Roman" w:cs="Times New Roman"/>
                <w:b/>
                <w:noProof/>
              </w:rPr>
              <w:t>Условия реализации программы</w:t>
            </w:r>
            <w:r w:rsidR="00195DA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5DA8">
              <w:rPr>
                <w:noProof/>
                <w:webHidden/>
              </w:rPr>
              <w:instrText xml:space="preserve"> PAGEREF _Toc103611104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5DA8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5DA8" w:rsidRDefault="002476D1" w:rsidP="00D06EFA">
          <w:pPr>
            <w:pStyle w:val="22"/>
            <w:widowControl w:val="0"/>
            <w:tabs>
              <w:tab w:val="right" w:leader="dot" w:pos="9060"/>
            </w:tabs>
            <w:rPr>
              <w:rFonts w:eastAsiaTheme="minorEastAsia"/>
              <w:noProof/>
              <w:lang w:eastAsia="ru-RU"/>
            </w:rPr>
          </w:pPr>
          <w:hyperlink w:anchor="_Toc103611105" w:history="1">
            <w:r w:rsidR="00195DA8" w:rsidRPr="00ED0CFF">
              <w:rPr>
                <w:rStyle w:val="a8"/>
                <w:rFonts w:ascii="Times New Roman" w:hAnsi="Times New Roman" w:cs="Times New Roman"/>
                <w:b/>
                <w:noProof/>
              </w:rPr>
              <w:t>Формы аттестации</w:t>
            </w:r>
            <w:r w:rsidR="00195DA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5DA8">
              <w:rPr>
                <w:noProof/>
                <w:webHidden/>
              </w:rPr>
              <w:instrText xml:space="preserve"> PAGEREF _Toc103611105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5DA8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5DA8" w:rsidRDefault="002476D1" w:rsidP="00D06EFA">
          <w:pPr>
            <w:pStyle w:val="22"/>
            <w:widowControl w:val="0"/>
            <w:tabs>
              <w:tab w:val="right" w:leader="dot" w:pos="9060"/>
            </w:tabs>
            <w:rPr>
              <w:rFonts w:eastAsiaTheme="minorEastAsia"/>
              <w:noProof/>
              <w:lang w:eastAsia="ru-RU"/>
            </w:rPr>
          </w:pPr>
          <w:hyperlink w:anchor="_Toc103611106" w:history="1">
            <w:r w:rsidR="00195DA8" w:rsidRPr="00ED0CFF">
              <w:rPr>
                <w:rStyle w:val="a8"/>
                <w:rFonts w:ascii="Times New Roman" w:hAnsi="Times New Roman" w:cs="Times New Roman"/>
                <w:b/>
                <w:noProof/>
              </w:rPr>
              <w:t>Оценочные материалы</w:t>
            </w:r>
            <w:r w:rsidR="00195DA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5DA8">
              <w:rPr>
                <w:noProof/>
                <w:webHidden/>
              </w:rPr>
              <w:instrText xml:space="preserve"> PAGEREF _Toc103611106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5DA8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5DA8" w:rsidRDefault="002476D1" w:rsidP="00D06EFA">
          <w:pPr>
            <w:pStyle w:val="22"/>
            <w:widowControl w:val="0"/>
            <w:tabs>
              <w:tab w:val="right" w:leader="dot" w:pos="9060"/>
            </w:tabs>
            <w:rPr>
              <w:rFonts w:eastAsiaTheme="minorEastAsia"/>
              <w:noProof/>
              <w:lang w:eastAsia="ru-RU"/>
            </w:rPr>
          </w:pPr>
          <w:hyperlink w:anchor="_Toc103611107" w:history="1">
            <w:r w:rsidR="00195DA8" w:rsidRPr="00ED0CFF">
              <w:rPr>
                <w:rStyle w:val="a8"/>
                <w:rFonts w:ascii="Times New Roman" w:hAnsi="Times New Roman" w:cs="Times New Roman"/>
                <w:b/>
                <w:noProof/>
              </w:rPr>
              <w:t>Методические материалы</w:t>
            </w:r>
            <w:r w:rsidR="00195DA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5DA8">
              <w:rPr>
                <w:noProof/>
                <w:webHidden/>
              </w:rPr>
              <w:instrText xml:space="preserve"> PAGEREF _Toc103611107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5DA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5DA8" w:rsidRDefault="002476D1" w:rsidP="00D06EFA">
          <w:pPr>
            <w:pStyle w:val="13"/>
            <w:widowControl w:val="0"/>
            <w:tabs>
              <w:tab w:val="right" w:leader="dot" w:pos="9060"/>
            </w:tabs>
            <w:rPr>
              <w:rFonts w:eastAsiaTheme="minorEastAsia"/>
              <w:noProof/>
              <w:lang w:eastAsia="ru-RU"/>
            </w:rPr>
          </w:pPr>
          <w:hyperlink w:anchor="_Toc103611108" w:history="1">
            <w:r w:rsidR="00195DA8" w:rsidRPr="00ED0CFF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Список используемой литературы</w:t>
            </w:r>
            <w:r w:rsidR="00195DA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5DA8">
              <w:rPr>
                <w:noProof/>
                <w:webHidden/>
              </w:rPr>
              <w:instrText xml:space="preserve"> PAGEREF _Toc103611108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5DA8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5DA8" w:rsidRDefault="002476D1" w:rsidP="00D06EFA">
          <w:pPr>
            <w:pStyle w:val="13"/>
            <w:widowControl w:val="0"/>
            <w:tabs>
              <w:tab w:val="right" w:leader="dot" w:pos="9060"/>
            </w:tabs>
            <w:rPr>
              <w:rFonts w:eastAsiaTheme="minorEastAsia"/>
              <w:noProof/>
              <w:lang w:eastAsia="ru-RU"/>
            </w:rPr>
          </w:pPr>
          <w:hyperlink w:anchor="_Toc103611109" w:history="1">
            <w:r w:rsidR="00195DA8" w:rsidRPr="00ED0CFF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Приложение 1. Календарный учебный график</w:t>
            </w:r>
            <w:r w:rsidR="00195DA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5DA8">
              <w:rPr>
                <w:noProof/>
                <w:webHidden/>
              </w:rPr>
              <w:instrText xml:space="preserve"> PAGEREF _Toc103611109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5DA8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5DA8" w:rsidRDefault="002476D1" w:rsidP="00D06EFA">
          <w:pPr>
            <w:pStyle w:val="13"/>
            <w:widowControl w:val="0"/>
            <w:tabs>
              <w:tab w:val="right" w:leader="dot" w:pos="9060"/>
            </w:tabs>
            <w:rPr>
              <w:rFonts w:eastAsiaTheme="minorEastAsia"/>
              <w:noProof/>
              <w:lang w:eastAsia="ru-RU"/>
            </w:rPr>
          </w:pPr>
          <w:hyperlink w:anchor="_Toc103611110" w:history="1">
            <w:r w:rsidR="00195DA8" w:rsidRPr="00ED0CFF">
              <w:rPr>
                <w:rStyle w:val="a8"/>
                <w:rFonts w:ascii="Times New Roman" w:eastAsia="Times New Roman" w:hAnsi="Times New Roman" w:cs="Times New Roman"/>
                <w:b/>
                <w:noProof/>
                <w:lang w:eastAsia="ru-RU" w:bidi="ru-RU"/>
              </w:rPr>
              <w:t>Приложение 2. Темы для самостоятельного освоения учащимися</w:t>
            </w:r>
            <w:r w:rsidR="00195DA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5DA8">
              <w:rPr>
                <w:noProof/>
                <w:webHidden/>
              </w:rPr>
              <w:instrText xml:space="preserve"> PAGEREF _Toc103611110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5DA8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3963" w:rsidRPr="008D618E" w:rsidRDefault="002476D1" w:rsidP="00D06EFA">
          <w:pPr>
            <w:widowControl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D618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9A3E17" w:rsidRPr="00F30CFA" w:rsidRDefault="009A3E17" w:rsidP="00D06EF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618E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:rsidR="00276CB9" w:rsidRPr="00D53A46" w:rsidRDefault="008D618E" w:rsidP="00D06EFA">
      <w:pPr>
        <w:widowControl w:val="0"/>
        <w:spacing w:after="0" w:line="240" w:lineRule="auto"/>
        <w:ind w:left="1503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103611095"/>
      <w:r w:rsidRPr="00D53A4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</w:t>
      </w:r>
      <w:bookmarkEnd w:id="2"/>
    </w:p>
    <w:p w:rsidR="009A3E17" w:rsidRPr="00F30CFA" w:rsidRDefault="009A3E17" w:rsidP="00D06EFA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2"/>
        <w:tblW w:w="10002" w:type="dxa"/>
        <w:tblInd w:w="-113" w:type="dxa"/>
        <w:tblLook w:val="04A0"/>
      </w:tblPr>
      <w:tblGrid>
        <w:gridCol w:w="3907"/>
        <w:gridCol w:w="6095"/>
      </w:tblGrid>
      <w:tr w:rsidR="00276CB9" w:rsidRPr="008D618E" w:rsidTr="00221DD4">
        <w:trPr>
          <w:trHeight w:val="22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B9" w:rsidRPr="008D618E" w:rsidRDefault="003C167F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B9" w:rsidRPr="00D73692" w:rsidRDefault="0071619E" w:rsidP="00D06EFA">
            <w:pPr>
              <w:pStyle w:val="TableParagraph"/>
              <w:rPr>
                <w:sz w:val="24"/>
                <w:szCs w:val="24"/>
                <w:lang w:val="ru-RU" w:bidi="en-US"/>
              </w:rPr>
            </w:pPr>
            <w:r w:rsidRPr="00D73692">
              <w:rPr>
                <w:sz w:val="24"/>
                <w:szCs w:val="24"/>
                <w:lang w:val="ru-RU" w:bidi="en-US"/>
              </w:rPr>
              <w:t xml:space="preserve">Дополнительная общеобразовательная общеразвивающая программа </w:t>
            </w:r>
            <w:r w:rsidR="00B67396" w:rsidRPr="00D73692">
              <w:rPr>
                <w:sz w:val="24"/>
                <w:szCs w:val="24"/>
                <w:lang w:val="ru-RU" w:bidi="en-US"/>
              </w:rPr>
              <w:t>«Петрушкины сказки»</w:t>
            </w:r>
            <w:r w:rsidR="006F7D0C" w:rsidRPr="00D73692">
              <w:rPr>
                <w:sz w:val="24"/>
                <w:szCs w:val="24"/>
                <w:lang w:val="ru-RU" w:bidi="en-US"/>
              </w:rPr>
              <w:t xml:space="preserve"> </w:t>
            </w:r>
          </w:p>
        </w:tc>
      </w:tr>
      <w:tr w:rsidR="00276CB9" w:rsidRPr="008D618E" w:rsidTr="00221DD4">
        <w:trPr>
          <w:trHeight w:val="22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B9" w:rsidRPr="008D618E" w:rsidRDefault="003C167F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r w:rsidR="00276CB9" w:rsidRPr="008D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3" w:rsidRPr="00D73692" w:rsidRDefault="00B67396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6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Котова Мария Игорьевна</w:t>
            </w:r>
            <w:r w:rsidR="005E1E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,</w:t>
            </w:r>
            <w:r w:rsidR="00F62C73" w:rsidRPr="00D73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 дополнительного образования</w:t>
            </w:r>
            <w:r w:rsidR="005E1E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62C73" w:rsidRPr="00D73692" w:rsidRDefault="00F62C73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 квалификационная категория</w:t>
            </w:r>
          </w:p>
          <w:p w:rsidR="00276CB9" w:rsidRPr="00D73692" w:rsidRDefault="00F62C73" w:rsidP="00D0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73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 по специальностям «Дошкольное воспитание», «Преподавание в начальных классах»</w:t>
            </w:r>
          </w:p>
        </w:tc>
      </w:tr>
      <w:tr w:rsidR="00276CB9" w:rsidRPr="008D618E" w:rsidTr="00221DD4">
        <w:trPr>
          <w:trHeight w:val="22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B9" w:rsidRPr="00D73692" w:rsidRDefault="003C167F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 разработки</w:t>
            </w:r>
            <w:r w:rsidR="00276CB9" w:rsidRPr="00D73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3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корректировки </w:t>
            </w:r>
            <w:r w:rsidR="00276CB9" w:rsidRPr="00D73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B9" w:rsidRPr="008D618E" w:rsidRDefault="00B67396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E1E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76CB9" w:rsidRPr="008D618E" w:rsidTr="00221DD4">
        <w:trPr>
          <w:trHeight w:val="22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B9" w:rsidRPr="008D618E" w:rsidRDefault="00E216C2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  <w:r w:rsidR="00276CB9" w:rsidRPr="008D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67F" w:rsidRPr="008D618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B9" w:rsidRDefault="0071619E" w:rsidP="00D0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1E7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/>
              </w:rPr>
              <w:t>Дополнительная общеобразовательная общеразвивающая программа «Петрушкины сказки» реализуется для учащихся 5-</w:t>
            </w:r>
            <w:r w:rsidR="006F7D0C" w:rsidRPr="005E1E7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/>
              </w:rPr>
              <w:t>7</w:t>
            </w:r>
            <w:r w:rsidRPr="005E1E7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лет,</w:t>
            </w:r>
            <w:r w:rsidR="00CC6606" w:rsidRPr="005E1E7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</w:t>
            </w:r>
            <w:r w:rsidR="005E1E7D" w:rsidRPr="005E1E7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а также для детей с ОВЗ </w:t>
            </w:r>
            <w:r w:rsidR="00CC6606" w:rsidRPr="005E1E7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/>
              </w:rPr>
              <w:t>5-14 лет,</w:t>
            </w:r>
            <w:r w:rsidRPr="005E1E7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направлена на развитие творческих способностей, развитие личности учащихся сред</w:t>
            </w:r>
            <w:r w:rsidR="00825122" w:rsidRPr="005E1E7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/>
              </w:rPr>
              <w:t>ствами театрального искусства.</w:t>
            </w:r>
            <w:r w:rsidR="00825122" w:rsidRPr="005E1E7D">
              <w:rPr>
                <w:rFonts w:eastAsia="Andale Sans UI"/>
                <w:kern w:val="2"/>
                <w:sz w:val="24"/>
                <w:szCs w:val="24"/>
                <w:lang w:val="ru-RU" w:eastAsia="ru-RU"/>
              </w:rPr>
              <w:t xml:space="preserve"> </w:t>
            </w:r>
            <w:r w:rsidR="005E1E7D" w:rsidRPr="005E1E7D">
              <w:rPr>
                <w:rFonts w:eastAsia="Andale Sans UI"/>
                <w:kern w:val="2"/>
                <w:sz w:val="24"/>
                <w:szCs w:val="24"/>
                <w:lang w:val="ru-RU" w:eastAsia="ru-RU"/>
              </w:rPr>
              <w:t>П</w:t>
            </w:r>
            <w:r w:rsidR="005E1E7D" w:rsidRPr="005E1E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рограмма способствует формированию выразительной речи и </w:t>
            </w:r>
            <w:r w:rsidR="007748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развитию </w:t>
            </w:r>
            <w:r w:rsidR="005E1E7D" w:rsidRPr="005E1E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творческих способностей детей через организацию театрализованной деятельности, использованию на занятиях методов арт-терапии – пальчикового и перчаточного театра.</w:t>
            </w:r>
            <w:r w:rsidR="00F916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Дети разыгрывают диалоги героев, сюжетно-ролевые игры по сказкам и произведениям детских писателей; изготавливают </w:t>
            </w:r>
            <w:r w:rsidR="00DB18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реквизит, показывают</w:t>
            </w:r>
            <w:r w:rsidR="00F916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инсценировки, используя куклы пальчикового, перчаточного, настольного театра. При этом у детей формируются навыки общения</w:t>
            </w:r>
            <w:r w:rsidR="007748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7748AC" w:rsidRPr="00DB18AB" w:rsidRDefault="007748AC" w:rsidP="00D06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7035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Занятия по программе проходят 2 раза в неделю по </w:t>
            </w:r>
            <w:r w:rsidR="00DB18AB" w:rsidRPr="0097035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</w:t>
            </w:r>
            <w:r w:rsidRPr="0097035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час</w:t>
            </w:r>
            <w:r w:rsidR="00DB18AB" w:rsidRPr="0097035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</w:t>
            </w:r>
            <w:r w:rsidRPr="0097035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</w:t>
            </w:r>
          </w:p>
        </w:tc>
      </w:tr>
      <w:tr w:rsidR="00276CB9" w:rsidRPr="008D618E" w:rsidTr="00221DD4">
        <w:trPr>
          <w:trHeight w:val="22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B9" w:rsidRPr="008D618E" w:rsidRDefault="00E216C2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B9" w:rsidRPr="00DB18AB" w:rsidRDefault="00DB18AB" w:rsidP="00D06EFA">
            <w:pPr>
              <w:pStyle w:val="ae"/>
              <w:spacing w:after="0"/>
              <w:rPr>
                <w:lang w:val="ru-RU" w:eastAsia="en-US"/>
              </w:rPr>
            </w:pPr>
            <w:r w:rsidRPr="00DB18AB">
              <w:rPr>
                <w:lang w:val="ru-RU"/>
              </w:rPr>
              <w:t>Художественная</w:t>
            </w:r>
          </w:p>
        </w:tc>
      </w:tr>
      <w:tr w:rsidR="00276CB9" w:rsidRPr="008D618E" w:rsidTr="00221DD4">
        <w:trPr>
          <w:trHeight w:val="22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B9" w:rsidRPr="008D618E" w:rsidRDefault="00E216C2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276CB9" w:rsidRPr="008D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67F" w:rsidRPr="008D618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B9" w:rsidRPr="008D618E" w:rsidRDefault="00F62C73" w:rsidP="00D06EFA">
            <w:pPr>
              <w:pStyle w:val="ae"/>
              <w:spacing w:after="0"/>
              <w:rPr>
                <w:lang w:val="ru-RU" w:eastAsia="en-US"/>
              </w:rPr>
            </w:pPr>
            <w:r>
              <w:rPr>
                <w:lang w:val="ru-RU" w:eastAsia="en-US"/>
              </w:rPr>
              <w:t>С</w:t>
            </w:r>
            <w:r w:rsidR="00B67396">
              <w:rPr>
                <w:lang w:val="ru-RU" w:eastAsia="en-US"/>
              </w:rPr>
              <w:t>тартовый</w:t>
            </w:r>
          </w:p>
        </w:tc>
      </w:tr>
      <w:tr w:rsidR="00276CB9" w:rsidRPr="008D618E" w:rsidTr="00221DD4">
        <w:trPr>
          <w:trHeight w:val="22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B9" w:rsidRPr="008D618E" w:rsidRDefault="00E216C2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3" w:rsidRPr="00D73692" w:rsidRDefault="00DC693B" w:rsidP="00D06EF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5-7 лет,</w:t>
            </w:r>
          </w:p>
          <w:p w:rsidR="00276CB9" w:rsidRPr="008D618E" w:rsidRDefault="006F7D0C" w:rsidP="00D06EFA">
            <w:pPr>
              <w:pStyle w:val="ae"/>
              <w:spacing w:after="0"/>
              <w:rPr>
                <w:lang w:val="ru-RU" w:eastAsia="en-US"/>
              </w:rPr>
            </w:pPr>
            <w:r w:rsidRPr="002C1B7A">
              <w:rPr>
                <w:lang w:val="ru-RU"/>
              </w:rPr>
              <w:t>5-</w:t>
            </w:r>
            <w:r w:rsidR="00D53A46">
              <w:rPr>
                <w:lang w:val="ru-RU"/>
              </w:rPr>
              <w:t>14</w:t>
            </w:r>
            <w:r w:rsidR="00F62C73" w:rsidRPr="002C1B7A">
              <w:rPr>
                <w:lang w:val="ru-RU"/>
              </w:rPr>
              <w:t xml:space="preserve"> лет – дети с ОВЗ</w:t>
            </w:r>
          </w:p>
        </w:tc>
      </w:tr>
      <w:tr w:rsidR="00276CB9" w:rsidRPr="008D618E" w:rsidTr="00221DD4">
        <w:trPr>
          <w:trHeight w:val="22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B9" w:rsidRPr="00D73692" w:rsidRDefault="00276CB9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Необходимость медицинской справки для занятий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C2" w:rsidRPr="000713C2" w:rsidRDefault="000713C2" w:rsidP="00D06EFA">
            <w:pPr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713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Нет </w:t>
            </w:r>
          </w:p>
          <w:p w:rsidR="00276CB9" w:rsidRPr="008D618E" w:rsidRDefault="000713C2" w:rsidP="00D06EFA">
            <w:pPr>
              <w:pStyle w:val="ae"/>
              <w:spacing w:after="0"/>
              <w:rPr>
                <w:lang w:val="ru-RU" w:eastAsia="en-US"/>
              </w:rPr>
            </w:pPr>
            <w:r w:rsidRPr="000713C2">
              <w:rPr>
                <w:rFonts w:eastAsia="Times New Roman"/>
                <w:sz w:val="22"/>
                <w:szCs w:val="22"/>
                <w:lang w:val="ru-RU" w:eastAsia="en-US" w:bidi="ru-RU"/>
              </w:rPr>
              <w:t>Да – для учащихся с ОВЗ (МСЭ, ПМПК)</w:t>
            </w:r>
          </w:p>
        </w:tc>
      </w:tr>
      <w:tr w:rsidR="00276CB9" w:rsidRPr="008D618E" w:rsidTr="00221DD4">
        <w:trPr>
          <w:trHeight w:val="22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B9" w:rsidRPr="008D618E" w:rsidRDefault="00E216C2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 группе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9E" w:rsidRPr="00D73692" w:rsidRDefault="00F62C73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7-10 человек</w:t>
            </w:r>
            <w:r w:rsidR="0071619E" w:rsidRPr="00D73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76CB9" w:rsidRPr="00D73692" w:rsidRDefault="005E1E7D" w:rsidP="00D06EFA">
            <w:pPr>
              <w:pStyle w:val="TableParagraph"/>
              <w:rPr>
                <w:sz w:val="24"/>
                <w:szCs w:val="24"/>
                <w:highlight w:val="green"/>
                <w:lang w:val="ru-RU" w:bidi="en-US"/>
              </w:rPr>
            </w:pPr>
            <w:r>
              <w:rPr>
                <w:sz w:val="24"/>
                <w:szCs w:val="24"/>
                <w:lang w:val="ru-RU" w:eastAsia="ru-RU" w:bidi="ru-RU"/>
              </w:rPr>
              <w:t>Индивидуальные занятия для учащихся</w:t>
            </w:r>
            <w:r w:rsidR="0071619E" w:rsidRPr="00D73692">
              <w:rPr>
                <w:sz w:val="24"/>
                <w:szCs w:val="24"/>
                <w:lang w:val="ru-RU" w:eastAsia="ru-RU" w:bidi="ru-RU"/>
              </w:rPr>
              <w:t xml:space="preserve"> с ОВЗ</w:t>
            </w:r>
          </w:p>
        </w:tc>
      </w:tr>
      <w:tr w:rsidR="00276CB9" w:rsidRPr="008D618E" w:rsidTr="00221DD4">
        <w:trPr>
          <w:trHeight w:val="22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B9" w:rsidRPr="00D73692" w:rsidRDefault="00276CB9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предназначена для учащихся с ОВЗ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B9" w:rsidRPr="005E1E7D" w:rsidRDefault="00F62C73" w:rsidP="00D06EFA">
            <w:pPr>
              <w:pStyle w:val="TableParagraph"/>
              <w:rPr>
                <w:sz w:val="24"/>
                <w:szCs w:val="24"/>
                <w:lang w:val="ru-RU" w:bidi="en-US"/>
              </w:rPr>
            </w:pPr>
            <w:r>
              <w:rPr>
                <w:sz w:val="24"/>
                <w:szCs w:val="24"/>
                <w:lang w:bidi="en-US"/>
              </w:rPr>
              <w:t>Да</w:t>
            </w:r>
            <w:r w:rsidR="005E1E7D">
              <w:rPr>
                <w:sz w:val="24"/>
                <w:szCs w:val="24"/>
                <w:lang w:val="ru-RU" w:bidi="en-US"/>
              </w:rPr>
              <w:t xml:space="preserve"> </w:t>
            </w:r>
          </w:p>
        </w:tc>
      </w:tr>
      <w:tr w:rsidR="00276CB9" w:rsidRPr="008D618E" w:rsidTr="00221DD4">
        <w:trPr>
          <w:trHeight w:val="22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B9" w:rsidRPr="00D73692" w:rsidRDefault="00276CB9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Ограничения по здоровью детей с ОВЗ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B9" w:rsidRPr="00D73692" w:rsidRDefault="00F62C73" w:rsidP="00D06EFA">
            <w:pPr>
              <w:pStyle w:val="TableParagraph"/>
              <w:ind w:right="-84"/>
              <w:rPr>
                <w:sz w:val="24"/>
                <w:szCs w:val="24"/>
                <w:lang w:val="ru-RU"/>
              </w:rPr>
            </w:pPr>
            <w:r w:rsidRPr="00D73692">
              <w:rPr>
                <w:sz w:val="24"/>
                <w:szCs w:val="24"/>
                <w:lang w:val="ru-RU"/>
              </w:rPr>
              <w:t>Расстройство аути</w:t>
            </w:r>
            <w:r w:rsidR="002B1BC9">
              <w:rPr>
                <w:sz w:val="24"/>
                <w:szCs w:val="24"/>
                <w:lang w:val="ru-RU"/>
              </w:rPr>
              <w:t>сти</w:t>
            </w:r>
            <w:r w:rsidRPr="00D73692">
              <w:rPr>
                <w:sz w:val="24"/>
                <w:szCs w:val="24"/>
                <w:lang w:val="ru-RU"/>
              </w:rPr>
              <w:t xml:space="preserve">ческого спектра, задержка психического развития, нарушение речевого развития, </w:t>
            </w:r>
            <w:r w:rsidR="002776A0">
              <w:rPr>
                <w:sz w:val="24"/>
                <w:szCs w:val="24"/>
                <w:lang w:val="ru-RU"/>
              </w:rPr>
              <w:t>нарушение опорно-двигательного аппарата</w:t>
            </w:r>
          </w:p>
        </w:tc>
      </w:tr>
      <w:tr w:rsidR="00276CB9" w:rsidRPr="008D618E" w:rsidTr="00221DD4">
        <w:trPr>
          <w:trHeight w:val="22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B9" w:rsidRPr="008D618E" w:rsidRDefault="00E216C2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276CB9" w:rsidRPr="008D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67F" w:rsidRPr="008D618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B9" w:rsidRPr="008D618E" w:rsidRDefault="00F62C73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76CB9" w:rsidRPr="008D618E" w:rsidTr="00221DD4">
        <w:trPr>
          <w:trHeight w:val="22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B9" w:rsidRPr="008D618E" w:rsidRDefault="00E216C2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276CB9" w:rsidRPr="008D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67F" w:rsidRPr="008D618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B9" w:rsidRPr="008D618E" w:rsidRDefault="00F62C73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276CB9" w:rsidRPr="008D618E" w:rsidTr="00221DD4">
        <w:trPr>
          <w:trHeight w:val="22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B9" w:rsidRPr="008D618E" w:rsidRDefault="00E216C2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276CB9" w:rsidRPr="008D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67F" w:rsidRPr="008D618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B9" w:rsidRPr="005E067C" w:rsidRDefault="00B246A6" w:rsidP="00D0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6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6870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азвитие </w:t>
            </w:r>
            <w:r w:rsidR="007748AC" w:rsidRPr="00DB18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творческих способностей детей дошкольного </w:t>
            </w:r>
            <w:r w:rsidR="002776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 младшего школьного возраста </w:t>
            </w:r>
            <w:r w:rsidR="007748AC" w:rsidRPr="00DB18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через организацию театрализованной деятельности</w:t>
            </w:r>
          </w:p>
        </w:tc>
      </w:tr>
      <w:tr w:rsidR="00276CB9" w:rsidRPr="008D618E" w:rsidTr="00221DD4">
        <w:trPr>
          <w:trHeight w:val="22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B9" w:rsidRPr="0071619E" w:rsidRDefault="00E216C2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276CB9" w:rsidRPr="00C3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67F" w:rsidRPr="00C373D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9" w:rsidRDefault="00C373D9" w:rsidP="00D06EFA">
            <w:pPr>
              <w:pStyle w:val="TableParagraph"/>
              <w:tabs>
                <w:tab w:val="left" w:pos="1242"/>
                <w:tab w:val="left" w:pos="2507"/>
                <w:tab w:val="left" w:pos="2843"/>
                <w:tab w:val="left" w:pos="3816"/>
                <w:tab w:val="left" w:pos="5054"/>
                <w:tab w:val="left" w:pos="6377"/>
                <w:tab w:val="left" w:pos="7125"/>
                <w:tab w:val="left" w:pos="8089"/>
              </w:tabs>
              <w:rPr>
                <w:bCs/>
                <w:sz w:val="24"/>
                <w:szCs w:val="24"/>
                <w:lang w:val="ru-RU" w:eastAsia="ru-RU" w:bidi="ru-RU"/>
              </w:rPr>
            </w:pPr>
            <w:r w:rsidRPr="005E1E7D">
              <w:rPr>
                <w:bCs/>
                <w:sz w:val="24"/>
                <w:szCs w:val="24"/>
                <w:lang w:val="ru-RU"/>
              </w:rPr>
              <w:t xml:space="preserve">- познакомить </w:t>
            </w:r>
            <w:r>
              <w:rPr>
                <w:bCs/>
                <w:sz w:val="24"/>
                <w:szCs w:val="24"/>
                <w:lang w:val="ru-RU"/>
              </w:rPr>
              <w:t xml:space="preserve">учащихся </w:t>
            </w:r>
            <w:r w:rsidRPr="005E1E7D">
              <w:rPr>
                <w:bCs/>
                <w:sz w:val="24"/>
                <w:szCs w:val="24"/>
                <w:lang w:val="ru-RU"/>
              </w:rPr>
              <w:t xml:space="preserve">с </w:t>
            </w:r>
            <w:r w:rsidRPr="005E1E7D">
              <w:rPr>
                <w:bCs/>
                <w:sz w:val="24"/>
                <w:szCs w:val="24"/>
                <w:lang w:val="ru-RU" w:eastAsia="ru-RU" w:bidi="ru-RU"/>
              </w:rPr>
              <w:t xml:space="preserve">произведениями детской литературы и русского народного творчества; </w:t>
            </w:r>
          </w:p>
          <w:p w:rsidR="00B25084" w:rsidRDefault="00B25084" w:rsidP="00D06EFA">
            <w:pPr>
              <w:pStyle w:val="TableParagraph"/>
              <w:tabs>
                <w:tab w:val="left" w:pos="1242"/>
                <w:tab w:val="left" w:pos="2507"/>
                <w:tab w:val="left" w:pos="2843"/>
                <w:tab w:val="left" w:pos="3816"/>
                <w:tab w:val="left" w:pos="5054"/>
                <w:tab w:val="left" w:pos="6377"/>
                <w:tab w:val="left" w:pos="7125"/>
                <w:tab w:val="left" w:pos="8089"/>
              </w:tabs>
              <w:rPr>
                <w:bCs/>
                <w:sz w:val="24"/>
                <w:szCs w:val="24"/>
                <w:lang w:val="ru-RU" w:bidi="ru-RU"/>
              </w:rPr>
            </w:pPr>
            <w:r>
              <w:rPr>
                <w:bCs/>
                <w:sz w:val="24"/>
                <w:szCs w:val="24"/>
                <w:lang w:val="ru-RU" w:bidi="ru-RU"/>
              </w:rPr>
              <w:t>- научить учащихся определять главную идею произведения, главных и второстепенных героев;</w:t>
            </w:r>
          </w:p>
          <w:p w:rsidR="00B25084" w:rsidRPr="005E1E7D" w:rsidRDefault="00B25084" w:rsidP="00D06EFA">
            <w:pPr>
              <w:pStyle w:val="TableParagraph"/>
              <w:tabs>
                <w:tab w:val="left" w:pos="1242"/>
                <w:tab w:val="left" w:pos="2507"/>
                <w:tab w:val="left" w:pos="2843"/>
                <w:tab w:val="left" w:pos="3816"/>
                <w:tab w:val="left" w:pos="5054"/>
                <w:tab w:val="left" w:pos="6377"/>
                <w:tab w:val="left" w:pos="7125"/>
                <w:tab w:val="left" w:pos="8089"/>
              </w:tabs>
              <w:rPr>
                <w:bCs/>
                <w:sz w:val="24"/>
                <w:szCs w:val="24"/>
                <w:lang w:val="ru-RU" w:bidi="ru-RU"/>
              </w:rPr>
            </w:pPr>
            <w:r>
              <w:rPr>
                <w:bCs/>
                <w:sz w:val="24"/>
                <w:szCs w:val="24"/>
                <w:lang w:val="ru-RU" w:bidi="ru-RU"/>
              </w:rPr>
              <w:t xml:space="preserve">- научить давать словесные характеристики главных и </w:t>
            </w:r>
            <w:r>
              <w:rPr>
                <w:bCs/>
                <w:sz w:val="24"/>
                <w:szCs w:val="24"/>
                <w:lang w:val="ru-RU" w:bidi="ru-RU"/>
              </w:rPr>
              <w:lastRenderedPageBreak/>
              <w:t>второстепенных героев произведения;</w:t>
            </w:r>
          </w:p>
          <w:p w:rsidR="00C373D9" w:rsidRPr="002061A0" w:rsidRDefault="00C373D9" w:rsidP="00D06EFA">
            <w:pPr>
              <w:pStyle w:val="TableParagraph"/>
              <w:tabs>
                <w:tab w:val="left" w:pos="1242"/>
                <w:tab w:val="left" w:pos="2507"/>
                <w:tab w:val="left" w:pos="2843"/>
                <w:tab w:val="left" w:pos="3816"/>
                <w:tab w:val="left" w:pos="5054"/>
                <w:tab w:val="left" w:pos="6377"/>
                <w:tab w:val="left" w:pos="7125"/>
                <w:tab w:val="left" w:pos="8089"/>
              </w:tabs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- </w:t>
            </w:r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формировать </w:t>
            </w:r>
            <w:r w:rsidRPr="005E1E7D">
              <w:rPr>
                <w:bCs/>
                <w:color w:val="000000"/>
                <w:sz w:val="24"/>
                <w:szCs w:val="24"/>
                <w:lang w:val="ru-RU" w:eastAsia="ru-RU"/>
              </w:rPr>
              <w:t>артистические способности,</w:t>
            </w:r>
            <w:r w:rsidRPr="005E1E7D">
              <w:rPr>
                <w:rFonts w:eastAsiaTheme="majorEastAsia"/>
                <w:bCs/>
                <w:sz w:val="24"/>
                <w:szCs w:val="24"/>
                <w:lang w:val="ru-RU"/>
              </w:rPr>
              <w:t xml:space="preserve"> </w:t>
            </w:r>
            <w:r w:rsidRPr="005E1E7D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умение входить в образ сказочного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или литературного </w:t>
            </w:r>
            <w:r w:rsidRPr="005E1E7D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героя</w:t>
            </w:r>
            <w:r w:rsidR="00DB18AB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посредством речи, мимики, движений</w:t>
            </w:r>
            <w:r w:rsidRPr="005E1E7D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B25084" w:rsidRDefault="00C373D9" w:rsidP="00D06EFA">
            <w:pPr>
              <w:pStyle w:val="TableParagraph"/>
              <w:tabs>
                <w:tab w:val="left" w:pos="1242"/>
                <w:tab w:val="left" w:pos="2507"/>
                <w:tab w:val="left" w:pos="2843"/>
                <w:tab w:val="left" w:pos="3816"/>
                <w:tab w:val="left" w:pos="5054"/>
                <w:tab w:val="left" w:pos="6377"/>
                <w:tab w:val="left" w:pos="7125"/>
                <w:tab w:val="left" w:pos="8089"/>
              </w:tabs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формировать навыки игры с куклой</w:t>
            </w:r>
            <w:r w:rsidR="00B2508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, инсценировки произведений;</w:t>
            </w:r>
          </w:p>
          <w:p w:rsidR="00C373D9" w:rsidRDefault="00B25084" w:rsidP="00D06EFA">
            <w:pPr>
              <w:pStyle w:val="TableParagraph"/>
              <w:tabs>
                <w:tab w:val="left" w:pos="1242"/>
                <w:tab w:val="left" w:pos="2507"/>
                <w:tab w:val="left" w:pos="2843"/>
                <w:tab w:val="left" w:pos="3816"/>
                <w:tab w:val="left" w:pos="5054"/>
                <w:tab w:val="left" w:pos="6377"/>
                <w:tab w:val="left" w:pos="7125"/>
                <w:tab w:val="left" w:pos="8089"/>
              </w:tabs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формировать навыки изготовления атрибутов для инсценировки произведений;</w:t>
            </w:r>
            <w:r w:rsidR="00C373D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</w:t>
            </w:r>
          </w:p>
          <w:p w:rsidR="00C373D9" w:rsidRDefault="00C373D9" w:rsidP="00D06EFA">
            <w:pPr>
              <w:pStyle w:val="TableParagraph"/>
              <w:tabs>
                <w:tab w:val="left" w:pos="1242"/>
                <w:tab w:val="left" w:pos="2507"/>
                <w:tab w:val="left" w:pos="2843"/>
                <w:tab w:val="left" w:pos="3816"/>
                <w:tab w:val="left" w:pos="5054"/>
                <w:tab w:val="left" w:pos="6377"/>
                <w:tab w:val="left" w:pos="7125"/>
                <w:tab w:val="left" w:pos="8089"/>
              </w:tabs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lang w:val="ru-RU" w:bidi="ru-RU"/>
              </w:rPr>
              <w:t xml:space="preserve">- развивать </w:t>
            </w:r>
            <w:r w:rsidRPr="00D73692">
              <w:rPr>
                <w:sz w:val="24"/>
                <w:szCs w:val="24"/>
                <w:lang w:val="ru-RU" w:bidi="ru-RU"/>
              </w:rPr>
              <w:t>зрительное и слуховое в</w:t>
            </w:r>
            <w:r>
              <w:rPr>
                <w:sz w:val="24"/>
                <w:szCs w:val="24"/>
                <w:lang w:val="ru-RU" w:bidi="ru-RU"/>
              </w:rPr>
              <w:t xml:space="preserve">нимание, память, </w:t>
            </w:r>
            <w:r w:rsidRPr="00D73692">
              <w:rPr>
                <w:sz w:val="24"/>
                <w:szCs w:val="24"/>
                <w:lang w:val="ru-RU" w:bidi="ru-RU"/>
              </w:rPr>
              <w:t xml:space="preserve">образное </w:t>
            </w:r>
            <w:r>
              <w:rPr>
                <w:sz w:val="24"/>
                <w:szCs w:val="24"/>
                <w:lang w:val="ru-RU" w:bidi="ru-RU"/>
              </w:rPr>
              <w:t>мышление;</w:t>
            </w:r>
          </w:p>
          <w:p w:rsidR="008172F8" w:rsidRPr="00D05DD7" w:rsidRDefault="00C373D9" w:rsidP="00D06EFA">
            <w:pPr>
              <w:pStyle w:val="TableParagraph"/>
              <w:tabs>
                <w:tab w:val="left" w:pos="1242"/>
                <w:tab w:val="left" w:pos="2507"/>
                <w:tab w:val="left" w:pos="2843"/>
                <w:tab w:val="left" w:pos="3816"/>
                <w:tab w:val="left" w:pos="5054"/>
                <w:tab w:val="left" w:pos="6377"/>
                <w:tab w:val="left" w:pos="7125"/>
                <w:tab w:val="left" w:pos="8089"/>
              </w:tabs>
              <w:rPr>
                <w:rFonts w:eastAsiaTheme="majorEastAsia"/>
                <w:bCs/>
                <w:sz w:val="24"/>
                <w:szCs w:val="24"/>
                <w:highlight w:val="yellow"/>
                <w:lang w:val="ru-RU"/>
              </w:rPr>
            </w:pPr>
            <w:r>
              <w:rPr>
                <w:rFonts w:eastAsiaTheme="majorEastAsia"/>
                <w:bCs/>
                <w:sz w:val="24"/>
                <w:szCs w:val="24"/>
                <w:lang w:val="ru-RU"/>
              </w:rPr>
              <w:t>- развивать коммуникативные навыки.</w:t>
            </w:r>
          </w:p>
        </w:tc>
      </w:tr>
      <w:tr w:rsidR="00276CB9" w:rsidRPr="008D618E" w:rsidTr="00221DD4">
        <w:trPr>
          <w:trHeight w:val="22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B9" w:rsidRPr="0038711C" w:rsidRDefault="003C167F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D9" w:rsidRPr="002061A0" w:rsidRDefault="00C373D9" w:rsidP="00D06EFA">
            <w:pPr>
              <w:pStyle w:val="Iauiue1"/>
              <w:rPr>
                <w:b/>
                <w:sz w:val="24"/>
                <w:szCs w:val="24"/>
                <w:lang w:val="ru-RU"/>
              </w:rPr>
            </w:pPr>
            <w:r w:rsidRPr="002061A0">
              <w:rPr>
                <w:b/>
                <w:sz w:val="24"/>
                <w:szCs w:val="24"/>
                <w:lang w:val="ru-RU"/>
              </w:rPr>
              <w:t>По окончании обучения учащиеся</w:t>
            </w:r>
          </w:p>
          <w:p w:rsidR="00C373D9" w:rsidRPr="002061A0" w:rsidRDefault="002776A0" w:rsidP="00D06EFA">
            <w:pPr>
              <w:pStyle w:val="Iauiue1"/>
              <w:rPr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будут </w:t>
            </w:r>
            <w:r w:rsidR="00C373D9">
              <w:rPr>
                <w:b/>
                <w:bCs/>
                <w:sz w:val="24"/>
                <w:szCs w:val="24"/>
                <w:lang w:val="ru-RU"/>
              </w:rPr>
              <w:t>з</w:t>
            </w:r>
            <w:r w:rsidR="00C373D9" w:rsidRPr="002061A0">
              <w:rPr>
                <w:b/>
                <w:bCs/>
                <w:sz w:val="24"/>
                <w:szCs w:val="24"/>
                <w:lang w:val="ru-RU"/>
              </w:rPr>
              <w:t>нат</w:t>
            </w:r>
            <w:r>
              <w:rPr>
                <w:b/>
                <w:bCs/>
                <w:sz w:val="24"/>
                <w:szCs w:val="24"/>
                <w:lang w:val="ru-RU"/>
              </w:rPr>
              <w:t>ь</w:t>
            </w:r>
            <w:r w:rsidR="00C373D9" w:rsidRPr="002061A0">
              <w:rPr>
                <w:b/>
                <w:bCs/>
                <w:sz w:val="24"/>
                <w:szCs w:val="24"/>
                <w:lang w:val="ru-RU"/>
              </w:rPr>
              <w:t>:</w:t>
            </w:r>
          </w:p>
          <w:p w:rsidR="00C373D9" w:rsidRPr="002061A0" w:rsidRDefault="00C373D9" w:rsidP="00D06EFA">
            <w:pPr>
              <w:pStyle w:val="Iauiue1"/>
              <w:rPr>
                <w:bCs/>
                <w:sz w:val="24"/>
                <w:szCs w:val="24"/>
                <w:lang w:val="ru-RU"/>
              </w:rPr>
            </w:pPr>
            <w:r w:rsidRPr="002061A0">
              <w:rPr>
                <w:bCs/>
                <w:sz w:val="24"/>
                <w:szCs w:val="24"/>
                <w:lang w:val="ru-RU"/>
              </w:rPr>
              <w:t>- произведения детской литературы и русского народного творчества;</w:t>
            </w:r>
          </w:p>
          <w:p w:rsidR="00B25084" w:rsidRDefault="002776A0" w:rsidP="00D06EFA">
            <w:pPr>
              <w:pStyle w:val="Iauiue1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будут </w:t>
            </w:r>
            <w:r w:rsidR="00C373D9" w:rsidRPr="002061A0">
              <w:rPr>
                <w:b/>
                <w:bCs/>
                <w:sz w:val="24"/>
                <w:szCs w:val="24"/>
                <w:lang w:val="ru-RU"/>
              </w:rPr>
              <w:t>умет</w:t>
            </w:r>
            <w:r>
              <w:rPr>
                <w:b/>
                <w:bCs/>
                <w:sz w:val="24"/>
                <w:szCs w:val="24"/>
                <w:lang w:val="ru-RU"/>
              </w:rPr>
              <w:t>ь</w:t>
            </w:r>
            <w:r w:rsidR="00C373D9" w:rsidRPr="002061A0">
              <w:rPr>
                <w:b/>
                <w:bCs/>
                <w:sz w:val="24"/>
                <w:szCs w:val="24"/>
                <w:lang w:val="ru-RU"/>
              </w:rPr>
              <w:t>:</w:t>
            </w:r>
          </w:p>
          <w:p w:rsidR="00B25084" w:rsidRDefault="00B25084" w:rsidP="00D06EFA">
            <w:pPr>
              <w:pStyle w:val="TableParagraph"/>
              <w:tabs>
                <w:tab w:val="left" w:pos="1242"/>
                <w:tab w:val="left" w:pos="2507"/>
                <w:tab w:val="left" w:pos="2843"/>
                <w:tab w:val="left" w:pos="3816"/>
                <w:tab w:val="left" w:pos="5054"/>
                <w:tab w:val="left" w:pos="6377"/>
                <w:tab w:val="left" w:pos="7125"/>
                <w:tab w:val="left" w:pos="8089"/>
              </w:tabs>
              <w:rPr>
                <w:bCs/>
                <w:sz w:val="24"/>
                <w:szCs w:val="24"/>
                <w:lang w:val="ru-RU" w:bidi="ru-RU"/>
              </w:rPr>
            </w:pPr>
            <w:r w:rsidRPr="00B25084">
              <w:rPr>
                <w:sz w:val="24"/>
                <w:szCs w:val="24"/>
                <w:lang w:val="ru-RU"/>
              </w:rPr>
              <w:t xml:space="preserve">- определять главную идею </w:t>
            </w:r>
            <w:r>
              <w:rPr>
                <w:bCs/>
                <w:sz w:val="24"/>
                <w:szCs w:val="24"/>
                <w:lang w:val="ru-RU" w:bidi="ru-RU"/>
              </w:rPr>
              <w:t>произведения, главных и второстепенных героев;</w:t>
            </w:r>
          </w:p>
          <w:p w:rsidR="00B25084" w:rsidRPr="005E1E7D" w:rsidRDefault="00B25084" w:rsidP="00D06EFA">
            <w:pPr>
              <w:pStyle w:val="TableParagraph"/>
              <w:tabs>
                <w:tab w:val="left" w:pos="1242"/>
                <w:tab w:val="left" w:pos="2507"/>
                <w:tab w:val="left" w:pos="2843"/>
                <w:tab w:val="left" w:pos="3816"/>
                <w:tab w:val="left" w:pos="5054"/>
                <w:tab w:val="left" w:pos="6377"/>
                <w:tab w:val="left" w:pos="7125"/>
                <w:tab w:val="left" w:pos="8089"/>
              </w:tabs>
              <w:rPr>
                <w:bCs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давать словесные характеристики</w:t>
            </w:r>
            <w:r>
              <w:rPr>
                <w:bCs/>
                <w:sz w:val="24"/>
                <w:szCs w:val="24"/>
                <w:lang w:val="ru-RU" w:bidi="ru-RU"/>
              </w:rPr>
              <w:t xml:space="preserve"> главных и второстепенных героев произведения;</w:t>
            </w:r>
          </w:p>
          <w:p w:rsidR="00DB18AB" w:rsidRDefault="00C373D9" w:rsidP="00D06EFA">
            <w:pPr>
              <w:pStyle w:val="TableParagraph"/>
              <w:tabs>
                <w:tab w:val="left" w:pos="1242"/>
                <w:tab w:val="left" w:pos="2507"/>
                <w:tab w:val="left" w:pos="2843"/>
                <w:tab w:val="left" w:pos="3816"/>
                <w:tab w:val="left" w:pos="5054"/>
                <w:tab w:val="left" w:pos="6377"/>
                <w:tab w:val="left" w:pos="7125"/>
                <w:tab w:val="left" w:pos="8089"/>
              </w:tabs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061A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входить в образ сказочного героя</w:t>
            </w:r>
            <w:r w:rsidR="00DB18AB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посредством речи, мимики, движений;</w:t>
            </w:r>
          </w:p>
          <w:p w:rsidR="00B25084" w:rsidRPr="002061A0" w:rsidRDefault="00B25084" w:rsidP="00D06EFA">
            <w:pPr>
              <w:pStyle w:val="TableParagraph"/>
              <w:tabs>
                <w:tab w:val="left" w:pos="1242"/>
                <w:tab w:val="left" w:pos="2507"/>
                <w:tab w:val="left" w:pos="2843"/>
                <w:tab w:val="left" w:pos="3816"/>
                <w:tab w:val="left" w:pos="5054"/>
                <w:tab w:val="left" w:pos="6377"/>
                <w:tab w:val="left" w:pos="7125"/>
                <w:tab w:val="left" w:pos="8089"/>
              </w:tabs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 изготавливать атрибуты для инсценировки произведений;  </w:t>
            </w:r>
          </w:p>
          <w:p w:rsidR="00C373D9" w:rsidRPr="002061A0" w:rsidRDefault="00C373D9" w:rsidP="00D06EFA">
            <w:pPr>
              <w:pStyle w:val="Iauiue1"/>
              <w:rPr>
                <w:bCs/>
                <w:sz w:val="24"/>
                <w:szCs w:val="24"/>
                <w:lang w:val="ru-RU"/>
              </w:rPr>
            </w:pPr>
            <w:r w:rsidRPr="002061A0">
              <w:rPr>
                <w:b/>
                <w:bCs/>
                <w:sz w:val="24"/>
                <w:szCs w:val="24"/>
                <w:lang w:val="ru-RU"/>
              </w:rPr>
              <w:t xml:space="preserve">у учащихся </w:t>
            </w:r>
            <w:r w:rsidR="002776A0">
              <w:rPr>
                <w:b/>
                <w:bCs/>
                <w:sz w:val="24"/>
                <w:szCs w:val="24"/>
                <w:lang w:val="ru-RU"/>
              </w:rPr>
              <w:t xml:space="preserve">будут </w:t>
            </w:r>
            <w:r w:rsidRPr="002061A0">
              <w:rPr>
                <w:b/>
                <w:bCs/>
                <w:sz w:val="24"/>
                <w:szCs w:val="24"/>
                <w:lang w:val="ru-RU"/>
              </w:rPr>
              <w:t>сформированы:</w:t>
            </w:r>
            <w:r w:rsidRPr="002061A0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C373D9" w:rsidRPr="002061A0" w:rsidRDefault="00C373D9" w:rsidP="00D06EFA">
            <w:pPr>
              <w:pStyle w:val="Iauiue1"/>
              <w:rPr>
                <w:bCs/>
                <w:sz w:val="24"/>
                <w:szCs w:val="24"/>
                <w:lang w:val="ru-RU"/>
              </w:rPr>
            </w:pPr>
            <w:r w:rsidRPr="002061A0">
              <w:rPr>
                <w:bCs/>
                <w:sz w:val="24"/>
                <w:szCs w:val="24"/>
                <w:lang w:val="ru-RU"/>
              </w:rPr>
              <w:t>- артистические способности;</w:t>
            </w:r>
          </w:p>
          <w:p w:rsidR="00C373D9" w:rsidRPr="002061A0" w:rsidRDefault="00C373D9" w:rsidP="00D06EFA">
            <w:pPr>
              <w:pStyle w:val="Iauiue1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061A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навыки игры с куклой</w:t>
            </w:r>
            <w:r w:rsidR="00B2508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, инсценировки произведений;</w:t>
            </w:r>
          </w:p>
          <w:p w:rsidR="00C373D9" w:rsidRPr="002061A0" w:rsidRDefault="00C373D9" w:rsidP="00D06EFA">
            <w:pPr>
              <w:pStyle w:val="Iauiue1"/>
              <w:rPr>
                <w:sz w:val="24"/>
                <w:szCs w:val="24"/>
                <w:lang w:val="ru-RU" w:bidi="ru-RU"/>
              </w:rPr>
            </w:pPr>
            <w:r w:rsidRPr="002061A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Pr="002061A0">
              <w:rPr>
                <w:sz w:val="24"/>
                <w:szCs w:val="24"/>
                <w:lang w:val="ru-RU" w:bidi="ru-RU"/>
              </w:rPr>
              <w:t>зрительное и слуховое внимание, память, образное мышление;</w:t>
            </w:r>
          </w:p>
          <w:p w:rsidR="00276CB9" w:rsidRPr="00DC693B" w:rsidRDefault="00C373D9" w:rsidP="00D06EFA">
            <w:pPr>
              <w:pStyle w:val="Iauiue1"/>
              <w:rPr>
                <w:bCs/>
                <w:sz w:val="24"/>
                <w:szCs w:val="24"/>
                <w:lang w:val="ru-RU"/>
              </w:rPr>
            </w:pPr>
            <w:r w:rsidRPr="002061A0">
              <w:rPr>
                <w:sz w:val="24"/>
                <w:szCs w:val="24"/>
                <w:lang w:val="ru-RU" w:bidi="ru-RU"/>
              </w:rPr>
              <w:t>- коммуникативные навыки.</w:t>
            </w:r>
          </w:p>
        </w:tc>
      </w:tr>
      <w:tr w:rsidR="00276CB9" w:rsidRPr="008D618E" w:rsidTr="00221DD4">
        <w:trPr>
          <w:trHeight w:val="22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B9" w:rsidRPr="00D73692" w:rsidRDefault="00276CB9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обучения – количество единиц на группу, интенсивность использования по продолжительности программы в процентах на одну единицу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0" w:rsidRPr="00D73692" w:rsidRDefault="00E158D0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кабинет, включая типовую мебель – 1 шт., 100 %</w:t>
            </w:r>
            <w:r w:rsidRPr="00D73692"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 </w:t>
            </w:r>
          </w:p>
          <w:p w:rsidR="00E158D0" w:rsidRPr="00D73692" w:rsidRDefault="00E158D0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D7369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Атрибуты, детали костюмов (комплект для 9 сказок)</w:t>
            </w:r>
            <w:r w:rsidR="002776A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– 50 %</w:t>
            </w:r>
          </w:p>
          <w:p w:rsidR="00E158D0" w:rsidRPr="00D73692" w:rsidRDefault="00E158D0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D7369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Иллюстрации /декорации к сказкам – комплект, </w:t>
            </w:r>
            <w:r w:rsidR="002776A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5</w:t>
            </w:r>
            <w:r w:rsidRPr="00D7369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0 %</w:t>
            </w:r>
          </w:p>
          <w:p w:rsidR="00EF6553" w:rsidRPr="00D73692" w:rsidRDefault="00E158D0" w:rsidP="00D0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369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Настольный деревянный театр по сказкам (комплект для </w:t>
            </w:r>
            <w:r w:rsidR="00EF6553" w:rsidRPr="00D7369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7-9 сказок), 50%</w:t>
            </w:r>
            <w:r w:rsidR="00EF6553" w:rsidRPr="00D7369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br/>
            </w:r>
            <w:r w:rsidR="00360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Комплект </w:t>
            </w:r>
            <w:r w:rsidR="00EF6553" w:rsidRPr="00D736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«Пальчиковый театр по сказкам» – 30 %</w:t>
            </w:r>
          </w:p>
          <w:p w:rsidR="00276CB9" w:rsidRPr="00D73692" w:rsidRDefault="00360A38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Комплект </w:t>
            </w:r>
            <w:r w:rsidR="00EF6553" w:rsidRPr="00D736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«Перчаточный театр по сказкам: игрушки Би-Ба-Бо» – 30 %</w:t>
            </w:r>
          </w:p>
        </w:tc>
      </w:tr>
      <w:tr w:rsidR="003171DD" w:rsidRPr="008D618E" w:rsidTr="00221DD4">
        <w:trPr>
          <w:trHeight w:val="22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DD" w:rsidRPr="00D73692" w:rsidRDefault="003171DD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Нормативно-правовое обеспечение разработки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D7" w:rsidRPr="00C373D9" w:rsidRDefault="002E74D7" w:rsidP="00D06EFA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29.12.2012 г. № 273-ФЗ «Об образовании в Российской Федерации».</w:t>
            </w:r>
          </w:p>
          <w:p w:rsidR="002E74D7" w:rsidRPr="00C373D9" w:rsidRDefault="002E74D7" w:rsidP="00D06EFA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РФ от 24.07.1998 № 124-ФЗ «Об основных гарантиях прав ребенка в Российской Федерации» (в редакции 2013 г.).</w:t>
            </w:r>
          </w:p>
          <w:p w:rsidR="002E74D7" w:rsidRPr="00C373D9" w:rsidRDefault="002E74D7" w:rsidP="00D06EFA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«Целевая модель развития региональных систем дополнительного образования детей» (утверждена приказом Министерства просвещения РФ № 467 от 3 сентября 2019 года).</w:t>
            </w:r>
          </w:p>
          <w:p w:rsidR="002E74D7" w:rsidRPr="00C373D9" w:rsidRDefault="002E74D7" w:rsidP="00D06EFA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Главного государственного санитарного врача Российской Федерации от 28.09.2020 г. № 28 «Об утверждении санитарных </w:t>
            </w:r>
            <w:r w:rsidRPr="00C3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правил СП 2.4. 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:rsidR="002E74D7" w:rsidRPr="00C373D9" w:rsidRDefault="002E74D7" w:rsidP="00D06EFA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приоритетного проекта «Доступное дополнительное образование для детей» (утвержден президиумом Совета при Президенте Российской Федерации по стратегическому развитию и приоритетным проектам, протокол от 30 ноября 2016 г. № 11).</w:t>
            </w:r>
          </w:p>
          <w:p w:rsidR="002E74D7" w:rsidRPr="00C373D9" w:rsidRDefault="002E74D7" w:rsidP="00D06EFA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2E74D7" w:rsidRPr="00C373D9" w:rsidRDefault="002E74D7" w:rsidP="00D06EFA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Министерства просвещения РФ от 30 сентября 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196».</w:t>
            </w:r>
          </w:p>
          <w:p w:rsidR="002E74D7" w:rsidRPr="00C373D9" w:rsidRDefault="002E74D7" w:rsidP="00D06EFA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      </w:r>
          </w:p>
          <w:p w:rsidR="003171DD" w:rsidRPr="00C373D9" w:rsidRDefault="002E74D7" w:rsidP="00D06EFA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рекомендации по разработке и оформлению образовательной программы организации и дополнительных общеобразовательных общеразвивающих программ (Приложение к письму Комитета образования и науки администрации города Новокузнецка от 06.12.2021 № 4137)</w:t>
            </w:r>
            <w:r w:rsidR="0038711C" w:rsidRPr="00C3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172F8" w:rsidRPr="00C373D9" w:rsidRDefault="008172F8" w:rsidP="00D06EFA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Концепция развития дополнительного образования детей до 2030 года (утверждена распоряжением Правительства Российской Федерации от 31 марта 2022 № 678-р). </w:t>
            </w:r>
          </w:p>
          <w:p w:rsidR="008172F8" w:rsidRPr="00C373D9" w:rsidRDefault="008172F8" w:rsidP="00D06EFA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 (Приложение к письму Министерства просвещения РФ от 31 января 2022 г. № 1ДГ 245/06).</w:t>
            </w:r>
          </w:p>
        </w:tc>
      </w:tr>
      <w:tr w:rsidR="00276CB9" w:rsidRPr="008D618E" w:rsidTr="00221DD4">
        <w:trPr>
          <w:trHeight w:val="22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B9" w:rsidRPr="008D618E" w:rsidRDefault="003C167F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Рецензенты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3" w:rsidRPr="00D73692" w:rsidRDefault="00276CB9" w:rsidP="00D06EF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73692">
              <w:rPr>
                <w:b/>
                <w:i/>
                <w:sz w:val="24"/>
                <w:szCs w:val="24"/>
                <w:lang w:val="ru-RU"/>
              </w:rPr>
              <w:t>Внутренняя рецензия</w:t>
            </w:r>
            <w:r w:rsidR="00F62C73" w:rsidRPr="00D73692">
              <w:rPr>
                <w:b/>
                <w:i/>
                <w:sz w:val="24"/>
                <w:szCs w:val="24"/>
                <w:lang w:val="ru-RU"/>
              </w:rPr>
              <w:t>:</w:t>
            </w:r>
            <w:r w:rsidR="00F62C73" w:rsidRPr="00D73692">
              <w:rPr>
                <w:lang w:val="ru-RU"/>
              </w:rPr>
              <w:t xml:space="preserve"> </w:t>
            </w:r>
            <w:r w:rsidR="00F62C73" w:rsidRPr="00D73692">
              <w:rPr>
                <w:lang w:val="ru-RU"/>
              </w:rPr>
              <w:br/>
            </w:r>
            <w:r w:rsidR="00F62C73" w:rsidRPr="00D73692">
              <w:rPr>
                <w:sz w:val="24"/>
                <w:szCs w:val="24"/>
                <w:lang w:val="ru-RU"/>
              </w:rPr>
              <w:t>Агеева Т.И., методист;</w:t>
            </w:r>
          </w:p>
          <w:p w:rsidR="00276CB9" w:rsidRPr="00D73692" w:rsidRDefault="00F62C73" w:rsidP="00D06EFA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D73692">
              <w:rPr>
                <w:sz w:val="24"/>
                <w:szCs w:val="24"/>
                <w:lang w:val="ru-RU"/>
              </w:rPr>
              <w:t>Коваленко О.Л., председатель методического совета МБУ ДО ДТ «Вектор»</w:t>
            </w:r>
          </w:p>
        </w:tc>
      </w:tr>
    </w:tbl>
    <w:p w:rsidR="00DF211F" w:rsidRPr="00D53A46" w:rsidRDefault="009A3E17" w:rsidP="00D06EF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618E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  <w:bookmarkStart w:id="3" w:name="_Toc103611096"/>
      <w:r w:rsidR="00AA3963" w:rsidRPr="00D53A46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Комплекс основных характеристик дополнительной общеобразовательной общеразвивающей программы</w:t>
      </w:r>
      <w:bookmarkEnd w:id="3"/>
    </w:p>
    <w:p w:rsidR="00DF211F" w:rsidRPr="008D618E" w:rsidRDefault="00DF211F" w:rsidP="00D06EFA">
      <w:pPr>
        <w:pStyle w:val="Iauiue1"/>
        <w:widowControl w:val="0"/>
        <w:tabs>
          <w:tab w:val="left" w:pos="284"/>
        </w:tabs>
        <w:ind w:firstLine="720"/>
        <w:jc w:val="center"/>
        <w:rPr>
          <w:caps/>
          <w:sz w:val="24"/>
          <w:szCs w:val="24"/>
        </w:rPr>
      </w:pPr>
    </w:p>
    <w:p w:rsidR="00DF211F" w:rsidRPr="00E94EC1" w:rsidRDefault="00DF211F" w:rsidP="00D06EFA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_Toc103611097"/>
      <w:r w:rsidRPr="00E94EC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bookmarkEnd w:id="4"/>
    </w:p>
    <w:p w:rsidR="00DF211F" w:rsidRPr="008D618E" w:rsidRDefault="00DF211F" w:rsidP="00D06EFA">
      <w:pPr>
        <w:pStyle w:val="Iauiue1"/>
        <w:widowControl w:val="0"/>
        <w:tabs>
          <w:tab w:val="left" w:pos="720"/>
        </w:tabs>
        <w:ind w:firstLine="720"/>
        <w:jc w:val="both"/>
        <w:rPr>
          <w:b/>
          <w:sz w:val="24"/>
          <w:szCs w:val="24"/>
        </w:rPr>
      </w:pPr>
    </w:p>
    <w:p w:rsidR="00B739C5" w:rsidRPr="00B739C5" w:rsidRDefault="00DF211F" w:rsidP="00D06EFA">
      <w:pPr>
        <w:pStyle w:val="Iauiue1"/>
        <w:widowControl w:val="0"/>
        <w:tabs>
          <w:tab w:val="left" w:pos="284"/>
        </w:tabs>
        <w:ind w:firstLine="720"/>
        <w:jc w:val="both"/>
        <w:rPr>
          <w:b/>
          <w:sz w:val="24"/>
          <w:szCs w:val="24"/>
        </w:rPr>
      </w:pPr>
      <w:r w:rsidRPr="008D618E">
        <w:rPr>
          <w:b/>
          <w:sz w:val="24"/>
          <w:szCs w:val="24"/>
        </w:rPr>
        <w:t>Направленность</w:t>
      </w:r>
      <w:r w:rsidR="00B739C5" w:rsidRPr="00B739C5">
        <w:rPr>
          <w:sz w:val="24"/>
          <w:szCs w:val="24"/>
        </w:rPr>
        <w:t xml:space="preserve"> </w:t>
      </w:r>
      <w:r w:rsidR="00BF39C6" w:rsidRPr="00385C3A">
        <w:rPr>
          <w:sz w:val="24"/>
          <w:szCs w:val="24"/>
        </w:rPr>
        <w:t xml:space="preserve">дополнительной общеобразовательной общеразвивающей программы </w:t>
      </w:r>
      <w:r w:rsidR="00BF39C6" w:rsidRPr="00385C3A">
        <w:rPr>
          <w:color w:val="000000" w:themeColor="text1"/>
          <w:sz w:val="24"/>
          <w:szCs w:val="24"/>
        </w:rPr>
        <w:t>«</w:t>
      </w:r>
      <w:r w:rsidR="00BF39C6">
        <w:rPr>
          <w:color w:val="000000" w:themeColor="text1"/>
          <w:sz w:val="24"/>
          <w:szCs w:val="24"/>
        </w:rPr>
        <w:t>Петрушкины сказки</w:t>
      </w:r>
      <w:r w:rsidR="00BF39C6" w:rsidRPr="00385C3A">
        <w:rPr>
          <w:color w:val="000000" w:themeColor="text1"/>
          <w:sz w:val="24"/>
          <w:szCs w:val="24"/>
        </w:rPr>
        <w:t xml:space="preserve">» </w:t>
      </w:r>
      <w:r w:rsidR="00BF39C6" w:rsidRPr="00385C3A">
        <w:rPr>
          <w:sz w:val="24"/>
          <w:szCs w:val="24"/>
        </w:rPr>
        <w:t>(далее - программа)</w:t>
      </w:r>
      <w:r w:rsidR="00DB18AB">
        <w:rPr>
          <w:sz w:val="24"/>
          <w:szCs w:val="24"/>
        </w:rPr>
        <w:t xml:space="preserve"> – художественная.</w:t>
      </w:r>
      <w:r w:rsidR="00BF39C6" w:rsidRPr="00385C3A">
        <w:rPr>
          <w:sz w:val="24"/>
          <w:szCs w:val="24"/>
        </w:rPr>
        <w:t xml:space="preserve"> </w:t>
      </w:r>
    </w:p>
    <w:p w:rsidR="00D53A46" w:rsidRDefault="00DF211F" w:rsidP="00D06EF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618E">
        <w:rPr>
          <w:rFonts w:ascii="Times New Roman" w:hAnsi="Times New Roman" w:cs="Times New Roman"/>
          <w:b/>
          <w:sz w:val="24"/>
          <w:szCs w:val="24"/>
        </w:rPr>
        <w:t>Уровень освоения содержания</w:t>
      </w:r>
      <w:r w:rsidR="002E74D7" w:rsidRPr="008D618E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8D61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D618E">
        <w:rPr>
          <w:rFonts w:ascii="Times New Roman" w:hAnsi="Times New Roman" w:cs="Times New Roman"/>
          <w:sz w:val="24"/>
          <w:szCs w:val="24"/>
        </w:rPr>
        <w:t xml:space="preserve">Программа имеет </w:t>
      </w:r>
      <w:r w:rsidR="00396DD8" w:rsidRPr="00D53A46">
        <w:rPr>
          <w:rFonts w:ascii="Times New Roman" w:hAnsi="Times New Roman" w:cs="Times New Roman"/>
          <w:sz w:val="24"/>
          <w:szCs w:val="24"/>
        </w:rPr>
        <w:t>стартовый</w:t>
      </w:r>
      <w:r w:rsidRPr="008D618E">
        <w:rPr>
          <w:rFonts w:ascii="Times New Roman" w:hAnsi="Times New Roman" w:cs="Times New Roman"/>
          <w:sz w:val="24"/>
          <w:szCs w:val="24"/>
        </w:rPr>
        <w:t xml:space="preserve"> уровень</w:t>
      </w:r>
      <w:r w:rsidR="00085768">
        <w:rPr>
          <w:rFonts w:ascii="Times New Roman" w:hAnsi="Times New Roman" w:cs="Times New Roman"/>
          <w:sz w:val="24"/>
          <w:szCs w:val="24"/>
        </w:rPr>
        <w:t>.</w:t>
      </w:r>
    </w:p>
    <w:p w:rsidR="00E711E6" w:rsidRPr="00385C3A" w:rsidRDefault="00D73692" w:rsidP="00D06EF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="00D53A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39C5" w:rsidRPr="00B739C5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«Петрушкины сказки» соотносится с тенденциями развития дополнительного образования и, </w:t>
      </w:r>
      <w:r w:rsidR="00E711E6" w:rsidRPr="0038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Концепции развития дополнительного образования направлена на </w:t>
      </w:r>
      <w:r w:rsidR="00E711E6" w:rsidRPr="0099001B">
        <w:rPr>
          <w:rFonts w:ascii="Times New Roman" w:hAnsi="Times New Roman" w:cs="Times New Roman"/>
          <w:sz w:val="24"/>
          <w:szCs w:val="24"/>
        </w:rPr>
        <w:t>использование возможностей дополнительного образования для повышения качества образовательных результатов у детей, испытывающих трудности в освоении основных общеобразовательных программ</w:t>
      </w:r>
      <w:r w:rsidR="00E711E6">
        <w:t>.</w:t>
      </w:r>
    </w:p>
    <w:p w:rsidR="00B739C5" w:rsidRPr="006E4350" w:rsidRDefault="00817C96" w:rsidP="00D06E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03590422"/>
      <w:r w:rsidRPr="00817C96">
        <w:rPr>
          <w:rFonts w:ascii="Times New Roman" w:hAnsi="Times New Roman" w:cs="Times New Roman"/>
          <w:sz w:val="24"/>
          <w:szCs w:val="24"/>
        </w:rPr>
        <w:t>Актуальность программы «Петрушкины сказки» обусловлена тем, что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739C5" w:rsidRPr="006E4350">
        <w:rPr>
          <w:rFonts w:ascii="Times New Roman" w:hAnsi="Times New Roman" w:cs="Times New Roman"/>
          <w:sz w:val="24"/>
          <w:szCs w:val="24"/>
        </w:rPr>
        <w:t>включает комплекс мероприятий по здоровьесбережению, социализации и адаптации учащихся к жизни в обществе и формировании общей культуры учащихся, в том числе детей с ОВЗ, посредством театрального искусства.</w:t>
      </w:r>
      <w:r w:rsidR="00EF6553" w:rsidRPr="00E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программа способствует формированию выразительной речи и творческих способностей детей через организацию театрализова</w:t>
      </w:r>
      <w:r w:rsidR="00D7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деятельности, использованию</w:t>
      </w:r>
      <w:r w:rsidR="00EF6553" w:rsidRPr="00E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 методов арт-терапии – </w:t>
      </w:r>
      <w:r w:rsidR="00970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настольного, </w:t>
      </w:r>
      <w:r w:rsidR="00EF6553" w:rsidRPr="00EF6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пальчикового и перчаточного театра.</w:t>
      </w:r>
    </w:p>
    <w:p w:rsidR="00750B48" w:rsidRDefault="00B739C5" w:rsidP="00D06E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F35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</w:t>
      </w:r>
      <w:r w:rsidRPr="00D551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5179">
        <w:rPr>
          <w:rFonts w:ascii="Times New Roman" w:hAnsi="Times New Roman" w:cs="Times New Roman"/>
          <w:sz w:val="24"/>
          <w:szCs w:val="24"/>
        </w:rPr>
        <w:t xml:space="preserve">основаны на </w:t>
      </w:r>
      <w:r w:rsidRPr="00B243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том, что она </w:t>
      </w:r>
      <w:r w:rsidRPr="0072366F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72366F" w:rsidRPr="0072366F">
        <w:rPr>
          <w:rFonts w:ascii="Times New Roman" w:hAnsi="Times New Roman" w:cs="Times New Roman"/>
          <w:sz w:val="24"/>
          <w:szCs w:val="24"/>
        </w:rPr>
        <w:t>с использованием методик: «Развитие речи детей с ОНР в театрализованной деятельности» Е.В. Парфеновой, «Развитие связной речи дошкольников и сказкотерапия» О.А. Шороховой</w:t>
      </w:r>
      <w:r w:rsidR="0072366F">
        <w:rPr>
          <w:rFonts w:ascii="Times New Roman" w:hAnsi="Times New Roman" w:cs="Times New Roman"/>
          <w:sz w:val="24"/>
          <w:szCs w:val="24"/>
        </w:rPr>
        <w:t>;</w:t>
      </w:r>
      <w:r w:rsidR="0072366F">
        <w:t xml:space="preserve"> </w:t>
      </w:r>
      <w:r w:rsidRPr="00B243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соответствии с идеями инновационной деятельности МБУ ДО «Дом творчества» по теме «Организация </w:t>
      </w:r>
      <w:r w:rsidRPr="00E711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педагогической поддержки</w:t>
      </w:r>
      <w:r w:rsidRPr="00B243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детей с ОВЗ средствами здравотворческой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образовательной деятельности».</w:t>
      </w:r>
      <w:r w:rsidR="00E711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50B48" w:rsidRPr="00D11024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педагог использует </w:t>
      </w:r>
      <w:r w:rsidR="00750B48">
        <w:rPr>
          <w:rFonts w:ascii="Times New Roman" w:hAnsi="Times New Roman" w:cs="Times New Roman"/>
          <w:sz w:val="24"/>
          <w:szCs w:val="24"/>
        </w:rPr>
        <w:t xml:space="preserve">здоровьесберегающие технологии: дыхательную и пальчиковую гимнастику, упражнения для глаз, физминутки. </w:t>
      </w:r>
    </w:p>
    <w:p w:rsidR="00E711E6" w:rsidRDefault="00817C96" w:rsidP="00D06E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5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по данной программе учащиеся знакомятся с русски</w:t>
      </w:r>
      <w:r w:rsidR="00B5265D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народным творчеством (сказки, потешки, загадки, скороговорки, пословицы</w:t>
      </w:r>
      <w:r w:rsidRPr="00EF6553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 способствует расширению кругозора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развитию устной речи.</w:t>
      </w:r>
      <w:r w:rsidR="00E711E6" w:rsidRPr="00E711E6">
        <w:rPr>
          <w:rFonts w:ascii="Times New Roman" w:hAnsi="Times New Roman" w:cs="Times New Roman"/>
          <w:sz w:val="24"/>
          <w:szCs w:val="24"/>
        </w:rPr>
        <w:t xml:space="preserve"> </w:t>
      </w:r>
      <w:r w:rsidR="00E711E6" w:rsidRPr="00D11024">
        <w:rPr>
          <w:rFonts w:ascii="Times New Roman" w:hAnsi="Times New Roman" w:cs="Times New Roman"/>
          <w:sz w:val="24"/>
          <w:szCs w:val="24"/>
        </w:rPr>
        <w:t xml:space="preserve">В игре </w:t>
      </w:r>
      <w:r w:rsidR="00E711E6">
        <w:rPr>
          <w:rFonts w:ascii="Times New Roman" w:hAnsi="Times New Roman" w:cs="Times New Roman"/>
          <w:sz w:val="24"/>
          <w:szCs w:val="24"/>
        </w:rPr>
        <w:t xml:space="preserve">с куклой </w:t>
      </w:r>
      <w:r w:rsidR="00E711E6" w:rsidRPr="00D11024">
        <w:rPr>
          <w:rFonts w:ascii="Times New Roman" w:hAnsi="Times New Roman" w:cs="Times New Roman"/>
          <w:sz w:val="24"/>
          <w:szCs w:val="24"/>
        </w:rPr>
        <w:t xml:space="preserve">каждый участник проявляет свою инициативу, </w:t>
      </w:r>
      <w:r w:rsidR="0097035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E711E6" w:rsidRPr="00D11024">
        <w:rPr>
          <w:rFonts w:ascii="Times New Roman" w:hAnsi="Times New Roman" w:cs="Times New Roman"/>
          <w:sz w:val="24"/>
          <w:szCs w:val="24"/>
        </w:rPr>
        <w:t>учится согласовывать свои действия с действиями других участников, с определенными правилами.</w:t>
      </w:r>
    </w:p>
    <w:bookmarkEnd w:id="5"/>
    <w:p w:rsidR="00817C96" w:rsidRDefault="00EF6553" w:rsidP="00D06E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на основе личностного и индивидуально-ориентированного подходов в педагогическом сопровождении учащихся, </w:t>
      </w:r>
      <w:r w:rsidRPr="00EF655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E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состояния соматического и нервно-психического здоровья ребенка, его возрастных и индивидуальных особенностей, уровня актуального и потенциального развития.</w:t>
      </w:r>
    </w:p>
    <w:p w:rsidR="00F97225" w:rsidRDefault="00DF211F" w:rsidP="00D06E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18E">
        <w:rPr>
          <w:rFonts w:ascii="Times New Roman" w:hAnsi="Times New Roman" w:cs="Times New Roman"/>
          <w:b/>
          <w:sz w:val="24"/>
          <w:szCs w:val="24"/>
        </w:rPr>
        <w:t xml:space="preserve">Адресат </w:t>
      </w:r>
      <w:r w:rsidR="002E74D7" w:rsidRPr="008D618E">
        <w:rPr>
          <w:rFonts w:ascii="Times New Roman" w:hAnsi="Times New Roman" w:cs="Times New Roman"/>
          <w:b/>
          <w:sz w:val="24"/>
          <w:szCs w:val="24"/>
        </w:rPr>
        <w:t>п</w:t>
      </w:r>
      <w:r w:rsidRPr="008D618E">
        <w:rPr>
          <w:rFonts w:ascii="Times New Roman" w:hAnsi="Times New Roman" w:cs="Times New Roman"/>
          <w:b/>
          <w:sz w:val="24"/>
          <w:szCs w:val="24"/>
        </w:rPr>
        <w:t>рограммы.</w:t>
      </w:r>
      <w:r w:rsidR="00B739C5" w:rsidRPr="00B739C5">
        <w:rPr>
          <w:rFonts w:ascii="Times New Roman" w:hAnsi="Times New Roman" w:cs="Times New Roman"/>
          <w:sz w:val="24"/>
          <w:szCs w:val="24"/>
        </w:rPr>
        <w:t xml:space="preserve"> </w:t>
      </w:r>
      <w:r w:rsidR="00B739C5" w:rsidRPr="00D55179">
        <w:rPr>
          <w:rFonts w:ascii="Times New Roman" w:hAnsi="Times New Roman" w:cs="Times New Roman"/>
          <w:sz w:val="24"/>
          <w:szCs w:val="24"/>
        </w:rPr>
        <w:t>Программа рассчитана на</w:t>
      </w:r>
      <w:r w:rsidR="00B739C5">
        <w:rPr>
          <w:rFonts w:ascii="Times New Roman" w:hAnsi="Times New Roman" w:cs="Times New Roman"/>
          <w:sz w:val="24"/>
          <w:szCs w:val="24"/>
        </w:rPr>
        <w:t xml:space="preserve"> детей 5-7 лет и</w:t>
      </w:r>
      <w:r w:rsidR="00B739C5" w:rsidRPr="00D55179">
        <w:rPr>
          <w:rFonts w:ascii="Times New Roman" w:hAnsi="Times New Roman" w:cs="Times New Roman"/>
          <w:sz w:val="24"/>
          <w:szCs w:val="24"/>
        </w:rPr>
        <w:t xml:space="preserve"> </w:t>
      </w:r>
      <w:r w:rsidR="00D73692">
        <w:rPr>
          <w:rFonts w:ascii="Times New Roman" w:hAnsi="Times New Roman" w:cs="Times New Roman"/>
          <w:sz w:val="24"/>
          <w:szCs w:val="24"/>
        </w:rPr>
        <w:t xml:space="preserve">детей с ОВЗ </w:t>
      </w:r>
      <w:r w:rsidR="00B739C5">
        <w:rPr>
          <w:rFonts w:ascii="Times New Roman" w:hAnsi="Times New Roman" w:cs="Times New Roman"/>
          <w:sz w:val="24"/>
          <w:szCs w:val="24"/>
        </w:rPr>
        <w:t>5</w:t>
      </w:r>
      <w:r w:rsidR="00B739C5" w:rsidRPr="007D2C22">
        <w:rPr>
          <w:rFonts w:ascii="Times New Roman" w:hAnsi="Times New Roman" w:cs="Times New Roman"/>
          <w:sz w:val="24"/>
          <w:szCs w:val="24"/>
        </w:rPr>
        <w:t>-</w:t>
      </w:r>
      <w:r w:rsidR="00817C96">
        <w:rPr>
          <w:rFonts w:ascii="Times New Roman" w:hAnsi="Times New Roman" w:cs="Times New Roman"/>
          <w:sz w:val="24"/>
          <w:szCs w:val="24"/>
        </w:rPr>
        <w:t>14</w:t>
      </w:r>
      <w:r w:rsidR="00B739C5" w:rsidRPr="007D2C22">
        <w:rPr>
          <w:rFonts w:ascii="Times New Roman" w:hAnsi="Times New Roman" w:cs="Times New Roman"/>
          <w:sz w:val="24"/>
          <w:szCs w:val="24"/>
        </w:rPr>
        <w:t xml:space="preserve"> лет,</w:t>
      </w:r>
      <w:r w:rsidR="00B739C5" w:rsidRPr="00D55179">
        <w:rPr>
          <w:rFonts w:ascii="Times New Roman" w:hAnsi="Times New Roman" w:cs="Times New Roman"/>
          <w:sz w:val="24"/>
          <w:szCs w:val="24"/>
        </w:rPr>
        <w:t xml:space="preserve"> </w:t>
      </w:r>
      <w:r w:rsidR="00B739C5" w:rsidRPr="00D551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количество </w:t>
      </w:r>
      <w:r w:rsidR="00B739C5" w:rsidRPr="00D551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учащихся в объединении </w:t>
      </w:r>
      <w:r w:rsidR="002C1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7-10 </w:t>
      </w:r>
      <w:r w:rsidR="00B739C5" w:rsidRPr="002C1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человек.</w:t>
      </w:r>
      <w:r w:rsidR="00D736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B739C5" w:rsidRPr="00D55179">
        <w:rPr>
          <w:rFonts w:ascii="Times New Roman" w:hAnsi="Times New Roman" w:cs="Times New Roman"/>
          <w:sz w:val="24"/>
          <w:szCs w:val="24"/>
        </w:rPr>
        <w:t xml:space="preserve">Набор учащихся в объединение осуществляется на добровольной основе. Зачисление в группы производится на основании заполнения родителями заявления о зачислении в муниципальное бюджетное учреждение дополнительного образования «Дом творчества «Вектор» и согласия родителя (законного представителя) несовершеннолетнего учащегося на обработку персональных данных. </w:t>
      </w:r>
      <w:r w:rsidR="00B739C5" w:rsidRPr="006E4350">
        <w:rPr>
          <w:rFonts w:ascii="Times New Roman" w:eastAsia="Calibri" w:hAnsi="Times New Roman" w:cs="Times New Roman"/>
          <w:sz w:val="24"/>
          <w:szCs w:val="24"/>
        </w:rPr>
        <w:t>Дети с ОВЗ принимаются по справкам из медицинско</w:t>
      </w:r>
      <w:r w:rsidR="0097573E">
        <w:rPr>
          <w:rFonts w:ascii="Times New Roman" w:eastAsia="Calibri" w:hAnsi="Times New Roman" w:cs="Times New Roman"/>
          <w:sz w:val="24"/>
          <w:szCs w:val="24"/>
        </w:rPr>
        <w:t>го учреждения (МСЭ, ПМПК)</w:t>
      </w:r>
      <w:r w:rsidR="00BF39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4B00" w:rsidRPr="00EE4B00" w:rsidRDefault="00DF211F" w:rsidP="00D06E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18E">
        <w:rPr>
          <w:rFonts w:ascii="Times New Roman" w:hAnsi="Times New Roman" w:cs="Times New Roman"/>
          <w:b/>
          <w:sz w:val="24"/>
          <w:szCs w:val="24"/>
        </w:rPr>
        <w:t xml:space="preserve">Объем и срок освоения программы. </w:t>
      </w:r>
      <w:r w:rsidR="00B739C5" w:rsidRPr="00D55179">
        <w:rPr>
          <w:rFonts w:ascii="Times New Roman" w:eastAsia="Calibri" w:hAnsi="Times New Roman" w:cs="Times New Roman"/>
          <w:iCs/>
          <w:sz w:val="24"/>
          <w:szCs w:val="24"/>
        </w:rPr>
        <w:t xml:space="preserve">Программа рассчитана на </w:t>
      </w:r>
      <w:r w:rsidR="00B739C5">
        <w:rPr>
          <w:rFonts w:ascii="Times New Roman" w:eastAsia="Calibri" w:hAnsi="Times New Roman" w:cs="Times New Roman"/>
          <w:iCs/>
          <w:sz w:val="24"/>
          <w:szCs w:val="24"/>
        </w:rPr>
        <w:t>72</w:t>
      </w:r>
      <w:r w:rsidR="00B739C5" w:rsidRPr="00D55179">
        <w:rPr>
          <w:rFonts w:ascii="Times New Roman" w:eastAsia="Calibri" w:hAnsi="Times New Roman" w:cs="Times New Roman"/>
          <w:iCs/>
          <w:sz w:val="24"/>
          <w:szCs w:val="24"/>
        </w:rPr>
        <w:t xml:space="preserve"> час</w:t>
      </w:r>
      <w:r w:rsidR="00B739C5">
        <w:rPr>
          <w:rFonts w:ascii="Times New Roman" w:eastAsia="Calibri" w:hAnsi="Times New Roman" w:cs="Times New Roman"/>
          <w:iCs/>
          <w:sz w:val="24"/>
          <w:szCs w:val="24"/>
        </w:rPr>
        <w:t>а</w:t>
      </w:r>
      <w:r w:rsidR="00B739C5" w:rsidRPr="00D55179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="00B739C5">
        <w:rPr>
          <w:rFonts w:ascii="Times New Roman" w:hAnsi="Times New Roman" w:cs="Times New Roman"/>
          <w:sz w:val="24"/>
          <w:szCs w:val="24"/>
        </w:rPr>
        <w:t>36 учебных недель</w:t>
      </w:r>
      <w:r w:rsidR="00B739C5" w:rsidRPr="00D55179">
        <w:rPr>
          <w:rFonts w:ascii="Times New Roman" w:hAnsi="Times New Roman" w:cs="Times New Roman"/>
          <w:sz w:val="24"/>
          <w:szCs w:val="24"/>
        </w:rPr>
        <w:t xml:space="preserve"> (</w:t>
      </w:r>
      <w:r w:rsidR="00B739C5">
        <w:rPr>
          <w:rFonts w:ascii="Times New Roman" w:hAnsi="Times New Roman" w:cs="Times New Roman"/>
          <w:sz w:val="24"/>
          <w:szCs w:val="24"/>
        </w:rPr>
        <w:t xml:space="preserve">1 год </w:t>
      </w:r>
      <w:r w:rsidR="00EE4B00">
        <w:rPr>
          <w:rFonts w:ascii="Times New Roman" w:hAnsi="Times New Roman" w:cs="Times New Roman"/>
          <w:sz w:val="24"/>
          <w:szCs w:val="24"/>
        </w:rPr>
        <w:t>обучения).</w:t>
      </w:r>
    </w:p>
    <w:p w:rsidR="00BF39C6" w:rsidRPr="005E39D1" w:rsidRDefault="0097573E" w:rsidP="00D06E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Pr="001E0AC5">
        <w:rPr>
          <w:rFonts w:ascii="Times New Roman" w:hAnsi="Times New Roman" w:cs="Times New Roman"/>
          <w:b/>
          <w:sz w:val="24"/>
          <w:szCs w:val="24"/>
        </w:rPr>
        <w:t>обучения:</w:t>
      </w:r>
      <w:r w:rsidR="00A72F35" w:rsidRPr="001E0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9C6" w:rsidRPr="005E39D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  <w:r w:rsidR="00BF39C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очно-заочная</w:t>
      </w:r>
      <w:r w:rsidR="00BF39C6" w:rsidRPr="005E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Основной формой обучения является </w:t>
      </w:r>
      <w:r w:rsidR="00BF39C6" w:rsidRPr="00CE33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занятие.</w:t>
      </w:r>
    </w:p>
    <w:p w:rsidR="00B739C5" w:rsidRPr="00B739C5" w:rsidRDefault="00DF211F" w:rsidP="00D06EFA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B739C5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Pr="008D618E">
        <w:rPr>
          <w:b/>
        </w:rPr>
        <w:t xml:space="preserve"> </w:t>
      </w:r>
      <w:r w:rsidR="00B739C5" w:rsidRPr="00B739C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Занятия проводятся 2 раза в неделю по 1 часу. Продолжительность одного учебного занятия</w:t>
      </w:r>
      <w:r w:rsidR="00F9722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  <w:r w:rsidR="00A079D1" w:rsidRPr="00E711E6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30</w:t>
      </w:r>
      <w:r w:rsidR="00F9722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минут</w:t>
      </w:r>
      <w:r w:rsidR="00A079D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.</w:t>
      </w:r>
      <w:r w:rsidR="00B739C5" w:rsidRPr="00B739C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DF211F" w:rsidRPr="00ED6AAD" w:rsidRDefault="00B739C5" w:rsidP="00D06EF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739C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 проведении занятий с применением электронного обучения и дистанционных </w:t>
      </w:r>
      <w:r w:rsidRPr="00B739C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образовательных технологий продолжительность одного учебного заняти</w:t>
      </w:r>
      <w:r w:rsidR="00ED6A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 составляет не более 20 минут.</w:t>
      </w:r>
    </w:p>
    <w:p w:rsidR="004B2BC5" w:rsidRDefault="00DF211F" w:rsidP="00D06E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18E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E74D7" w:rsidRPr="008D618E">
        <w:rPr>
          <w:rFonts w:ascii="Times New Roman" w:hAnsi="Times New Roman" w:cs="Times New Roman"/>
          <w:b/>
          <w:sz w:val="24"/>
          <w:szCs w:val="24"/>
        </w:rPr>
        <w:t>п</w:t>
      </w:r>
      <w:r w:rsidRPr="008D618E">
        <w:rPr>
          <w:rFonts w:ascii="Times New Roman" w:hAnsi="Times New Roman" w:cs="Times New Roman"/>
          <w:b/>
          <w:sz w:val="24"/>
          <w:szCs w:val="24"/>
        </w:rPr>
        <w:t>рограммы:</w:t>
      </w:r>
      <w:r w:rsidR="00C75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1E6" w:rsidRPr="00B246A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7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</w:t>
      </w:r>
      <w:r w:rsidR="00E711E6" w:rsidRPr="00DB18A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способностей детей дошкольного возраста через организацию театрализованной деятельности</w:t>
      </w:r>
      <w:r w:rsidR="00E71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1E6" w:rsidRDefault="00E711E6" w:rsidP="00D06E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B25084" w:rsidRDefault="00B25084" w:rsidP="00D06EFA">
      <w:pPr>
        <w:pStyle w:val="TableParagraph"/>
        <w:tabs>
          <w:tab w:val="left" w:pos="1242"/>
          <w:tab w:val="left" w:pos="2507"/>
          <w:tab w:val="left" w:pos="2843"/>
          <w:tab w:val="left" w:pos="3816"/>
          <w:tab w:val="left" w:pos="5054"/>
          <w:tab w:val="left" w:pos="6377"/>
          <w:tab w:val="left" w:pos="7125"/>
          <w:tab w:val="left" w:pos="8089"/>
        </w:tabs>
        <w:rPr>
          <w:bCs/>
          <w:sz w:val="24"/>
          <w:szCs w:val="24"/>
          <w:lang w:eastAsia="ru-RU" w:bidi="ru-RU"/>
        </w:rPr>
      </w:pPr>
      <w:r w:rsidRPr="005E1E7D">
        <w:rPr>
          <w:bCs/>
          <w:sz w:val="24"/>
          <w:szCs w:val="24"/>
        </w:rPr>
        <w:t xml:space="preserve">- познакомить </w:t>
      </w:r>
      <w:r>
        <w:rPr>
          <w:bCs/>
          <w:sz w:val="24"/>
          <w:szCs w:val="24"/>
        </w:rPr>
        <w:t xml:space="preserve">учащихся </w:t>
      </w:r>
      <w:r w:rsidRPr="005E1E7D">
        <w:rPr>
          <w:bCs/>
          <w:sz w:val="24"/>
          <w:szCs w:val="24"/>
        </w:rPr>
        <w:t xml:space="preserve">с </w:t>
      </w:r>
      <w:r w:rsidRPr="005E1E7D">
        <w:rPr>
          <w:bCs/>
          <w:sz w:val="24"/>
          <w:szCs w:val="24"/>
          <w:lang w:eastAsia="ru-RU" w:bidi="ru-RU"/>
        </w:rPr>
        <w:t xml:space="preserve">произведениями детской литературы и русского народного творчества; </w:t>
      </w:r>
    </w:p>
    <w:p w:rsidR="00B25084" w:rsidRDefault="00B25084" w:rsidP="00D06EFA">
      <w:pPr>
        <w:pStyle w:val="TableParagraph"/>
        <w:tabs>
          <w:tab w:val="left" w:pos="1242"/>
          <w:tab w:val="left" w:pos="2507"/>
          <w:tab w:val="left" w:pos="2843"/>
          <w:tab w:val="left" w:pos="3816"/>
          <w:tab w:val="left" w:pos="5054"/>
          <w:tab w:val="left" w:pos="6377"/>
          <w:tab w:val="left" w:pos="7125"/>
          <w:tab w:val="left" w:pos="8089"/>
        </w:tabs>
        <w:jc w:val="both"/>
        <w:rPr>
          <w:bCs/>
          <w:sz w:val="24"/>
          <w:szCs w:val="24"/>
          <w:lang w:bidi="ru-RU"/>
        </w:rPr>
      </w:pPr>
      <w:r>
        <w:rPr>
          <w:bCs/>
          <w:sz w:val="24"/>
          <w:szCs w:val="24"/>
          <w:lang w:bidi="ru-RU"/>
        </w:rPr>
        <w:t>- научить учащихся определять главную идею произведения, главных и второстепенных героев;</w:t>
      </w:r>
    </w:p>
    <w:p w:rsidR="00B25084" w:rsidRPr="005E1E7D" w:rsidRDefault="00B25084" w:rsidP="00D06EFA">
      <w:pPr>
        <w:pStyle w:val="TableParagraph"/>
        <w:tabs>
          <w:tab w:val="left" w:pos="1242"/>
          <w:tab w:val="left" w:pos="2507"/>
          <w:tab w:val="left" w:pos="2843"/>
          <w:tab w:val="left" w:pos="3816"/>
          <w:tab w:val="left" w:pos="5054"/>
          <w:tab w:val="left" w:pos="6377"/>
          <w:tab w:val="left" w:pos="7125"/>
          <w:tab w:val="left" w:pos="8089"/>
        </w:tabs>
        <w:jc w:val="both"/>
        <w:rPr>
          <w:bCs/>
          <w:sz w:val="24"/>
          <w:szCs w:val="24"/>
          <w:lang w:bidi="ru-RU"/>
        </w:rPr>
      </w:pPr>
      <w:r>
        <w:rPr>
          <w:bCs/>
          <w:sz w:val="24"/>
          <w:szCs w:val="24"/>
          <w:lang w:bidi="ru-RU"/>
        </w:rPr>
        <w:t>- научить давать словесные характеристики главных и второстепенных героев произведения;</w:t>
      </w:r>
    </w:p>
    <w:p w:rsidR="00B25084" w:rsidRPr="002061A0" w:rsidRDefault="00B25084" w:rsidP="00D06EFA">
      <w:pPr>
        <w:pStyle w:val="TableParagraph"/>
        <w:tabs>
          <w:tab w:val="left" w:pos="1242"/>
          <w:tab w:val="left" w:pos="2507"/>
          <w:tab w:val="left" w:pos="2843"/>
          <w:tab w:val="left" w:pos="3816"/>
          <w:tab w:val="left" w:pos="5054"/>
          <w:tab w:val="left" w:pos="6377"/>
          <w:tab w:val="left" w:pos="7125"/>
          <w:tab w:val="left" w:pos="808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 xml:space="preserve">- </w:t>
      </w:r>
      <w:r>
        <w:rPr>
          <w:bCs/>
          <w:color w:val="000000"/>
          <w:sz w:val="24"/>
          <w:szCs w:val="24"/>
          <w:lang w:eastAsia="ru-RU"/>
        </w:rPr>
        <w:t xml:space="preserve">формировать </w:t>
      </w:r>
      <w:r w:rsidRPr="005E1E7D">
        <w:rPr>
          <w:bCs/>
          <w:color w:val="000000"/>
          <w:sz w:val="24"/>
          <w:szCs w:val="24"/>
          <w:lang w:eastAsia="ru-RU"/>
        </w:rPr>
        <w:t>артистические способности,</w:t>
      </w:r>
      <w:r w:rsidRPr="005E1E7D">
        <w:rPr>
          <w:rFonts w:eastAsiaTheme="majorEastAsia"/>
          <w:bCs/>
          <w:sz w:val="24"/>
          <w:szCs w:val="24"/>
        </w:rPr>
        <w:t xml:space="preserve"> </w:t>
      </w:r>
      <w:r w:rsidRPr="005E1E7D">
        <w:rPr>
          <w:bCs/>
          <w:color w:val="000000"/>
          <w:sz w:val="24"/>
          <w:szCs w:val="24"/>
          <w:shd w:val="clear" w:color="auto" w:fill="FFFFFF"/>
        </w:rPr>
        <w:t xml:space="preserve">умение входить в образ сказочного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или литературного </w:t>
      </w:r>
      <w:r w:rsidRPr="005E1E7D">
        <w:rPr>
          <w:bCs/>
          <w:color w:val="000000"/>
          <w:sz w:val="24"/>
          <w:szCs w:val="24"/>
          <w:shd w:val="clear" w:color="auto" w:fill="FFFFFF"/>
        </w:rPr>
        <w:t>героя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посредством речи, мимики, движений</w:t>
      </w:r>
      <w:r w:rsidRPr="005E1E7D">
        <w:rPr>
          <w:bCs/>
          <w:color w:val="000000"/>
          <w:sz w:val="24"/>
          <w:szCs w:val="24"/>
          <w:shd w:val="clear" w:color="auto" w:fill="FFFFFF"/>
        </w:rPr>
        <w:t>;</w:t>
      </w:r>
    </w:p>
    <w:p w:rsidR="00B25084" w:rsidRDefault="00B25084" w:rsidP="00D06EFA">
      <w:pPr>
        <w:pStyle w:val="TableParagraph"/>
        <w:tabs>
          <w:tab w:val="left" w:pos="1242"/>
          <w:tab w:val="left" w:pos="2507"/>
          <w:tab w:val="left" w:pos="2843"/>
          <w:tab w:val="left" w:pos="3816"/>
          <w:tab w:val="left" w:pos="5054"/>
          <w:tab w:val="left" w:pos="6377"/>
          <w:tab w:val="left" w:pos="7125"/>
          <w:tab w:val="left" w:pos="808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формировать навыки игры с куклой, инсценировки произведений;</w:t>
      </w:r>
    </w:p>
    <w:p w:rsidR="00B25084" w:rsidRDefault="00B25084" w:rsidP="00D06EFA">
      <w:pPr>
        <w:pStyle w:val="TableParagraph"/>
        <w:tabs>
          <w:tab w:val="left" w:pos="1242"/>
          <w:tab w:val="left" w:pos="2507"/>
          <w:tab w:val="left" w:pos="2843"/>
          <w:tab w:val="left" w:pos="3816"/>
          <w:tab w:val="left" w:pos="5054"/>
          <w:tab w:val="left" w:pos="6377"/>
          <w:tab w:val="left" w:pos="7125"/>
          <w:tab w:val="left" w:pos="808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формировать навыки изготовления атрибутов для инсценировки произведений;  </w:t>
      </w:r>
    </w:p>
    <w:p w:rsidR="00B25084" w:rsidRDefault="00B25084" w:rsidP="00D06EFA">
      <w:pPr>
        <w:pStyle w:val="TableParagraph"/>
        <w:tabs>
          <w:tab w:val="left" w:pos="1242"/>
          <w:tab w:val="left" w:pos="2507"/>
          <w:tab w:val="left" w:pos="2843"/>
          <w:tab w:val="left" w:pos="3816"/>
          <w:tab w:val="left" w:pos="5054"/>
          <w:tab w:val="left" w:pos="6377"/>
          <w:tab w:val="left" w:pos="7125"/>
          <w:tab w:val="left" w:pos="808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  <w:lang w:bidi="ru-RU"/>
        </w:rPr>
        <w:t xml:space="preserve">- развивать </w:t>
      </w:r>
      <w:r w:rsidRPr="00D73692">
        <w:rPr>
          <w:sz w:val="24"/>
          <w:szCs w:val="24"/>
          <w:lang w:bidi="ru-RU"/>
        </w:rPr>
        <w:t>зрительное и слуховое в</w:t>
      </w:r>
      <w:r>
        <w:rPr>
          <w:sz w:val="24"/>
          <w:szCs w:val="24"/>
          <w:lang w:bidi="ru-RU"/>
        </w:rPr>
        <w:t xml:space="preserve">нимание, память, </w:t>
      </w:r>
      <w:r w:rsidRPr="00D73692">
        <w:rPr>
          <w:sz w:val="24"/>
          <w:szCs w:val="24"/>
          <w:lang w:bidi="ru-RU"/>
        </w:rPr>
        <w:t xml:space="preserve">образное </w:t>
      </w:r>
      <w:r>
        <w:rPr>
          <w:sz w:val="24"/>
          <w:szCs w:val="24"/>
          <w:lang w:bidi="ru-RU"/>
        </w:rPr>
        <w:t>мышление;</w:t>
      </w:r>
    </w:p>
    <w:p w:rsidR="00B25084" w:rsidRPr="00B25084" w:rsidRDefault="00B25084" w:rsidP="00D06EFA">
      <w:pPr>
        <w:pStyle w:val="TableParagraph"/>
        <w:tabs>
          <w:tab w:val="left" w:pos="1242"/>
          <w:tab w:val="left" w:pos="2507"/>
          <w:tab w:val="left" w:pos="2843"/>
          <w:tab w:val="left" w:pos="3816"/>
          <w:tab w:val="left" w:pos="5054"/>
          <w:tab w:val="left" w:pos="6377"/>
          <w:tab w:val="left" w:pos="7125"/>
          <w:tab w:val="left" w:pos="8089"/>
        </w:tabs>
        <w:jc w:val="both"/>
        <w:rPr>
          <w:sz w:val="24"/>
          <w:szCs w:val="24"/>
          <w:lang w:bidi="ru-RU"/>
        </w:rPr>
      </w:pPr>
      <w:r w:rsidRPr="00B25084">
        <w:rPr>
          <w:sz w:val="24"/>
          <w:szCs w:val="24"/>
          <w:lang w:bidi="ru-RU"/>
        </w:rPr>
        <w:t>- развивать коммуникативные навыки.</w:t>
      </w:r>
    </w:p>
    <w:p w:rsidR="006938BA" w:rsidRDefault="006938BA" w:rsidP="00D06EFA">
      <w:pPr>
        <w:widowControl w:val="0"/>
        <w:tabs>
          <w:tab w:val="left" w:pos="146"/>
        </w:tabs>
        <w:autoSpaceDE w:val="0"/>
        <w:autoSpaceDN w:val="0"/>
        <w:spacing w:after="0" w:line="275" w:lineRule="exact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6938BA" w:rsidRPr="00E94EC1" w:rsidRDefault="00DF211F" w:rsidP="00D06EFA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103611098"/>
      <w:r w:rsidRPr="00E94EC1">
        <w:rPr>
          <w:rFonts w:ascii="Times New Roman" w:hAnsi="Times New Roman" w:cs="Times New Roman"/>
          <w:b/>
          <w:sz w:val="24"/>
          <w:szCs w:val="24"/>
        </w:rPr>
        <w:t>Содержание програ</w:t>
      </w:r>
      <w:r w:rsidR="00ED6AAD" w:rsidRPr="00E94EC1">
        <w:rPr>
          <w:rFonts w:ascii="Times New Roman" w:hAnsi="Times New Roman" w:cs="Times New Roman"/>
          <w:b/>
          <w:sz w:val="24"/>
          <w:szCs w:val="24"/>
        </w:rPr>
        <w:t>ммы</w:t>
      </w:r>
      <w:bookmarkEnd w:id="6"/>
      <w:r w:rsidR="006938BA" w:rsidRPr="00E94E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05D7" w:rsidRPr="00BD545E" w:rsidRDefault="001305D7" w:rsidP="00D06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1305D7" w:rsidRPr="00E94EC1" w:rsidRDefault="00BF39C6" w:rsidP="00D06EFA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51256641"/>
      <w:bookmarkStart w:id="8" w:name="_Toc103611099"/>
      <w:r w:rsidRPr="00E94EC1">
        <w:rPr>
          <w:rFonts w:ascii="Times New Roman" w:hAnsi="Times New Roman" w:cs="Times New Roman"/>
          <w:b/>
          <w:sz w:val="24"/>
          <w:szCs w:val="24"/>
        </w:rPr>
        <w:t>У</w:t>
      </w:r>
      <w:r w:rsidR="001305D7" w:rsidRPr="00E94EC1">
        <w:rPr>
          <w:rFonts w:ascii="Times New Roman" w:hAnsi="Times New Roman" w:cs="Times New Roman"/>
          <w:b/>
          <w:sz w:val="24"/>
          <w:szCs w:val="24"/>
        </w:rPr>
        <w:t>чебно-тематическ</w:t>
      </w:r>
      <w:r w:rsidRPr="00E94EC1">
        <w:rPr>
          <w:rFonts w:ascii="Times New Roman" w:hAnsi="Times New Roman" w:cs="Times New Roman"/>
          <w:b/>
          <w:sz w:val="24"/>
          <w:szCs w:val="24"/>
        </w:rPr>
        <w:t>ий</w:t>
      </w:r>
      <w:r w:rsidR="001305D7" w:rsidRPr="00E94EC1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bookmarkEnd w:id="7"/>
      <w:bookmarkEnd w:id="8"/>
    </w:p>
    <w:p w:rsidR="00B525E1" w:rsidRPr="009D0BDF" w:rsidRDefault="00B525E1" w:rsidP="00D06EFA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544"/>
        <w:gridCol w:w="1134"/>
        <w:gridCol w:w="1276"/>
        <w:gridCol w:w="1275"/>
        <w:gridCol w:w="1701"/>
      </w:tblGrid>
      <w:tr w:rsidR="00BF39C6" w:rsidRPr="008D618E" w:rsidTr="007203CE">
        <w:trPr>
          <w:cantSplit/>
        </w:trPr>
        <w:tc>
          <w:tcPr>
            <w:tcW w:w="817" w:type="dxa"/>
            <w:vMerge w:val="restart"/>
          </w:tcPr>
          <w:p w:rsidR="00BF39C6" w:rsidRPr="008D618E" w:rsidRDefault="00BF39C6" w:rsidP="00D06EF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C67B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:rsidR="00BF39C6" w:rsidRPr="008D618E" w:rsidRDefault="00BF39C6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685" w:type="dxa"/>
            <w:gridSpan w:val="3"/>
          </w:tcPr>
          <w:p w:rsidR="00BF39C6" w:rsidRPr="008D618E" w:rsidRDefault="00BF39C6" w:rsidP="00D06EF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BF39C6" w:rsidRPr="008D618E" w:rsidRDefault="00BF39C6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BF39C6" w:rsidRPr="008D618E" w:rsidTr="007203CE">
        <w:trPr>
          <w:cantSplit/>
        </w:trPr>
        <w:tc>
          <w:tcPr>
            <w:tcW w:w="817" w:type="dxa"/>
            <w:vMerge/>
          </w:tcPr>
          <w:p w:rsidR="00BF39C6" w:rsidRPr="008D618E" w:rsidRDefault="00BF39C6" w:rsidP="00D06EF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F39C6" w:rsidRPr="008D618E" w:rsidRDefault="00BF39C6" w:rsidP="00D06EF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F39C6" w:rsidRPr="008D618E" w:rsidRDefault="00BF39C6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1276" w:type="dxa"/>
          </w:tcPr>
          <w:p w:rsidR="00BF39C6" w:rsidRPr="008D618E" w:rsidRDefault="00BF39C6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:rsidR="00BF39C6" w:rsidRPr="008D618E" w:rsidRDefault="00BF39C6" w:rsidP="00D06EFA">
            <w:pPr>
              <w:widowControl w:val="0"/>
              <w:spacing w:after="0" w:line="240" w:lineRule="auto"/>
              <w:ind w:hanging="1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:rsidR="00BF39C6" w:rsidRPr="008D618E" w:rsidRDefault="00BF39C6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5E1" w:rsidRPr="008D618E" w:rsidTr="007203CE">
        <w:trPr>
          <w:cantSplit/>
        </w:trPr>
        <w:tc>
          <w:tcPr>
            <w:tcW w:w="817" w:type="dxa"/>
          </w:tcPr>
          <w:p w:rsidR="00B525E1" w:rsidRPr="008D618E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A1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3544" w:type="dxa"/>
            <w:vAlign w:val="center"/>
          </w:tcPr>
          <w:p w:rsidR="00B525E1" w:rsidRPr="004E17A1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A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vAlign w:val="center"/>
          </w:tcPr>
          <w:p w:rsidR="00B525E1" w:rsidRPr="004E17A1" w:rsidRDefault="00B525E1" w:rsidP="00D06EFA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525E1" w:rsidRPr="004E17A1" w:rsidRDefault="00B525E1" w:rsidP="00D06EFA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525E1" w:rsidRPr="004E17A1" w:rsidRDefault="00B525E1" w:rsidP="00D06EFA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525E1" w:rsidRPr="008D618E" w:rsidRDefault="00B525E1" w:rsidP="00D06EFA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E1" w:rsidRPr="008D618E" w:rsidTr="007203CE">
        <w:trPr>
          <w:cantSplit/>
        </w:trPr>
        <w:tc>
          <w:tcPr>
            <w:tcW w:w="817" w:type="dxa"/>
          </w:tcPr>
          <w:p w:rsidR="00B525E1" w:rsidRPr="00FD2032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0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525E1" w:rsidRPr="004E17A1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17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134" w:type="dxa"/>
          </w:tcPr>
          <w:p w:rsidR="00B525E1" w:rsidRPr="004E17A1" w:rsidRDefault="00B525E1" w:rsidP="00D06EFA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E1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BF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BF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525E1" w:rsidRPr="008D618E" w:rsidRDefault="00B525E1" w:rsidP="00D06EFA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B525E1" w:rsidRPr="008D618E" w:rsidTr="007203CE">
        <w:trPr>
          <w:cantSplit/>
        </w:trPr>
        <w:tc>
          <w:tcPr>
            <w:tcW w:w="817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 с Петрушкой»</w:t>
            </w:r>
            <w:r w:rsidR="002D6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театре</w:t>
            </w:r>
          </w:p>
        </w:tc>
        <w:tc>
          <w:tcPr>
            <w:tcW w:w="113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7">
              <w:rPr>
                <w:rFonts w:ascii="Times New Roman" w:hAnsi="Times New Roman" w:cs="Times New Roman"/>
                <w:sz w:val="24"/>
                <w:szCs w:val="24"/>
              </w:rPr>
              <w:t>Беседа-знакомство</w:t>
            </w:r>
          </w:p>
        </w:tc>
      </w:tr>
      <w:tr w:rsidR="00B525E1" w:rsidRPr="008D618E" w:rsidTr="007203CE">
        <w:trPr>
          <w:cantSplit/>
        </w:trPr>
        <w:tc>
          <w:tcPr>
            <w:tcW w:w="817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A1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3544" w:type="dxa"/>
          </w:tcPr>
          <w:p w:rsidR="00B525E1" w:rsidRPr="004E17A1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A1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народные сказки</w:t>
            </w:r>
          </w:p>
        </w:tc>
        <w:tc>
          <w:tcPr>
            <w:tcW w:w="1134" w:type="dxa"/>
          </w:tcPr>
          <w:p w:rsidR="00B525E1" w:rsidRPr="004E17A1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A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B525E1" w:rsidRPr="004E17A1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B525E1" w:rsidRPr="004E17A1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A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E1" w:rsidRPr="008D618E" w:rsidTr="007203CE">
        <w:trPr>
          <w:cantSplit/>
        </w:trPr>
        <w:tc>
          <w:tcPr>
            <w:tcW w:w="817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«Репка»</w:t>
            </w:r>
            <w:r w:rsidR="002D6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героями</w:t>
            </w:r>
          </w:p>
        </w:tc>
        <w:tc>
          <w:tcPr>
            <w:tcW w:w="113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B525E1" w:rsidRPr="007302D7" w:rsidRDefault="00E711E6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8D618E" w:rsidTr="007203CE">
        <w:trPr>
          <w:cantSplit/>
        </w:trPr>
        <w:tc>
          <w:tcPr>
            <w:tcW w:w="817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525E1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«Репка».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</w:t>
            </w:r>
          </w:p>
        </w:tc>
        <w:tc>
          <w:tcPr>
            <w:tcW w:w="113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B525E1" w:rsidRPr="007302D7" w:rsidRDefault="007203CE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525E1" w:rsidRPr="008D618E" w:rsidTr="007203CE">
        <w:trPr>
          <w:cantSplit/>
        </w:trPr>
        <w:tc>
          <w:tcPr>
            <w:tcW w:w="817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«Пых»</w:t>
            </w:r>
            <w:r w:rsidR="00A46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героями</w:t>
            </w:r>
          </w:p>
        </w:tc>
        <w:tc>
          <w:tcPr>
            <w:tcW w:w="113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B525E1" w:rsidRPr="007302D7" w:rsidRDefault="0097035B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8D618E" w:rsidTr="007203CE">
        <w:trPr>
          <w:cantSplit/>
        </w:trPr>
        <w:tc>
          <w:tcPr>
            <w:tcW w:w="817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B525E1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«Пых».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</w:t>
            </w:r>
          </w:p>
        </w:tc>
        <w:tc>
          <w:tcPr>
            <w:tcW w:w="113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B525E1" w:rsidRPr="007302D7" w:rsidRDefault="007203CE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525E1" w:rsidRPr="008D618E" w:rsidTr="007203CE">
        <w:trPr>
          <w:cantSplit/>
        </w:trPr>
        <w:tc>
          <w:tcPr>
            <w:tcW w:w="817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«Колобок»</w:t>
            </w:r>
            <w:r w:rsidR="00A46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героями</w:t>
            </w:r>
          </w:p>
        </w:tc>
        <w:tc>
          <w:tcPr>
            <w:tcW w:w="113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B525E1" w:rsidRPr="007302D7" w:rsidRDefault="00E711E6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8D618E" w:rsidTr="007203CE">
        <w:trPr>
          <w:cantSplit/>
        </w:trPr>
        <w:tc>
          <w:tcPr>
            <w:tcW w:w="817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B525E1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«Колобок»</w:t>
            </w:r>
            <w:r w:rsidR="00A46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</w:t>
            </w:r>
          </w:p>
        </w:tc>
        <w:tc>
          <w:tcPr>
            <w:tcW w:w="113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B525E1" w:rsidRDefault="007203CE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525E1" w:rsidRPr="008D618E" w:rsidTr="007203CE">
        <w:trPr>
          <w:cantSplit/>
        </w:trPr>
        <w:tc>
          <w:tcPr>
            <w:tcW w:w="817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D4E">
              <w:rPr>
                <w:rFonts w:ascii="Times New Roman" w:hAnsi="Times New Roman" w:cs="Times New Roman"/>
                <w:sz w:val="24"/>
                <w:szCs w:val="24"/>
              </w:rPr>
              <w:t>Сказка «Коза и семеро козлят»</w:t>
            </w:r>
            <w:r w:rsidR="00A4697C" w:rsidRPr="002D6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6D4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героями</w:t>
            </w:r>
          </w:p>
        </w:tc>
        <w:tc>
          <w:tcPr>
            <w:tcW w:w="113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B525E1" w:rsidRPr="008D618E" w:rsidRDefault="00E711E6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8D618E" w:rsidTr="007203CE">
        <w:trPr>
          <w:cantSplit/>
        </w:trPr>
        <w:tc>
          <w:tcPr>
            <w:tcW w:w="817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B525E1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«Коза и семеро козлят»</w:t>
            </w:r>
            <w:r w:rsidR="002D6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</w:t>
            </w:r>
          </w:p>
        </w:tc>
        <w:tc>
          <w:tcPr>
            <w:tcW w:w="113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B525E1" w:rsidRPr="00AF5017" w:rsidRDefault="007203CE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525E1" w:rsidRPr="008D618E" w:rsidTr="007203CE">
        <w:trPr>
          <w:cantSplit/>
        </w:trPr>
        <w:tc>
          <w:tcPr>
            <w:tcW w:w="817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«Зимовье зверей»</w:t>
            </w:r>
            <w:r w:rsidR="002D6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героями</w:t>
            </w:r>
          </w:p>
        </w:tc>
        <w:tc>
          <w:tcPr>
            <w:tcW w:w="113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B525E1" w:rsidRPr="008D618E" w:rsidRDefault="00E711E6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8D618E" w:rsidTr="007203CE">
        <w:trPr>
          <w:cantSplit/>
        </w:trPr>
        <w:tc>
          <w:tcPr>
            <w:tcW w:w="817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B525E1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«Зимовье зверей»</w:t>
            </w:r>
            <w:r w:rsidR="002D6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</w:t>
            </w:r>
          </w:p>
        </w:tc>
        <w:tc>
          <w:tcPr>
            <w:tcW w:w="113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B525E1" w:rsidRPr="008D618E" w:rsidRDefault="007203CE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525E1" w:rsidRPr="008D618E" w:rsidTr="007203CE">
        <w:trPr>
          <w:cantSplit/>
        </w:trPr>
        <w:tc>
          <w:tcPr>
            <w:tcW w:w="817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«Заюшкина избушка»</w:t>
            </w:r>
            <w:r w:rsidR="002D6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героями</w:t>
            </w:r>
          </w:p>
        </w:tc>
        <w:tc>
          <w:tcPr>
            <w:tcW w:w="113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B525E1" w:rsidRPr="008D618E" w:rsidRDefault="00E711E6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8D618E" w:rsidTr="007203CE">
        <w:trPr>
          <w:cantSplit/>
        </w:trPr>
        <w:tc>
          <w:tcPr>
            <w:tcW w:w="817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B525E1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«Заюшкина избушка»</w:t>
            </w:r>
            <w:r w:rsidR="002D6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</w:t>
            </w:r>
          </w:p>
        </w:tc>
        <w:tc>
          <w:tcPr>
            <w:tcW w:w="113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B525E1" w:rsidRPr="00AF5017" w:rsidRDefault="007203CE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525E1" w:rsidRPr="008D618E" w:rsidTr="007203CE">
        <w:trPr>
          <w:cantSplit/>
        </w:trPr>
        <w:tc>
          <w:tcPr>
            <w:tcW w:w="817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4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«Маша и Медведь»</w:t>
            </w:r>
            <w:r w:rsidR="002D6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героями</w:t>
            </w:r>
          </w:p>
        </w:tc>
        <w:tc>
          <w:tcPr>
            <w:tcW w:w="113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B525E1" w:rsidRPr="008D618E" w:rsidRDefault="00E711E6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8D618E" w:rsidTr="007203CE">
        <w:trPr>
          <w:cantSplit/>
        </w:trPr>
        <w:tc>
          <w:tcPr>
            <w:tcW w:w="817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B525E1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«Маша и Медведь»</w:t>
            </w:r>
            <w:r w:rsidR="002D6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</w:t>
            </w:r>
          </w:p>
        </w:tc>
        <w:tc>
          <w:tcPr>
            <w:tcW w:w="113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B525E1" w:rsidRPr="00AF5017" w:rsidRDefault="007203CE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525E1" w:rsidRPr="008D618E" w:rsidTr="007203CE">
        <w:trPr>
          <w:cantSplit/>
        </w:trPr>
        <w:tc>
          <w:tcPr>
            <w:tcW w:w="817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7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3544" w:type="dxa"/>
          </w:tcPr>
          <w:p w:rsidR="00B525E1" w:rsidRPr="001E058C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8C">
              <w:rPr>
                <w:rFonts w:ascii="Times New Roman" w:hAnsi="Times New Roman" w:cs="Times New Roman"/>
                <w:b/>
                <w:sz w:val="24"/>
                <w:szCs w:val="24"/>
              </w:rPr>
              <w:t>Шуточные сценки-потешки</w:t>
            </w:r>
          </w:p>
        </w:tc>
        <w:tc>
          <w:tcPr>
            <w:tcW w:w="1134" w:type="dxa"/>
          </w:tcPr>
          <w:p w:rsidR="00B525E1" w:rsidRPr="001E058C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525E1" w:rsidRPr="001E058C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525E1" w:rsidRPr="001E058C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8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525E1" w:rsidRPr="008D618E" w:rsidRDefault="00B525E1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E1" w:rsidRPr="008D618E" w:rsidTr="007203CE">
        <w:trPr>
          <w:cantSplit/>
        </w:trPr>
        <w:tc>
          <w:tcPr>
            <w:tcW w:w="817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Сценка «Фруктовый сад»</w:t>
            </w:r>
            <w:r w:rsidR="002D6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4B6B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героями</w:t>
            </w:r>
          </w:p>
        </w:tc>
        <w:tc>
          <w:tcPr>
            <w:tcW w:w="113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B525E1" w:rsidRPr="00AF5017" w:rsidRDefault="00E711E6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8D618E" w:rsidTr="007203CE">
        <w:trPr>
          <w:cantSplit/>
        </w:trPr>
        <w:tc>
          <w:tcPr>
            <w:tcW w:w="817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B525E1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Сценка «Фруктовый сад».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</w:t>
            </w:r>
          </w:p>
        </w:tc>
        <w:tc>
          <w:tcPr>
            <w:tcW w:w="113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B525E1" w:rsidRPr="00AF5017" w:rsidRDefault="007203CE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525E1" w:rsidRPr="008D618E" w:rsidTr="007203CE">
        <w:trPr>
          <w:cantSplit/>
        </w:trPr>
        <w:tc>
          <w:tcPr>
            <w:tcW w:w="817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Сценка «Спор овощей»</w:t>
            </w:r>
            <w:r w:rsidR="002D6D4E">
              <w:rPr>
                <w:rFonts w:ascii="Times New Roman" w:hAnsi="Times New Roman" w:cs="Times New Roman"/>
                <w:sz w:val="24"/>
                <w:szCs w:val="24"/>
              </w:rPr>
              <w:t>. Знакомство с героями</w:t>
            </w:r>
          </w:p>
        </w:tc>
        <w:tc>
          <w:tcPr>
            <w:tcW w:w="113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B525E1" w:rsidRPr="00AF5017" w:rsidRDefault="00E711E6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8D618E" w:rsidTr="007203CE">
        <w:trPr>
          <w:cantSplit/>
        </w:trPr>
        <w:tc>
          <w:tcPr>
            <w:tcW w:w="817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B525E1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Сценка «Спор овощей».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</w:t>
            </w:r>
          </w:p>
        </w:tc>
        <w:tc>
          <w:tcPr>
            <w:tcW w:w="113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B525E1" w:rsidRPr="00AF5017" w:rsidRDefault="007203CE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525E1" w:rsidRPr="008D618E" w:rsidTr="007203CE">
        <w:trPr>
          <w:cantSplit/>
        </w:trPr>
        <w:tc>
          <w:tcPr>
            <w:tcW w:w="817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Сценка «Филя – Уля»</w:t>
            </w:r>
            <w:r w:rsidR="003D4B6B">
              <w:rPr>
                <w:rFonts w:ascii="Times New Roman" w:hAnsi="Times New Roman" w:cs="Times New Roman"/>
                <w:sz w:val="24"/>
                <w:szCs w:val="24"/>
              </w:rPr>
              <w:t>. Знакомство с героями</w:t>
            </w:r>
          </w:p>
        </w:tc>
        <w:tc>
          <w:tcPr>
            <w:tcW w:w="113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B525E1" w:rsidRPr="00AF5017" w:rsidRDefault="00E711E6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8D618E" w:rsidTr="007203CE">
        <w:trPr>
          <w:cantSplit/>
        </w:trPr>
        <w:tc>
          <w:tcPr>
            <w:tcW w:w="817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B525E1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Сценка «Филя – Уля».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</w:t>
            </w:r>
          </w:p>
        </w:tc>
        <w:tc>
          <w:tcPr>
            <w:tcW w:w="113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B525E1" w:rsidRPr="00AF5017" w:rsidRDefault="007203CE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525E1" w:rsidRPr="008D618E" w:rsidTr="007203CE">
        <w:trPr>
          <w:cantSplit/>
        </w:trPr>
        <w:tc>
          <w:tcPr>
            <w:tcW w:w="817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0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Сценка «Тесто»</w:t>
            </w:r>
            <w:r w:rsidR="003D4B6B">
              <w:rPr>
                <w:rFonts w:ascii="Times New Roman" w:hAnsi="Times New Roman" w:cs="Times New Roman"/>
                <w:sz w:val="24"/>
                <w:szCs w:val="24"/>
              </w:rPr>
              <w:t>. Знакомство с героями</w:t>
            </w:r>
          </w:p>
        </w:tc>
        <w:tc>
          <w:tcPr>
            <w:tcW w:w="113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B525E1" w:rsidRPr="00AF5017" w:rsidRDefault="00E711E6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8D618E" w:rsidTr="007203CE">
        <w:trPr>
          <w:cantSplit/>
        </w:trPr>
        <w:tc>
          <w:tcPr>
            <w:tcW w:w="817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B525E1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Сценка «Тесто».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</w:t>
            </w:r>
          </w:p>
        </w:tc>
        <w:tc>
          <w:tcPr>
            <w:tcW w:w="113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B525E1" w:rsidRPr="00AF5017" w:rsidRDefault="007203CE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525E1" w:rsidRPr="008D618E" w:rsidTr="007203CE">
        <w:trPr>
          <w:cantSplit/>
        </w:trPr>
        <w:tc>
          <w:tcPr>
            <w:tcW w:w="817" w:type="dxa"/>
          </w:tcPr>
          <w:p w:rsidR="00B525E1" w:rsidRPr="007302D7" w:rsidRDefault="00B525E1" w:rsidP="00D06EFA">
            <w:pPr>
              <w:widowControl w:val="0"/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Сценка «Матрешкины потешки»</w:t>
            </w:r>
            <w:r w:rsidR="003D4B6B">
              <w:rPr>
                <w:rFonts w:ascii="Times New Roman" w:hAnsi="Times New Roman" w:cs="Times New Roman"/>
                <w:sz w:val="24"/>
                <w:szCs w:val="24"/>
              </w:rPr>
              <w:t>. Знакомство с героями</w:t>
            </w:r>
          </w:p>
        </w:tc>
        <w:tc>
          <w:tcPr>
            <w:tcW w:w="113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B525E1" w:rsidRPr="00AF5017" w:rsidRDefault="00E711E6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8D618E" w:rsidTr="007203CE">
        <w:trPr>
          <w:cantSplit/>
        </w:trPr>
        <w:tc>
          <w:tcPr>
            <w:tcW w:w="817" w:type="dxa"/>
          </w:tcPr>
          <w:p w:rsidR="00B525E1" w:rsidRDefault="00B525E1" w:rsidP="00D06EFA">
            <w:pPr>
              <w:widowControl w:val="0"/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B525E1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Сценка «Матрешкины потешки».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</w:t>
            </w:r>
          </w:p>
        </w:tc>
        <w:tc>
          <w:tcPr>
            <w:tcW w:w="113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B525E1" w:rsidRPr="00AF5017" w:rsidRDefault="007203CE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525E1" w:rsidRPr="008D618E" w:rsidTr="007203CE">
        <w:trPr>
          <w:cantSplit/>
        </w:trPr>
        <w:tc>
          <w:tcPr>
            <w:tcW w:w="817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7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3544" w:type="dxa"/>
          </w:tcPr>
          <w:p w:rsidR="00B525E1" w:rsidRPr="001E058C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_Hlk102054803"/>
            <w:r w:rsidRPr="001E058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 писателей</w:t>
            </w:r>
            <w:bookmarkEnd w:id="9"/>
          </w:p>
        </w:tc>
        <w:tc>
          <w:tcPr>
            <w:tcW w:w="1134" w:type="dxa"/>
          </w:tcPr>
          <w:p w:rsidR="00B525E1" w:rsidRPr="001E058C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8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B525E1" w:rsidRPr="001E058C" w:rsidRDefault="00392D05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275" w:type="dxa"/>
          </w:tcPr>
          <w:p w:rsidR="00B525E1" w:rsidRPr="001E058C" w:rsidRDefault="00392D05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1701" w:type="dxa"/>
          </w:tcPr>
          <w:p w:rsidR="00B525E1" w:rsidRPr="00AF5017" w:rsidRDefault="00B525E1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25E1" w:rsidRPr="008D618E" w:rsidTr="007203CE">
        <w:trPr>
          <w:cantSplit/>
        </w:trPr>
        <w:tc>
          <w:tcPr>
            <w:tcW w:w="817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С.Я.Маршака</w:t>
            </w:r>
          </w:p>
        </w:tc>
        <w:tc>
          <w:tcPr>
            <w:tcW w:w="113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B525E1" w:rsidRPr="007203CE" w:rsidRDefault="007203CE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3C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8D618E" w:rsidTr="007203CE">
        <w:trPr>
          <w:cantSplit/>
        </w:trPr>
        <w:tc>
          <w:tcPr>
            <w:tcW w:w="817" w:type="dxa"/>
          </w:tcPr>
          <w:p w:rsidR="00B525E1" w:rsidRPr="007302D7" w:rsidRDefault="00392D05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2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«Перчатки»</w:t>
            </w:r>
          </w:p>
        </w:tc>
        <w:tc>
          <w:tcPr>
            <w:tcW w:w="113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B525E1" w:rsidRPr="00AF5017" w:rsidRDefault="007203CE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525E1" w:rsidRPr="008D618E" w:rsidTr="007203CE">
        <w:trPr>
          <w:cantSplit/>
        </w:trPr>
        <w:tc>
          <w:tcPr>
            <w:tcW w:w="817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«О глупом мышонке».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героями</w:t>
            </w:r>
          </w:p>
        </w:tc>
        <w:tc>
          <w:tcPr>
            <w:tcW w:w="113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B525E1" w:rsidRPr="0049321B" w:rsidRDefault="00E711E6" w:rsidP="00D06EFA">
            <w:pPr>
              <w:widowControl w:val="0"/>
              <w:spacing w:after="0" w:line="240" w:lineRule="auto"/>
              <w:rPr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8D618E" w:rsidTr="007203CE">
        <w:trPr>
          <w:cantSplit/>
        </w:trPr>
        <w:tc>
          <w:tcPr>
            <w:tcW w:w="817" w:type="dxa"/>
          </w:tcPr>
          <w:p w:rsidR="00B525E1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B525E1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«О глупом мышонке». 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113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B525E1" w:rsidRPr="00AF5017" w:rsidRDefault="007203CE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525E1" w:rsidRPr="008D618E" w:rsidTr="007203CE">
        <w:trPr>
          <w:cantSplit/>
        </w:trPr>
        <w:tc>
          <w:tcPr>
            <w:tcW w:w="817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«Теремок».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героями</w:t>
            </w:r>
          </w:p>
        </w:tc>
        <w:tc>
          <w:tcPr>
            <w:tcW w:w="113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B525E1" w:rsidRPr="00AF5017" w:rsidRDefault="00E711E6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8D618E" w:rsidTr="007203CE">
        <w:trPr>
          <w:cantSplit/>
        </w:trPr>
        <w:tc>
          <w:tcPr>
            <w:tcW w:w="817" w:type="dxa"/>
          </w:tcPr>
          <w:p w:rsidR="00B525E1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B525E1" w:rsidRDefault="00B525E1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«Теремок». 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113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B525E1" w:rsidRPr="00AF5017" w:rsidRDefault="007203CE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525E1" w:rsidRPr="008D618E" w:rsidTr="007203CE">
        <w:trPr>
          <w:cantSplit/>
        </w:trPr>
        <w:tc>
          <w:tcPr>
            <w:tcW w:w="817" w:type="dxa"/>
          </w:tcPr>
          <w:p w:rsidR="00B525E1" w:rsidRPr="007302D7" w:rsidRDefault="00392D05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К.И.Чуковского</w:t>
            </w:r>
          </w:p>
        </w:tc>
        <w:tc>
          <w:tcPr>
            <w:tcW w:w="113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B525E1" w:rsidRPr="007203CE" w:rsidRDefault="007203CE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3C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8D618E" w:rsidTr="007203CE">
        <w:trPr>
          <w:cantSplit/>
        </w:trPr>
        <w:tc>
          <w:tcPr>
            <w:tcW w:w="817" w:type="dxa"/>
          </w:tcPr>
          <w:p w:rsidR="00B525E1" w:rsidRPr="00FD2032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B525E1" w:rsidRPr="00FD2032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</w:t>
            </w:r>
            <w:r w:rsidRPr="001E058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героями</w:t>
            </w:r>
          </w:p>
        </w:tc>
        <w:tc>
          <w:tcPr>
            <w:tcW w:w="113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B525E1" w:rsidRPr="00AF5017" w:rsidRDefault="00E711E6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8D618E" w:rsidTr="007203CE">
        <w:trPr>
          <w:cantSplit/>
        </w:trPr>
        <w:tc>
          <w:tcPr>
            <w:tcW w:w="817" w:type="dxa"/>
          </w:tcPr>
          <w:p w:rsidR="00B525E1" w:rsidRPr="001E058C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B525E1" w:rsidRPr="001E058C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</w:t>
            </w:r>
            <w:r w:rsidRPr="001E058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113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B525E1" w:rsidRPr="00AF5017" w:rsidRDefault="007203CE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525E1" w:rsidRPr="008D618E" w:rsidTr="007203CE">
        <w:trPr>
          <w:cantSplit/>
        </w:trPr>
        <w:tc>
          <w:tcPr>
            <w:tcW w:w="817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«Муха – Цокотуха».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героями</w:t>
            </w:r>
          </w:p>
        </w:tc>
        <w:tc>
          <w:tcPr>
            <w:tcW w:w="1134" w:type="dxa"/>
          </w:tcPr>
          <w:p w:rsidR="00B525E1" w:rsidRPr="001E058C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25E1" w:rsidRPr="001E058C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525E1" w:rsidRPr="006938BA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B525E1" w:rsidRPr="00AF5017" w:rsidRDefault="00E711E6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8D618E" w:rsidTr="007203CE">
        <w:trPr>
          <w:cantSplit/>
        </w:trPr>
        <w:tc>
          <w:tcPr>
            <w:tcW w:w="817" w:type="dxa"/>
          </w:tcPr>
          <w:p w:rsidR="00B525E1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</w:tcPr>
          <w:p w:rsidR="00B525E1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«Муха – Цокотуха». 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1134" w:type="dxa"/>
          </w:tcPr>
          <w:p w:rsidR="00B525E1" w:rsidRPr="001E058C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25E1" w:rsidRPr="001E058C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525E1" w:rsidRPr="006938BA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B525E1" w:rsidRPr="00AF5017" w:rsidRDefault="007203CE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525E1" w:rsidRPr="008D618E" w:rsidTr="007203CE">
        <w:trPr>
          <w:cantSplit/>
        </w:trPr>
        <w:tc>
          <w:tcPr>
            <w:tcW w:w="817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«Герои любимых сказок»</w:t>
            </w:r>
          </w:p>
        </w:tc>
        <w:tc>
          <w:tcPr>
            <w:tcW w:w="1134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25E1" w:rsidRPr="00AF5017" w:rsidRDefault="00B525E1" w:rsidP="00D06EF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5934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</w:tr>
      <w:tr w:rsidR="00B525E1" w:rsidRPr="008D618E" w:rsidTr="007203CE">
        <w:trPr>
          <w:cantSplit/>
        </w:trPr>
        <w:tc>
          <w:tcPr>
            <w:tcW w:w="817" w:type="dxa"/>
          </w:tcPr>
          <w:p w:rsidR="00B525E1" w:rsidRPr="007302D7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25E1" w:rsidRPr="006938BA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B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B525E1" w:rsidRPr="006938BA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B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B525E1" w:rsidRPr="006938BA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B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B525E1" w:rsidRPr="006938BA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BA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B525E1" w:rsidRPr="00AF5017" w:rsidRDefault="00B525E1" w:rsidP="00D06EF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F4D8C" w:rsidRPr="003F4D8C" w:rsidRDefault="003F4D8C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D05" w:rsidRDefault="00DD52D7" w:rsidP="00D06EF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bookmarkStart w:id="10" w:name="_Toc103611100"/>
      <w:r w:rsidRPr="00BD545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>Содерж</w:t>
      </w:r>
      <w:r w:rsidR="00392D0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ание учебно-тематического плана</w:t>
      </w:r>
      <w:bookmarkEnd w:id="10"/>
    </w:p>
    <w:p w:rsidR="00DD52D7" w:rsidRPr="00392D05" w:rsidRDefault="00DD52D7" w:rsidP="00D06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604C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Раздел I. </w:t>
      </w:r>
      <w:r w:rsidRPr="00D55179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DD52D7" w:rsidRPr="00C74E60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697">
        <w:rPr>
          <w:rFonts w:ascii="Times New Roman" w:hAnsi="Times New Roman" w:cs="Times New Roman"/>
          <w:b/>
          <w:sz w:val="24"/>
          <w:szCs w:val="24"/>
        </w:rPr>
        <w:t>Тема 1.</w:t>
      </w:r>
      <w:r w:rsidRPr="00D55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AC5">
        <w:rPr>
          <w:rFonts w:ascii="Times New Roman" w:hAnsi="Times New Roman" w:cs="Times New Roman"/>
          <w:b/>
          <w:sz w:val="24"/>
          <w:szCs w:val="24"/>
        </w:rPr>
        <w:t>Вводное занятие</w:t>
      </w:r>
    </w:p>
    <w:p w:rsidR="00DD52D7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Теория:</w:t>
      </w:r>
      <w:r w:rsidRPr="00D551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5179">
        <w:rPr>
          <w:rFonts w:ascii="Times New Roman" w:hAnsi="Times New Roman" w:cs="Times New Roman"/>
          <w:sz w:val="24"/>
          <w:szCs w:val="24"/>
        </w:rPr>
        <w:t>Знакомство с учащимися. Цели и задачи объединения на учебный период. План работы на учебный период. Охрана труда и техника безопасности</w:t>
      </w:r>
      <w:r w:rsidR="00877A23">
        <w:rPr>
          <w:rFonts w:ascii="Times New Roman" w:hAnsi="Times New Roman" w:cs="Times New Roman"/>
          <w:sz w:val="24"/>
          <w:szCs w:val="24"/>
        </w:rPr>
        <w:t>, правила поведения</w:t>
      </w:r>
      <w:r w:rsidRPr="00D55179">
        <w:rPr>
          <w:rFonts w:ascii="Times New Roman" w:hAnsi="Times New Roman" w:cs="Times New Roman"/>
          <w:sz w:val="24"/>
          <w:szCs w:val="24"/>
        </w:rPr>
        <w:t xml:space="preserve"> на занятиях.</w:t>
      </w:r>
    </w:p>
    <w:p w:rsidR="00DD52D7" w:rsidRPr="0078211A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78211A">
        <w:rPr>
          <w:rFonts w:ascii="Times New Roman" w:hAnsi="Times New Roman" w:cs="Times New Roman"/>
          <w:sz w:val="24"/>
          <w:szCs w:val="24"/>
        </w:rPr>
        <w:t>Игры на знакомство</w:t>
      </w:r>
      <w:r w:rsidR="002D48A7">
        <w:rPr>
          <w:rFonts w:ascii="Times New Roman" w:hAnsi="Times New Roman" w:cs="Times New Roman"/>
          <w:sz w:val="24"/>
          <w:szCs w:val="24"/>
        </w:rPr>
        <w:t>:</w:t>
      </w:r>
      <w:r w:rsidR="007D5072">
        <w:rPr>
          <w:rFonts w:ascii="Times New Roman" w:hAnsi="Times New Roman" w:cs="Times New Roman"/>
          <w:sz w:val="24"/>
          <w:szCs w:val="24"/>
        </w:rPr>
        <w:t xml:space="preserve"> «Вежливые слова»,</w:t>
      </w:r>
      <w:r>
        <w:rPr>
          <w:rFonts w:ascii="Times New Roman" w:hAnsi="Times New Roman" w:cs="Times New Roman"/>
          <w:sz w:val="24"/>
          <w:szCs w:val="24"/>
        </w:rPr>
        <w:t xml:space="preserve"> «Назови свое имя»</w:t>
      </w:r>
      <w:r w:rsidRPr="007821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Правила техники безопасности.</w:t>
      </w:r>
    </w:p>
    <w:p w:rsidR="00DD52D7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4AA">
        <w:rPr>
          <w:rFonts w:ascii="Times New Roman" w:hAnsi="Times New Roman" w:cs="Times New Roman"/>
          <w:i/>
          <w:sz w:val="24"/>
          <w:szCs w:val="24"/>
        </w:rPr>
        <w:t>Форма контроля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7354AA">
        <w:rPr>
          <w:rFonts w:ascii="Times New Roman" w:hAnsi="Times New Roman" w:cs="Times New Roman"/>
          <w:sz w:val="24"/>
          <w:szCs w:val="24"/>
        </w:rPr>
        <w:t xml:space="preserve"> </w:t>
      </w:r>
      <w:r w:rsidR="002D48A7">
        <w:rPr>
          <w:rFonts w:ascii="Times New Roman" w:hAnsi="Times New Roman" w:cs="Times New Roman"/>
          <w:sz w:val="24"/>
          <w:szCs w:val="24"/>
        </w:rPr>
        <w:t>Вводная диагностика.</w:t>
      </w:r>
    </w:p>
    <w:p w:rsidR="00DD52D7" w:rsidRPr="001E0AC5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697">
        <w:rPr>
          <w:rFonts w:ascii="Times New Roman" w:hAnsi="Times New Roman" w:cs="Times New Roman"/>
          <w:b/>
          <w:sz w:val="24"/>
          <w:szCs w:val="24"/>
        </w:rPr>
        <w:t>Тема 2.</w:t>
      </w:r>
      <w:r w:rsidRPr="002203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Встреча с Петрушкой.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Беседа 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 театре</w:t>
      </w:r>
    </w:p>
    <w:p w:rsidR="00DD52D7" w:rsidRPr="008D3D6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3A1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1604C6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8D3D63">
        <w:rPr>
          <w:rFonts w:ascii="Times New Roman" w:hAnsi="Times New Roman" w:cs="Times New Roman"/>
          <w:sz w:val="24"/>
          <w:szCs w:val="24"/>
        </w:rPr>
        <w:t>Беседа «Что такое театр</w:t>
      </w:r>
      <w:r>
        <w:rPr>
          <w:sz w:val="24"/>
          <w:szCs w:val="24"/>
        </w:rPr>
        <w:t xml:space="preserve">». </w:t>
      </w:r>
      <w:r w:rsidRPr="008D3D63">
        <w:rPr>
          <w:rFonts w:ascii="Times New Roman" w:hAnsi="Times New Roman" w:cs="Times New Roman"/>
          <w:sz w:val="24"/>
          <w:szCs w:val="24"/>
        </w:rPr>
        <w:t>Педагог знакомит учащихся с правилами поведения в театре.</w:t>
      </w:r>
    </w:p>
    <w:p w:rsidR="00DD52D7" w:rsidRPr="008D3D63" w:rsidRDefault="00877A23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877A23">
        <w:rPr>
          <w:rFonts w:ascii="Times New Roman" w:hAnsi="Times New Roman" w:cs="Times New Roman"/>
          <w:sz w:val="24"/>
          <w:szCs w:val="24"/>
        </w:rPr>
        <w:t>Сюжетно-ролевая игра «Мы пришли в театр».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2D7" w:rsidRPr="008D3D63">
        <w:rPr>
          <w:rFonts w:ascii="Times New Roman" w:hAnsi="Times New Roman" w:cs="Times New Roman"/>
          <w:sz w:val="24"/>
          <w:szCs w:val="24"/>
        </w:rPr>
        <w:t>Учащиеся рассказывают и показывают культуру поведения в театре.</w:t>
      </w:r>
    </w:p>
    <w:p w:rsidR="00DD52D7" w:rsidRPr="008D3D63" w:rsidRDefault="00DD52D7" w:rsidP="00D06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8D3D6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8D3D63">
        <w:rPr>
          <w:rFonts w:ascii="Times New Roman" w:hAnsi="Times New Roman" w:cs="Times New Roman"/>
          <w:iCs/>
          <w:sz w:val="24"/>
          <w:szCs w:val="24"/>
        </w:rPr>
        <w:t xml:space="preserve"> Творческое задание «Изобразить поведение зрителя в театре»</w:t>
      </w:r>
      <w:r w:rsidR="002D48A7">
        <w:rPr>
          <w:rFonts w:ascii="Times New Roman" w:hAnsi="Times New Roman" w:cs="Times New Roman"/>
          <w:iCs/>
          <w:sz w:val="24"/>
          <w:szCs w:val="24"/>
        </w:rPr>
        <w:t>.</w:t>
      </w:r>
    </w:p>
    <w:p w:rsidR="00DD52D7" w:rsidRPr="008D5FB3" w:rsidRDefault="00DD52D7" w:rsidP="00D06EFA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04C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Раздел </w:t>
      </w:r>
      <w:r w:rsidRPr="0017189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II.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8D5FB3">
        <w:rPr>
          <w:rFonts w:ascii="Times New Roman" w:hAnsi="Times New Roman" w:cs="Times New Roman"/>
          <w:b/>
          <w:sz w:val="24"/>
          <w:szCs w:val="24"/>
        </w:rPr>
        <w:t>Русские народные сказки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1697">
        <w:rPr>
          <w:rFonts w:ascii="Times New Roman" w:hAnsi="Times New Roman" w:cs="Times New Roman"/>
          <w:b/>
          <w:sz w:val="24"/>
          <w:szCs w:val="24"/>
        </w:rPr>
        <w:t>Тема 3.</w:t>
      </w:r>
      <w:r w:rsidRPr="00C406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Сказка «Репка». Знакомство с героями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2D6D4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40653">
        <w:rPr>
          <w:rFonts w:ascii="Times New Roman" w:hAnsi="Times New Roman" w:cs="Times New Roman"/>
          <w:sz w:val="24"/>
          <w:szCs w:val="24"/>
        </w:rPr>
        <w:t xml:space="preserve"> Рассказывание сказки. Рассматривание иллюстраций к сказке, обсуждение. Понятие тембра голоса, отличие голосов сказочных героев. Понятие «диалог».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40653">
        <w:rPr>
          <w:rFonts w:ascii="Times New Roman" w:hAnsi="Times New Roman" w:cs="Times New Roman"/>
          <w:sz w:val="24"/>
          <w:szCs w:val="24"/>
        </w:rPr>
        <w:t>Пальчиковая гимнастика: упражнение на развитие мелкой моторики</w:t>
      </w:r>
      <w:r w:rsidRPr="00C406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«Посадим репку». Распределение ролей, кукол настольного театра. Работа с речью сказочных героев, разыгрывание диалогов между героями.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A318B2">
        <w:rPr>
          <w:rFonts w:ascii="Times New Roman" w:hAnsi="Times New Roman" w:cs="Times New Roman"/>
          <w:sz w:val="24"/>
          <w:szCs w:val="24"/>
        </w:rPr>
        <w:t>Беседа.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53">
        <w:rPr>
          <w:rFonts w:ascii="Times New Roman" w:hAnsi="Times New Roman" w:cs="Times New Roman"/>
          <w:b/>
          <w:sz w:val="24"/>
          <w:szCs w:val="24"/>
        </w:rPr>
        <w:t>Тема 4. Сказка «Репка». Инсценировка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C40653">
        <w:rPr>
          <w:rFonts w:ascii="Times New Roman" w:hAnsi="Times New Roman" w:cs="Times New Roman"/>
          <w:sz w:val="24"/>
          <w:szCs w:val="24"/>
        </w:rPr>
        <w:t>Знакомство с понятиями: «мизансце</w:t>
      </w:r>
      <w:r>
        <w:rPr>
          <w:rFonts w:ascii="Times New Roman" w:hAnsi="Times New Roman" w:cs="Times New Roman"/>
          <w:sz w:val="24"/>
          <w:szCs w:val="24"/>
        </w:rPr>
        <w:t>на».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Подготовка декораций. Отработка мизансцен: «Дед и Бабка», «Внучка и Жучка», «Кошка и Мышка». Общая репетиция. Показ сказки родителям, учащимся</w:t>
      </w:r>
      <w:r w:rsidR="005056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других творческих объединений.</w:t>
      </w:r>
    </w:p>
    <w:p w:rsidR="00DD52D7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C40653">
        <w:rPr>
          <w:rFonts w:ascii="Times New Roman" w:hAnsi="Times New Roman" w:cs="Times New Roman"/>
          <w:sz w:val="24"/>
          <w:szCs w:val="24"/>
        </w:rPr>
        <w:t>Инсценировка.</w:t>
      </w:r>
    </w:p>
    <w:p w:rsidR="00DD52D7" w:rsidRPr="00D55EB7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F8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4065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406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Сказка «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Пых</w:t>
      </w:r>
      <w:r w:rsidRPr="00C406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». Знакомство с героями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2D6D4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40653">
        <w:rPr>
          <w:rFonts w:ascii="Times New Roman" w:hAnsi="Times New Roman" w:cs="Times New Roman"/>
          <w:sz w:val="24"/>
          <w:szCs w:val="24"/>
        </w:rPr>
        <w:t xml:space="preserve"> Рассказывание сказки. Рассматривание иллюстраций к сказке, обсуждение. Понятие тембра голоса, от</w:t>
      </w:r>
      <w:r w:rsidR="00877A23">
        <w:rPr>
          <w:rFonts w:ascii="Times New Roman" w:hAnsi="Times New Roman" w:cs="Times New Roman"/>
          <w:sz w:val="24"/>
          <w:szCs w:val="24"/>
        </w:rPr>
        <w:t>личие голосов сказочных героев.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40653">
        <w:rPr>
          <w:rFonts w:ascii="Times New Roman" w:hAnsi="Times New Roman" w:cs="Times New Roman"/>
          <w:sz w:val="24"/>
          <w:szCs w:val="24"/>
        </w:rPr>
        <w:t>Пальчиковая гимнастика: упражнение на развитие мелкой моторики</w:t>
      </w:r>
      <w:r w:rsidRPr="00C406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483A05">
        <w:rPr>
          <w:rFonts w:ascii="Times New Roman" w:hAnsi="Times New Roman" w:cs="Times New Roman"/>
          <w:sz w:val="24"/>
          <w:szCs w:val="24"/>
        </w:rPr>
        <w:t>Огород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». Распределение ролей, кукол настольного театра. Работа с речью сказочных героев, разыгрывание диалогов между героями.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A318B2">
        <w:rPr>
          <w:rFonts w:ascii="Times New Roman" w:hAnsi="Times New Roman" w:cs="Times New Roman"/>
          <w:sz w:val="24"/>
          <w:szCs w:val="24"/>
        </w:rPr>
        <w:t>Беседа.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5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40653">
        <w:rPr>
          <w:rFonts w:ascii="Times New Roman" w:hAnsi="Times New Roman" w:cs="Times New Roman"/>
          <w:b/>
          <w:sz w:val="24"/>
          <w:szCs w:val="24"/>
        </w:rPr>
        <w:t>. Сказка «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Пых</w:t>
      </w:r>
      <w:r w:rsidRPr="00C40653">
        <w:rPr>
          <w:rFonts w:ascii="Times New Roman" w:hAnsi="Times New Roman" w:cs="Times New Roman"/>
          <w:b/>
          <w:sz w:val="24"/>
          <w:szCs w:val="24"/>
        </w:rPr>
        <w:t>». Инсценировка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sz w:val="24"/>
          <w:szCs w:val="24"/>
        </w:rPr>
        <w:t xml:space="preserve">Знакомство с понятием: </w:t>
      </w:r>
      <w:r w:rsidRPr="00C40653">
        <w:rPr>
          <w:rFonts w:ascii="Times New Roman" w:hAnsi="Times New Roman" w:cs="Times New Roman"/>
          <w:sz w:val="24"/>
          <w:szCs w:val="24"/>
        </w:rPr>
        <w:t xml:space="preserve">«декорация». 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Подготовка декораций.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Отработка мизансцен</w:t>
      </w:r>
      <w:r w:rsidRPr="002203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0EA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Аленка в огороде</w:t>
      </w:r>
      <w:r w:rsidRPr="00850EA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«Дед и Бабка». </w:t>
      </w:r>
      <w:r w:rsidR="007D50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Игра «Ежик».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Общая репетиция. Показ сказки родителям, учащимся</w:t>
      </w:r>
      <w:r w:rsidR="00933D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других творческих объединений.</w:t>
      </w:r>
    </w:p>
    <w:p w:rsidR="00DD52D7" w:rsidRPr="002203A1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C40653">
        <w:rPr>
          <w:rFonts w:ascii="Times New Roman" w:hAnsi="Times New Roman" w:cs="Times New Roman"/>
          <w:sz w:val="24"/>
          <w:szCs w:val="24"/>
        </w:rPr>
        <w:t>Инсценировка.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C81697">
        <w:rPr>
          <w:rFonts w:ascii="Times New Roman" w:hAnsi="Times New Roman" w:cs="Times New Roman"/>
          <w:b/>
          <w:sz w:val="24"/>
          <w:szCs w:val="24"/>
        </w:rPr>
        <w:t>7</w:t>
      </w:r>
      <w:r w:rsidRPr="00C4065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406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Сказка «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Колобок</w:t>
      </w:r>
      <w:r w:rsidRPr="00C406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». Знакомство с героями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40653">
        <w:rPr>
          <w:rFonts w:ascii="Times New Roman" w:hAnsi="Times New Roman" w:cs="Times New Roman"/>
          <w:sz w:val="24"/>
          <w:szCs w:val="24"/>
        </w:rPr>
        <w:t xml:space="preserve"> Рассказывание сказки. Рассматривание ил</w:t>
      </w:r>
      <w:r w:rsidR="007203CE">
        <w:rPr>
          <w:rFonts w:ascii="Times New Roman" w:hAnsi="Times New Roman" w:cs="Times New Roman"/>
          <w:sz w:val="24"/>
          <w:szCs w:val="24"/>
        </w:rPr>
        <w:t>люстраций к сказке, обсуждение.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40653">
        <w:rPr>
          <w:rFonts w:ascii="Times New Roman" w:hAnsi="Times New Roman" w:cs="Times New Roman"/>
          <w:sz w:val="24"/>
          <w:szCs w:val="24"/>
        </w:rPr>
        <w:t>Пальчиковая гимнастика: упражнение на развитие мелкой моторики</w:t>
      </w:r>
      <w:r w:rsidRPr="00C406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090059">
        <w:rPr>
          <w:rFonts w:ascii="Times New Roman" w:hAnsi="Times New Roman" w:cs="Times New Roman"/>
          <w:sz w:val="24"/>
          <w:szCs w:val="24"/>
        </w:rPr>
        <w:t>Встреча 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0059">
        <w:rPr>
          <w:rFonts w:ascii="Times New Roman" w:hAnsi="Times New Roman" w:cs="Times New Roman"/>
          <w:sz w:val="24"/>
          <w:szCs w:val="24"/>
        </w:rPr>
        <w:t>лесу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». Распределение ролей, кукол настольного театра. Работа с речью сказочных героев, разыгрывание диалогов между героями.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A318B2">
        <w:rPr>
          <w:rFonts w:ascii="Times New Roman" w:hAnsi="Times New Roman" w:cs="Times New Roman"/>
          <w:sz w:val="24"/>
          <w:szCs w:val="24"/>
        </w:rPr>
        <w:t>Беседа.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5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40653">
        <w:rPr>
          <w:rFonts w:ascii="Times New Roman" w:hAnsi="Times New Roman" w:cs="Times New Roman"/>
          <w:b/>
          <w:sz w:val="24"/>
          <w:szCs w:val="24"/>
        </w:rPr>
        <w:t>. Сказка «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Колобок</w:t>
      </w:r>
      <w:r w:rsidRPr="00C40653">
        <w:rPr>
          <w:rFonts w:ascii="Times New Roman" w:hAnsi="Times New Roman" w:cs="Times New Roman"/>
          <w:b/>
          <w:sz w:val="24"/>
          <w:szCs w:val="24"/>
        </w:rPr>
        <w:t>». Инсценировка</w:t>
      </w:r>
    </w:p>
    <w:p w:rsidR="00DD52D7" w:rsidRPr="00C40653" w:rsidRDefault="009F4BF1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Теория:</w:t>
      </w:r>
      <w:r w:rsidR="00DD52D7" w:rsidRPr="00C40653">
        <w:rPr>
          <w:rFonts w:ascii="Times New Roman" w:hAnsi="Times New Roman" w:cs="Times New Roman"/>
          <w:sz w:val="24"/>
          <w:szCs w:val="24"/>
        </w:rPr>
        <w:t xml:space="preserve"> </w:t>
      </w:r>
      <w:r w:rsidRPr="00C40653">
        <w:rPr>
          <w:rFonts w:ascii="Times New Roman" w:hAnsi="Times New Roman" w:cs="Times New Roman"/>
          <w:sz w:val="24"/>
          <w:szCs w:val="24"/>
        </w:rPr>
        <w:t>Понятие тембра голоса, отличие голосов сказочных героев. Понятие «диалог».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Подготовка декор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аций. Отработка мизансцен: «Дед и Бабка», «Колобок и Заяц»,</w:t>
      </w:r>
      <w:r w:rsidRPr="0009005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«Колобок и Волк», «Колобок и Лиса».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Общая репетиция. Показ сказки родителям, учащимся</w:t>
      </w:r>
      <w:r w:rsidR="009F4B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F4B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других творческих объединений.</w:t>
      </w:r>
    </w:p>
    <w:p w:rsidR="00DD52D7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C40653">
        <w:rPr>
          <w:rFonts w:ascii="Times New Roman" w:hAnsi="Times New Roman" w:cs="Times New Roman"/>
          <w:sz w:val="24"/>
          <w:szCs w:val="24"/>
        </w:rPr>
        <w:t>Инсценировка.</w:t>
      </w:r>
    </w:p>
    <w:p w:rsidR="00DD52D7" w:rsidRPr="004E2E5A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 9</w:t>
      </w:r>
      <w:r w:rsidRPr="00C4065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406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Сказка «</w:t>
      </w:r>
      <w:r w:rsidRPr="001E0AC5">
        <w:rPr>
          <w:rFonts w:ascii="Times New Roman" w:hAnsi="Times New Roman" w:cs="Times New Roman"/>
          <w:b/>
          <w:sz w:val="24"/>
          <w:szCs w:val="24"/>
        </w:rPr>
        <w:t>Коза и семеро козлят</w:t>
      </w:r>
      <w:r w:rsidRPr="00C406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». Знакомство с героями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40653">
        <w:rPr>
          <w:rFonts w:ascii="Times New Roman" w:hAnsi="Times New Roman" w:cs="Times New Roman"/>
          <w:sz w:val="24"/>
          <w:szCs w:val="24"/>
        </w:rPr>
        <w:t xml:space="preserve"> Рассказывание сказки. Рассматривание иллюстраций к сказке, обсуждение. Понятие, Понятие «диалог».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40653">
        <w:rPr>
          <w:rFonts w:ascii="Times New Roman" w:hAnsi="Times New Roman" w:cs="Times New Roman"/>
          <w:sz w:val="24"/>
          <w:szCs w:val="24"/>
        </w:rPr>
        <w:t>Пальчиковая гимнастика: упражнение на развитие мелкой моторики</w:t>
      </w:r>
      <w:r w:rsidRPr="00C406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охоту вышел Волк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». Распределение ролей, кукол настольного театра. Работа с речью сказочных героев, разыгрывание диалогов между героями.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A318B2">
        <w:rPr>
          <w:rFonts w:ascii="Times New Roman" w:hAnsi="Times New Roman" w:cs="Times New Roman"/>
          <w:sz w:val="24"/>
          <w:szCs w:val="24"/>
        </w:rPr>
        <w:t>Беседа.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53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C40653">
        <w:rPr>
          <w:rFonts w:ascii="Times New Roman" w:hAnsi="Times New Roman" w:cs="Times New Roman"/>
          <w:b/>
          <w:sz w:val="24"/>
          <w:szCs w:val="24"/>
        </w:rPr>
        <w:t>. Сказка «</w:t>
      </w:r>
      <w:r w:rsidRPr="001E0AC5">
        <w:rPr>
          <w:rFonts w:ascii="Times New Roman" w:hAnsi="Times New Roman" w:cs="Times New Roman"/>
          <w:b/>
          <w:sz w:val="24"/>
          <w:szCs w:val="24"/>
        </w:rPr>
        <w:t>Коза и семеро козлят</w:t>
      </w:r>
      <w:r w:rsidRPr="00C40653">
        <w:rPr>
          <w:rFonts w:ascii="Times New Roman" w:hAnsi="Times New Roman" w:cs="Times New Roman"/>
          <w:b/>
          <w:sz w:val="24"/>
          <w:szCs w:val="24"/>
        </w:rPr>
        <w:t>». Инсценировка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sz w:val="24"/>
          <w:szCs w:val="24"/>
        </w:rPr>
        <w:t>Знакомство с понятием</w:t>
      </w:r>
      <w:r w:rsidRPr="00C40653">
        <w:rPr>
          <w:rFonts w:ascii="Times New Roman" w:hAnsi="Times New Roman" w:cs="Times New Roman"/>
          <w:sz w:val="24"/>
          <w:szCs w:val="24"/>
        </w:rPr>
        <w:t>: «</w:t>
      </w:r>
      <w:r w:rsidR="000721C8">
        <w:rPr>
          <w:rFonts w:ascii="Times New Roman" w:hAnsi="Times New Roman" w:cs="Times New Roman"/>
          <w:sz w:val="24"/>
          <w:szCs w:val="24"/>
        </w:rPr>
        <w:t>тембр</w:t>
      </w:r>
      <w:r w:rsidR="000721C8" w:rsidRPr="00C40653">
        <w:rPr>
          <w:rFonts w:ascii="Times New Roman" w:hAnsi="Times New Roman" w:cs="Times New Roman"/>
          <w:sz w:val="24"/>
          <w:szCs w:val="24"/>
        </w:rPr>
        <w:t xml:space="preserve"> голоса</w:t>
      </w:r>
      <w:r w:rsidR="000721C8">
        <w:rPr>
          <w:rFonts w:ascii="Times New Roman" w:hAnsi="Times New Roman" w:cs="Times New Roman"/>
          <w:sz w:val="24"/>
          <w:szCs w:val="24"/>
        </w:rPr>
        <w:t>»</w:t>
      </w:r>
      <w:r w:rsidR="000721C8" w:rsidRPr="000721C8">
        <w:rPr>
          <w:rFonts w:ascii="Times New Roman" w:hAnsi="Times New Roman" w:cs="Times New Roman"/>
          <w:sz w:val="24"/>
          <w:szCs w:val="24"/>
        </w:rPr>
        <w:t xml:space="preserve"> </w:t>
      </w:r>
      <w:r w:rsidR="000721C8" w:rsidRPr="00C40653">
        <w:rPr>
          <w:rFonts w:ascii="Times New Roman" w:hAnsi="Times New Roman" w:cs="Times New Roman"/>
          <w:sz w:val="24"/>
          <w:szCs w:val="24"/>
        </w:rPr>
        <w:t>отличие голосов сказочных героев.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Подготовка декораций. Отработка мизансцен: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«Коза и козлята», «Волк и Коза».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Общая репетиция. Показ сказки родителям, учащимся других творческих объединений. </w:t>
      </w:r>
    </w:p>
    <w:p w:rsidR="00DD52D7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C40653">
        <w:rPr>
          <w:rFonts w:ascii="Times New Roman" w:hAnsi="Times New Roman" w:cs="Times New Roman"/>
          <w:sz w:val="24"/>
          <w:szCs w:val="24"/>
        </w:rPr>
        <w:t>Инсценировка.</w:t>
      </w:r>
    </w:p>
    <w:p w:rsidR="00DD52D7" w:rsidRPr="002B0BA9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8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C4065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406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Сказка «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мовье зверей</w:t>
      </w:r>
      <w:r w:rsidRPr="00C406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». Знакомство с героями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40653">
        <w:rPr>
          <w:rFonts w:ascii="Times New Roman" w:hAnsi="Times New Roman" w:cs="Times New Roman"/>
          <w:sz w:val="24"/>
          <w:szCs w:val="24"/>
        </w:rPr>
        <w:t xml:space="preserve"> Рассказывание сказки. Рассматривание ил</w:t>
      </w:r>
      <w:r w:rsidR="00CF76DA">
        <w:rPr>
          <w:rFonts w:ascii="Times New Roman" w:hAnsi="Times New Roman" w:cs="Times New Roman"/>
          <w:sz w:val="24"/>
          <w:szCs w:val="24"/>
        </w:rPr>
        <w:t>люстраций к сказке, обсуждение.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40653">
        <w:rPr>
          <w:rFonts w:ascii="Times New Roman" w:hAnsi="Times New Roman" w:cs="Times New Roman"/>
          <w:sz w:val="24"/>
          <w:szCs w:val="24"/>
        </w:rPr>
        <w:t>Пальчиковая гимнастика: упражнение на развитие мелкой моторики</w:t>
      </w:r>
      <w:r w:rsidRPr="00C406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нашей избушке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». Распределение ролей, кукол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пальчикового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театра. Работа с речью сказочных героев, разыгрывание диалогов между героями.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A318B2">
        <w:rPr>
          <w:rFonts w:ascii="Times New Roman" w:hAnsi="Times New Roman" w:cs="Times New Roman"/>
          <w:sz w:val="24"/>
          <w:szCs w:val="24"/>
        </w:rPr>
        <w:t>Беседа.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12</w:t>
      </w:r>
      <w:r w:rsidRPr="00C40653">
        <w:rPr>
          <w:rFonts w:ascii="Times New Roman" w:hAnsi="Times New Roman" w:cs="Times New Roman"/>
          <w:b/>
          <w:sz w:val="24"/>
          <w:szCs w:val="24"/>
        </w:rPr>
        <w:t>. Сказка «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</w:t>
      </w:r>
      <w:r w:rsidR="00933DB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мовье 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зверей</w:t>
      </w:r>
      <w:r w:rsidRPr="00C40653">
        <w:rPr>
          <w:rFonts w:ascii="Times New Roman" w:hAnsi="Times New Roman" w:cs="Times New Roman"/>
          <w:b/>
          <w:sz w:val="24"/>
          <w:szCs w:val="24"/>
        </w:rPr>
        <w:t>». Инсценировка</w:t>
      </w:r>
    </w:p>
    <w:p w:rsidR="00DD52D7" w:rsidRPr="00C40653" w:rsidRDefault="000721C8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C40653">
        <w:rPr>
          <w:rFonts w:ascii="Times New Roman" w:hAnsi="Times New Roman" w:cs="Times New Roman"/>
          <w:sz w:val="24"/>
          <w:szCs w:val="24"/>
        </w:rPr>
        <w:t>Понятие тембра голоса, отличие голосов сказочных героев. Понятие «диалог».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Подготовка декораций. Отработка мизансцен:</w:t>
      </w:r>
      <w:r w:rsidRPr="002B0B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«Бык и Баран», «Волк и Медведь».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Общая репетиция. Показ сказки родителям, учащимся</w:t>
      </w:r>
      <w:r w:rsidR="00CF76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других творческих объединений.</w:t>
      </w:r>
    </w:p>
    <w:p w:rsidR="00DD52D7" w:rsidRPr="002203A1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CF76DA">
        <w:rPr>
          <w:rFonts w:ascii="Times New Roman" w:hAnsi="Times New Roman" w:cs="Times New Roman"/>
          <w:sz w:val="24"/>
          <w:szCs w:val="24"/>
        </w:rPr>
        <w:t>Инсценировка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F8D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C4065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406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Сказка «</w:t>
      </w:r>
      <w:r w:rsidRPr="001E0AC5">
        <w:rPr>
          <w:rFonts w:ascii="Times New Roman" w:hAnsi="Times New Roman" w:cs="Times New Roman"/>
          <w:b/>
          <w:sz w:val="24"/>
          <w:szCs w:val="24"/>
        </w:rPr>
        <w:t>Заюшкина избушка</w:t>
      </w:r>
      <w:r w:rsidRPr="00C406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». Знакомство с героями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40653">
        <w:rPr>
          <w:rFonts w:ascii="Times New Roman" w:hAnsi="Times New Roman" w:cs="Times New Roman"/>
          <w:sz w:val="24"/>
          <w:szCs w:val="24"/>
        </w:rPr>
        <w:t xml:space="preserve"> Рассказывание сказки. Рассматривание иллюстраций к сказке, обсуждение. Понятие тембра голоса, от</w:t>
      </w:r>
      <w:r w:rsidR="000721C8">
        <w:rPr>
          <w:rFonts w:ascii="Times New Roman" w:hAnsi="Times New Roman" w:cs="Times New Roman"/>
          <w:sz w:val="24"/>
          <w:szCs w:val="24"/>
        </w:rPr>
        <w:t>личие голосов сказочных героев.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40653">
        <w:rPr>
          <w:rFonts w:ascii="Times New Roman" w:hAnsi="Times New Roman" w:cs="Times New Roman"/>
          <w:sz w:val="24"/>
          <w:szCs w:val="24"/>
        </w:rPr>
        <w:t>Пальчиковая гимнастика: упражнение на развитие мелкой моторики</w:t>
      </w:r>
      <w:r w:rsidRPr="00C406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Зайка серенький сидит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». Распределение ролей, кукол настольного театра. Работа с речью сказочных героев, разыгрывание диалогов между героями.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A318B2">
        <w:rPr>
          <w:rFonts w:ascii="Times New Roman" w:hAnsi="Times New Roman" w:cs="Times New Roman"/>
          <w:sz w:val="24"/>
          <w:szCs w:val="24"/>
        </w:rPr>
        <w:t>Беседа.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5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C40653">
        <w:rPr>
          <w:rFonts w:ascii="Times New Roman" w:hAnsi="Times New Roman" w:cs="Times New Roman"/>
          <w:b/>
          <w:sz w:val="24"/>
          <w:szCs w:val="24"/>
        </w:rPr>
        <w:t>. Сказка «</w:t>
      </w:r>
      <w:r w:rsidRPr="001E0AC5">
        <w:rPr>
          <w:rFonts w:ascii="Times New Roman" w:hAnsi="Times New Roman" w:cs="Times New Roman"/>
          <w:b/>
          <w:sz w:val="24"/>
          <w:szCs w:val="24"/>
        </w:rPr>
        <w:t>Заюшкина избушка</w:t>
      </w:r>
      <w:r w:rsidRPr="00C40653">
        <w:rPr>
          <w:rFonts w:ascii="Times New Roman" w:hAnsi="Times New Roman" w:cs="Times New Roman"/>
          <w:b/>
          <w:sz w:val="24"/>
          <w:szCs w:val="24"/>
        </w:rPr>
        <w:t>». Инсценировка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C40653">
        <w:rPr>
          <w:rFonts w:ascii="Times New Roman" w:hAnsi="Times New Roman" w:cs="Times New Roman"/>
          <w:sz w:val="24"/>
          <w:szCs w:val="24"/>
        </w:rPr>
        <w:t>Знакомство с поняти</w:t>
      </w:r>
      <w:r w:rsidR="000721C8">
        <w:rPr>
          <w:rFonts w:ascii="Times New Roman" w:hAnsi="Times New Roman" w:cs="Times New Roman"/>
          <w:sz w:val="24"/>
          <w:szCs w:val="24"/>
        </w:rPr>
        <w:t xml:space="preserve">ем </w:t>
      </w:r>
      <w:r w:rsidR="00CF76DA">
        <w:rPr>
          <w:rFonts w:ascii="Times New Roman" w:hAnsi="Times New Roman" w:cs="Times New Roman"/>
          <w:sz w:val="24"/>
          <w:szCs w:val="24"/>
        </w:rPr>
        <w:t>«диалог»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Подготовка декораций. Отработка мизансцен: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«Лиса и Заяц», «Лиса и Петух».</w:t>
      </w:r>
      <w:r w:rsidR="000833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Пальчиковая игра «Два зайца».</w:t>
      </w:r>
      <w:r w:rsidR="000833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Общая репетиция. Показ сказки родителям, учащимся</w:t>
      </w:r>
      <w:r w:rsidR="001F01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других творческих объединений.</w:t>
      </w:r>
    </w:p>
    <w:p w:rsidR="00DD52D7" w:rsidRPr="002203A1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C40653">
        <w:rPr>
          <w:rFonts w:ascii="Times New Roman" w:hAnsi="Times New Roman" w:cs="Times New Roman"/>
          <w:sz w:val="24"/>
          <w:szCs w:val="24"/>
        </w:rPr>
        <w:t>Инсценировка.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F8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C4065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406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Сказка «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Маша и Медведь</w:t>
      </w:r>
      <w:r w:rsidRPr="00C406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». Знакомство с героями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40653">
        <w:rPr>
          <w:rFonts w:ascii="Times New Roman" w:hAnsi="Times New Roman" w:cs="Times New Roman"/>
          <w:sz w:val="24"/>
          <w:szCs w:val="24"/>
        </w:rPr>
        <w:t xml:space="preserve"> Рассказывание сказки. Рассматривание иллюстраций к сказке, обсуждение. 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40653">
        <w:rPr>
          <w:rFonts w:ascii="Times New Roman" w:hAnsi="Times New Roman" w:cs="Times New Roman"/>
          <w:sz w:val="24"/>
          <w:szCs w:val="24"/>
        </w:rPr>
        <w:t>Пальчиковая гимнастика: упражнение на развитие мелкой моторики</w:t>
      </w:r>
      <w:r w:rsidRPr="00C406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Пекари», «Пирожки».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Распределение ролей, кукол настольного театра. Работа с речью сказочных героев, разыгрывание диалогов между героями.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A318B2">
        <w:rPr>
          <w:rFonts w:ascii="Times New Roman" w:hAnsi="Times New Roman" w:cs="Times New Roman"/>
          <w:sz w:val="24"/>
          <w:szCs w:val="24"/>
        </w:rPr>
        <w:t>Беседа.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5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C40653">
        <w:rPr>
          <w:rFonts w:ascii="Times New Roman" w:hAnsi="Times New Roman" w:cs="Times New Roman"/>
          <w:b/>
          <w:sz w:val="24"/>
          <w:szCs w:val="24"/>
        </w:rPr>
        <w:t>. Сказка «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Маша и Медведь</w:t>
      </w:r>
      <w:r w:rsidRPr="00C40653">
        <w:rPr>
          <w:rFonts w:ascii="Times New Roman" w:hAnsi="Times New Roman" w:cs="Times New Roman"/>
          <w:b/>
          <w:sz w:val="24"/>
          <w:szCs w:val="24"/>
        </w:rPr>
        <w:t>». Инсценировка</w:t>
      </w:r>
    </w:p>
    <w:p w:rsidR="00DD52D7" w:rsidRPr="00C40653" w:rsidRDefault="000721C8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Теория:</w:t>
      </w:r>
      <w:r w:rsidR="00DD52D7" w:rsidRPr="00C40653">
        <w:rPr>
          <w:rFonts w:ascii="Times New Roman" w:hAnsi="Times New Roman" w:cs="Times New Roman"/>
          <w:sz w:val="24"/>
          <w:szCs w:val="24"/>
        </w:rPr>
        <w:t xml:space="preserve"> </w:t>
      </w:r>
      <w:r w:rsidRPr="00C40653">
        <w:rPr>
          <w:rFonts w:ascii="Times New Roman" w:hAnsi="Times New Roman" w:cs="Times New Roman"/>
          <w:sz w:val="24"/>
          <w:szCs w:val="24"/>
        </w:rPr>
        <w:t>Понятие тембра голоса, отличие голосов сказочных героев. Понятие «диалог».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Подготовка декораций. Отработка мизансцен: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«Маша печет пироги», «Медведь идет по лесу несет короб».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Общая репетиция. Показ сказки родителям, учащимся</w:t>
      </w:r>
      <w:r w:rsidR="005056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других творческих объединений.</w:t>
      </w:r>
    </w:p>
    <w:p w:rsidR="00DD52D7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C40653">
        <w:rPr>
          <w:rFonts w:ascii="Times New Roman" w:hAnsi="Times New Roman" w:cs="Times New Roman"/>
          <w:sz w:val="24"/>
          <w:szCs w:val="24"/>
        </w:rPr>
        <w:t>Инсценировка.</w:t>
      </w:r>
    </w:p>
    <w:p w:rsidR="00DD52D7" w:rsidRDefault="00DD52D7" w:rsidP="00D06E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604C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Раздел </w:t>
      </w:r>
      <w:r w:rsidRPr="0017189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III.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Шуточные сценки - потешки</w:t>
      </w:r>
    </w:p>
    <w:p w:rsidR="00DD52D7" w:rsidRPr="00723F76" w:rsidRDefault="00DD52D7" w:rsidP="00D06E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t>Тема 17</w:t>
      </w:r>
      <w:r w:rsidRPr="00C8169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Сценка «Фруктовый сад»</w:t>
      </w:r>
      <w:r w:rsidR="002D6D4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Знакомство с героями</w:t>
      </w:r>
    </w:p>
    <w:p w:rsidR="00DD52D7" w:rsidRPr="002203A1" w:rsidRDefault="00DD52D7" w:rsidP="00D06EFA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03A1">
        <w:rPr>
          <w:rFonts w:ascii="Times New Roman" w:hAnsi="Times New Roman" w:cs="Times New Roman"/>
          <w:i/>
          <w:sz w:val="24"/>
          <w:szCs w:val="24"/>
        </w:rPr>
        <w:lastRenderedPageBreak/>
        <w:t>Теория:</w:t>
      </w:r>
      <w:r w:rsidRPr="00100A55">
        <w:rPr>
          <w:rFonts w:ascii="Times New Roman" w:hAnsi="Times New Roman" w:cs="Times New Roman"/>
          <w:sz w:val="24"/>
          <w:szCs w:val="24"/>
        </w:rPr>
        <w:t xml:space="preserve"> </w:t>
      </w:r>
      <w:r w:rsidR="000721C8">
        <w:rPr>
          <w:rFonts w:ascii="Times New Roman" w:hAnsi="Times New Roman" w:cs="Times New Roman"/>
          <w:sz w:val="24"/>
          <w:szCs w:val="24"/>
        </w:rPr>
        <w:t>Чтение произведения.</w:t>
      </w:r>
    </w:p>
    <w:p w:rsidR="00DD52D7" w:rsidRPr="00BD545E" w:rsidRDefault="00DD52D7" w:rsidP="00D06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03A1">
        <w:rPr>
          <w:rFonts w:ascii="Times New Roman" w:hAnsi="Times New Roman" w:cs="Times New Roman"/>
          <w:i/>
          <w:sz w:val="24"/>
          <w:szCs w:val="24"/>
        </w:rPr>
        <w:t>Практика: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BD54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гры на развитие умений согласовывать движения и речь: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«Фрукты»</w:t>
      </w:r>
      <w:r w:rsidRPr="00100A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BD54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Дети выполняют действия под рассказ педагога</w:t>
      </w:r>
      <w:r w:rsidR="007525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90059">
        <w:rPr>
          <w:rFonts w:ascii="Times New Roman" w:hAnsi="Times New Roman" w:cs="Times New Roman"/>
        </w:rPr>
        <w:t>задание</w:t>
      </w:r>
      <w:r w:rsidRPr="00BD54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теме «Фрукты»</w:t>
      </w:r>
      <w:r w:rsidRPr="009170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Изготовление реквизита, костюмов, шапочек фруктов. Репетиции.</w:t>
      </w:r>
    </w:p>
    <w:p w:rsidR="00DD52D7" w:rsidRPr="002203A1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3A1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="007525BA">
        <w:rPr>
          <w:rFonts w:ascii="Times New Roman" w:hAnsi="Times New Roman" w:cs="Times New Roman"/>
          <w:sz w:val="24"/>
          <w:szCs w:val="24"/>
        </w:rPr>
        <w:t xml:space="preserve"> </w:t>
      </w:r>
      <w:r w:rsidR="00A318B2">
        <w:rPr>
          <w:rFonts w:ascii="Times New Roman" w:hAnsi="Times New Roman" w:cs="Times New Roman"/>
          <w:sz w:val="24"/>
          <w:szCs w:val="24"/>
        </w:rPr>
        <w:t>Беседа.</w:t>
      </w:r>
    </w:p>
    <w:p w:rsidR="00DD52D7" w:rsidRDefault="00DD52D7" w:rsidP="00D06E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t>Тема 18</w:t>
      </w:r>
      <w:r w:rsidRPr="00C8169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Сценка «Фруктовый сад»</w:t>
      </w:r>
      <w:r w:rsidR="002D6D4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Инсценировка</w:t>
      </w:r>
    </w:p>
    <w:p w:rsidR="00DD52D7" w:rsidRPr="00C40653" w:rsidRDefault="00CF76DA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Теория:</w:t>
      </w:r>
      <w:r w:rsidR="000721C8">
        <w:rPr>
          <w:rFonts w:ascii="Times New Roman" w:hAnsi="Times New Roman" w:cs="Times New Roman"/>
          <w:sz w:val="24"/>
          <w:szCs w:val="24"/>
        </w:rPr>
        <w:t xml:space="preserve"> Загадки о фруктах.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Подготовка </w:t>
      </w:r>
      <w:r w:rsidR="007525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декораций. Отработка мизансцен.</w:t>
      </w:r>
      <w:r w:rsidR="000721C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Общая репетиция. Показ </w:t>
      </w:r>
      <w:r w:rsidR="000721C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сценки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родителям, учащимся</w:t>
      </w:r>
      <w:r w:rsidR="005056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других творческих объединений.</w:t>
      </w:r>
    </w:p>
    <w:p w:rsidR="00DD52D7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7525BA">
        <w:rPr>
          <w:rFonts w:ascii="Times New Roman" w:hAnsi="Times New Roman" w:cs="Times New Roman"/>
          <w:sz w:val="24"/>
          <w:szCs w:val="24"/>
        </w:rPr>
        <w:t>Инсценировка</w:t>
      </w:r>
      <w:r w:rsidR="007525BA" w:rsidRPr="007525BA">
        <w:rPr>
          <w:rFonts w:ascii="Times New Roman" w:hAnsi="Times New Roman" w:cs="Times New Roman"/>
          <w:sz w:val="24"/>
          <w:szCs w:val="24"/>
        </w:rPr>
        <w:t xml:space="preserve"> </w:t>
      </w:r>
      <w:r w:rsidR="007525BA">
        <w:rPr>
          <w:rFonts w:ascii="Times New Roman" w:hAnsi="Times New Roman" w:cs="Times New Roman"/>
          <w:sz w:val="24"/>
          <w:szCs w:val="24"/>
        </w:rPr>
        <w:t>сценки «Фруктовый сад»</w:t>
      </w:r>
    </w:p>
    <w:p w:rsidR="00DD52D7" w:rsidRPr="002203A1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CDC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1E0AC5">
        <w:rPr>
          <w:rFonts w:ascii="Times New Roman" w:hAnsi="Times New Roman" w:cs="Times New Roman"/>
          <w:b/>
          <w:sz w:val="24"/>
          <w:szCs w:val="24"/>
        </w:rPr>
        <w:t>Сценка «Спор овощей»</w:t>
      </w:r>
      <w:r w:rsidR="002D6D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6D4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Знакомство с героями</w:t>
      </w:r>
    </w:p>
    <w:p w:rsidR="00DD52D7" w:rsidRPr="002203A1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3A1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100A55">
        <w:rPr>
          <w:rFonts w:ascii="Times New Roman" w:hAnsi="Times New Roman" w:cs="Times New Roman"/>
          <w:sz w:val="24"/>
          <w:szCs w:val="24"/>
        </w:rPr>
        <w:t xml:space="preserve"> </w:t>
      </w:r>
      <w:r w:rsidR="000721C8">
        <w:rPr>
          <w:rFonts w:ascii="Times New Roman" w:hAnsi="Times New Roman" w:cs="Times New Roman"/>
          <w:sz w:val="24"/>
          <w:szCs w:val="24"/>
        </w:rPr>
        <w:t>Чтение произведения.</w:t>
      </w:r>
    </w:p>
    <w:p w:rsidR="00DD52D7" w:rsidRPr="002203A1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2203A1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E079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833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альчиковые </w:t>
      </w:r>
      <w:r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E07977">
        <w:rPr>
          <w:rFonts w:ascii="Times New Roman" w:hAnsi="Times New Roman" w:cs="Times New Roman"/>
          <w:sz w:val="24"/>
          <w:szCs w:val="24"/>
          <w:lang w:bidi="ru-RU"/>
        </w:rPr>
        <w:t>гры на развитие умений согласовывать движения и речь: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«Огород», «Огурцы».</w:t>
      </w:r>
      <w:r w:rsidRPr="009170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Изготовление реквизита, костюмов, шапочек овощей </w:t>
      </w:r>
      <w:r w:rsidR="00CF76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Репетиции.</w:t>
      </w:r>
    </w:p>
    <w:p w:rsidR="00DD52D7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483A05">
        <w:rPr>
          <w:rFonts w:ascii="Times New Roman" w:hAnsi="Times New Roman" w:cs="Times New Roman"/>
          <w:sz w:val="24"/>
          <w:szCs w:val="24"/>
        </w:rPr>
        <w:t xml:space="preserve"> </w:t>
      </w:r>
      <w:r w:rsidR="00A318B2">
        <w:rPr>
          <w:rFonts w:ascii="Times New Roman" w:hAnsi="Times New Roman" w:cs="Times New Roman"/>
          <w:sz w:val="24"/>
          <w:szCs w:val="24"/>
        </w:rPr>
        <w:t>Беседа.</w:t>
      </w:r>
    </w:p>
    <w:p w:rsidR="00DD52D7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CDC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20.</w:t>
      </w:r>
      <w:r w:rsidRPr="000F1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AC5">
        <w:rPr>
          <w:rFonts w:ascii="Times New Roman" w:hAnsi="Times New Roman" w:cs="Times New Roman"/>
          <w:b/>
          <w:sz w:val="24"/>
          <w:szCs w:val="24"/>
        </w:rPr>
        <w:t>Сценка «Спор овощей»</w:t>
      </w:r>
      <w:r w:rsidR="006870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70B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Инсценировка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="000721C8">
        <w:rPr>
          <w:rFonts w:ascii="Times New Roman" w:hAnsi="Times New Roman" w:cs="Times New Roman"/>
          <w:sz w:val="24"/>
          <w:szCs w:val="24"/>
        </w:rPr>
        <w:t>Загадки об овощах.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0833B8" w:rsidRPr="000833B8">
        <w:rPr>
          <w:rFonts w:ascii="Times New Roman" w:hAnsi="Times New Roman" w:cs="Times New Roman"/>
          <w:sz w:val="24"/>
          <w:szCs w:val="24"/>
        </w:rPr>
        <w:t>Пальчиковая игра «Хозяйка с базар</w:t>
      </w:r>
      <w:r w:rsidR="000833B8">
        <w:rPr>
          <w:rFonts w:ascii="Times New Roman" w:hAnsi="Times New Roman" w:cs="Times New Roman"/>
          <w:sz w:val="24"/>
          <w:szCs w:val="24"/>
        </w:rPr>
        <w:t>а</w:t>
      </w:r>
      <w:r w:rsidR="000833B8" w:rsidRPr="000833B8">
        <w:rPr>
          <w:rFonts w:ascii="Times New Roman" w:hAnsi="Times New Roman" w:cs="Times New Roman"/>
          <w:sz w:val="24"/>
          <w:szCs w:val="24"/>
        </w:rPr>
        <w:t>»</w:t>
      </w:r>
      <w:r w:rsidR="00933DB2">
        <w:rPr>
          <w:rFonts w:ascii="Times New Roman" w:hAnsi="Times New Roman" w:cs="Times New Roman"/>
          <w:sz w:val="24"/>
          <w:szCs w:val="24"/>
        </w:rPr>
        <w:t>.</w:t>
      </w:r>
      <w:r w:rsidR="000833B8">
        <w:rPr>
          <w:rFonts w:ascii="Times New Roman" w:hAnsi="Times New Roman" w:cs="Times New Roman"/>
          <w:sz w:val="24"/>
          <w:szCs w:val="24"/>
        </w:rPr>
        <w:t xml:space="preserve">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Подготовка декораций.</w:t>
      </w:r>
      <w:r w:rsidR="00CF76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Общая репетиция. Показ сказки родителям, учащимся других творческих объединений. </w:t>
      </w:r>
    </w:p>
    <w:p w:rsidR="00DD52D7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C40653">
        <w:rPr>
          <w:rFonts w:ascii="Times New Roman" w:hAnsi="Times New Roman" w:cs="Times New Roman"/>
          <w:sz w:val="24"/>
          <w:szCs w:val="24"/>
        </w:rPr>
        <w:t>Инсценировка.</w:t>
      </w:r>
    </w:p>
    <w:p w:rsidR="00DD52D7" w:rsidRPr="00DD52D7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CDC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21.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Шуточная сценка «Филя – Уля»</w:t>
      </w:r>
      <w:r w:rsidR="002D6D4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Знакомство с героями</w:t>
      </w:r>
    </w:p>
    <w:p w:rsidR="00392D05" w:rsidRDefault="00DD52D7" w:rsidP="00D06E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5109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151093">
        <w:rPr>
          <w:rFonts w:ascii="Times New Roman" w:hAnsi="Times New Roman" w:cs="Times New Roman"/>
          <w:sz w:val="24"/>
          <w:szCs w:val="24"/>
        </w:rPr>
        <w:t xml:space="preserve"> Чтение пр</w:t>
      </w:r>
      <w:r w:rsidR="00CF76DA">
        <w:rPr>
          <w:rFonts w:ascii="Times New Roman" w:hAnsi="Times New Roman" w:cs="Times New Roman"/>
          <w:sz w:val="24"/>
          <w:szCs w:val="24"/>
        </w:rPr>
        <w:t>оизведения. Распределение ролей.</w:t>
      </w:r>
    </w:p>
    <w:p w:rsidR="00DD52D7" w:rsidRPr="00392D05" w:rsidRDefault="00DD52D7" w:rsidP="00D06E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203A1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D57A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пальчиковая игра</w:t>
      </w:r>
      <w:r w:rsidRPr="00BD54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развитие умений согласовывать движения и речь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«Стенка, потолок».</w:t>
      </w:r>
      <w:r w:rsidRPr="009170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Изготовление </w:t>
      </w:r>
      <w:r w:rsidR="00CF76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реквизита, костюмов, декораций.</w:t>
      </w:r>
    </w:p>
    <w:p w:rsidR="00DD52D7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E07977">
        <w:rPr>
          <w:rFonts w:ascii="Times New Roman" w:hAnsi="Times New Roman" w:cs="Times New Roman"/>
          <w:sz w:val="24"/>
          <w:szCs w:val="24"/>
        </w:rPr>
        <w:t xml:space="preserve"> </w:t>
      </w:r>
      <w:r w:rsidR="00A318B2">
        <w:rPr>
          <w:rFonts w:ascii="Times New Roman" w:hAnsi="Times New Roman" w:cs="Times New Roman"/>
          <w:sz w:val="24"/>
          <w:szCs w:val="24"/>
        </w:rPr>
        <w:t>Беседа.</w:t>
      </w:r>
    </w:p>
    <w:p w:rsidR="00DD52D7" w:rsidRPr="00E22BC6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CDC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22.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Шуточная сценка «Филя – Уля»</w:t>
      </w:r>
      <w:r w:rsidR="006870B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6870B5" w:rsidRPr="006870B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50561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Инсценировка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C40653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 w:rsidR="000721C8">
        <w:rPr>
          <w:rFonts w:ascii="Times New Roman" w:hAnsi="Times New Roman" w:cs="Times New Roman"/>
          <w:sz w:val="24"/>
          <w:szCs w:val="24"/>
        </w:rPr>
        <w:t>понятием «народный костюм». Рассматривание иллюстраций с русскими костюмами</w:t>
      </w:r>
      <w:r w:rsidRPr="00C40653">
        <w:rPr>
          <w:rFonts w:ascii="Times New Roman" w:hAnsi="Times New Roman" w:cs="Times New Roman"/>
          <w:sz w:val="24"/>
          <w:szCs w:val="24"/>
        </w:rPr>
        <w:t xml:space="preserve"> </w:t>
      </w:r>
      <w:r w:rsidR="00272A25">
        <w:rPr>
          <w:rFonts w:ascii="Times New Roman" w:hAnsi="Times New Roman" w:cs="Times New Roman"/>
          <w:sz w:val="24"/>
          <w:szCs w:val="24"/>
        </w:rPr>
        <w:t>–</w:t>
      </w:r>
      <w:r w:rsidR="000721C8">
        <w:rPr>
          <w:rFonts w:ascii="Times New Roman" w:hAnsi="Times New Roman" w:cs="Times New Roman"/>
          <w:sz w:val="24"/>
          <w:szCs w:val="24"/>
        </w:rPr>
        <w:t xml:space="preserve"> сарафан</w:t>
      </w:r>
      <w:r w:rsidR="00272A25">
        <w:rPr>
          <w:rFonts w:ascii="Times New Roman" w:hAnsi="Times New Roman" w:cs="Times New Roman"/>
          <w:sz w:val="24"/>
          <w:szCs w:val="24"/>
        </w:rPr>
        <w:t>ы, кокошники.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Подготовка декораций. Отработка мизансцен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  <w:r w:rsidR="001F01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«Встреча Фили и Ули». Репетиции с музыкальным сопровождением.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Показ с</w:t>
      </w:r>
      <w:r w:rsidR="001F01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ценки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родителям, учащимся</w:t>
      </w:r>
      <w:r w:rsidR="00CF76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других творческих объединений.</w:t>
      </w:r>
    </w:p>
    <w:p w:rsidR="00DD52D7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C40653">
        <w:rPr>
          <w:rFonts w:ascii="Times New Roman" w:hAnsi="Times New Roman" w:cs="Times New Roman"/>
          <w:sz w:val="24"/>
          <w:szCs w:val="24"/>
        </w:rPr>
        <w:t>Инсценировка.</w:t>
      </w:r>
    </w:p>
    <w:p w:rsidR="00DD52D7" w:rsidRPr="00E22BC6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CDC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23.</w:t>
      </w:r>
      <w:r w:rsidRPr="000F1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Сценка «Тесто»</w:t>
      </w:r>
      <w:r w:rsidR="002D6D4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2D6D4E" w:rsidRPr="002D6D4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1F014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Знакомство с героями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40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Чтение произведения. Распределение ролей.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40653">
        <w:rPr>
          <w:rFonts w:ascii="Times New Roman" w:hAnsi="Times New Roman" w:cs="Times New Roman"/>
          <w:sz w:val="24"/>
          <w:szCs w:val="24"/>
        </w:rPr>
        <w:t>Пальчиковая гимнастика: упражнение на развитие мелкой моторики</w:t>
      </w:r>
      <w:r w:rsidRPr="00C406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Пекари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». Работа с речью сказочных героев, разыгрывание диалогов между героями.</w:t>
      </w:r>
    </w:p>
    <w:p w:rsidR="00DD52D7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A318B2">
        <w:rPr>
          <w:rFonts w:ascii="Times New Roman" w:hAnsi="Times New Roman" w:cs="Times New Roman"/>
          <w:sz w:val="24"/>
          <w:szCs w:val="24"/>
        </w:rPr>
        <w:t>Беседа.</w:t>
      </w:r>
    </w:p>
    <w:p w:rsidR="00DD52D7" w:rsidRPr="00B53B7C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CDC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24.</w:t>
      </w:r>
      <w:r w:rsidRPr="000F1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Сценка «Тесто»</w:t>
      </w:r>
      <w:r w:rsidR="006870B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Инсценировка</w:t>
      </w:r>
    </w:p>
    <w:p w:rsidR="00DD52D7" w:rsidRPr="002203A1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3A1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100A55">
        <w:rPr>
          <w:rFonts w:ascii="Times New Roman" w:hAnsi="Times New Roman" w:cs="Times New Roman"/>
          <w:sz w:val="24"/>
          <w:szCs w:val="24"/>
        </w:rPr>
        <w:t xml:space="preserve"> </w:t>
      </w:r>
      <w:r w:rsidR="00272A25">
        <w:rPr>
          <w:rFonts w:ascii="Times New Roman" w:hAnsi="Times New Roman" w:cs="Times New Roman"/>
          <w:sz w:val="24"/>
          <w:szCs w:val="24"/>
        </w:rPr>
        <w:t>Чтение пословиц и поговорок о блинах.</w:t>
      </w:r>
    </w:p>
    <w:p w:rsidR="00DD52D7" w:rsidRPr="002203A1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3A1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6C6B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BD54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гры на развитие умений согласовывать движения и речь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«Пирожки», «Бабушка и очки». Отработка мизансцен «Бабка и Тесто», «Тесто и Свинка».</w:t>
      </w:r>
      <w:r w:rsidRPr="009170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Изготовление реквизита, костюмов, декораций. Репетиции с музыкальным сопровождением.</w:t>
      </w:r>
    </w:p>
    <w:p w:rsidR="00DD52D7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3A1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483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инсценировка сценки «Тесто»</w:t>
      </w:r>
    </w:p>
    <w:p w:rsidR="00DD52D7" w:rsidRPr="00E22BC6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CDC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Сценка «Матрешкины потешки»</w:t>
      </w:r>
      <w:r w:rsidR="002D6D4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Знакомство с героями</w:t>
      </w:r>
    </w:p>
    <w:p w:rsidR="00DD52D7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3A1">
        <w:rPr>
          <w:rFonts w:ascii="Times New Roman" w:hAnsi="Times New Roman" w:cs="Times New Roman"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917005">
        <w:rPr>
          <w:rFonts w:ascii="Times New Roman" w:hAnsi="Times New Roman" w:cs="Times New Roman"/>
          <w:sz w:val="24"/>
          <w:szCs w:val="24"/>
        </w:rPr>
        <w:t>тение произведения, распределение ролей.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40653">
        <w:rPr>
          <w:rFonts w:ascii="Times New Roman" w:hAnsi="Times New Roman" w:cs="Times New Roman"/>
          <w:sz w:val="24"/>
          <w:szCs w:val="24"/>
        </w:rPr>
        <w:t>Пальчиковая гимнастика: упражнение на развитие мелкой моторики</w:t>
      </w:r>
      <w:r w:rsidRPr="00C406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Матрешки - хохотушки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». Работа с речью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Разучивание частушек.</w:t>
      </w:r>
    </w:p>
    <w:p w:rsidR="00DD52D7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A318B2">
        <w:rPr>
          <w:rFonts w:ascii="Times New Roman" w:hAnsi="Times New Roman" w:cs="Times New Roman"/>
          <w:sz w:val="24"/>
          <w:szCs w:val="24"/>
        </w:rPr>
        <w:t>Беседа.</w:t>
      </w:r>
    </w:p>
    <w:p w:rsidR="00DD52D7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CDC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>26.</w:t>
      </w:r>
      <w:r w:rsidRPr="000F1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Сценка «Матрешкины потешки»</w:t>
      </w:r>
      <w:r w:rsidR="006870B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6870B5" w:rsidRPr="006870B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1F014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Инсценировка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Чтение загадок о матрешках. </w:t>
      </w:r>
      <w:r w:rsidR="00272A25">
        <w:rPr>
          <w:rFonts w:ascii="Times New Roman" w:hAnsi="Times New Roman" w:cs="Times New Roman"/>
          <w:sz w:val="24"/>
          <w:szCs w:val="24"/>
        </w:rPr>
        <w:t>Рассматривание иллюстраций с росписью матрешек.</w:t>
      </w:r>
    </w:p>
    <w:p w:rsidR="00DD52D7" w:rsidRPr="002203A1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059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933DB2">
        <w:rPr>
          <w:rFonts w:ascii="Times New Roman" w:hAnsi="Times New Roman" w:cs="Times New Roman"/>
          <w:sz w:val="24"/>
          <w:szCs w:val="24"/>
        </w:rPr>
        <w:t>Игра-</w:t>
      </w:r>
      <w:r w:rsidRPr="00090059">
        <w:rPr>
          <w:rFonts w:ascii="Times New Roman" w:hAnsi="Times New Roman" w:cs="Times New Roman"/>
          <w:sz w:val="24"/>
          <w:szCs w:val="24"/>
        </w:rPr>
        <w:t>танец «Матрешки – крошки».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Изготовление реквизита, костюмов, декораций. Репетиции с музыкальным сопровождением</w:t>
      </w:r>
    </w:p>
    <w:p w:rsidR="00DD52D7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3A1">
        <w:rPr>
          <w:rFonts w:ascii="Times New Roman" w:hAnsi="Times New Roman" w:cs="Times New Roman"/>
          <w:i/>
          <w:sz w:val="24"/>
          <w:szCs w:val="24"/>
        </w:rPr>
        <w:lastRenderedPageBreak/>
        <w:t>Форма контроля:</w:t>
      </w:r>
      <w:r w:rsidRPr="00483A05">
        <w:rPr>
          <w:rFonts w:ascii="Times New Roman" w:hAnsi="Times New Roman" w:cs="Times New Roman"/>
          <w:sz w:val="24"/>
          <w:szCs w:val="24"/>
        </w:rPr>
        <w:t xml:space="preserve"> </w:t>
      </w:r>
      <w:r w:rsidR="00A318B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нсценировка сценки «Матрешкины потешки»</w:t>
      </w:r>
      <w:r w:rsidR="00A318B2">
        <w:rPr>
          <w:rFonts w:ascii="Times New Roman" w:hAnsi="Times New Roman" w:cs="Times New Roman"/>
          <w:sz w:val="24"/>
          <w:szCs w:val="24"/>
        </w:rPr>
        <w:t>.</w:t>
      </w:r>
    </w:p>
    <w:p w:rsidR="00DD52D7" w:rsidRPr="00DD52D7" w:rsidRDefault="00DD52D7" w:rsidP="00D06E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604C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Раздел</w:t>
      </w:r>
      <w:r w:rsidRPr="0017189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IV</w:t>
      </w:r>
      <w:r w:rsidR="00BF39C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</w:t>
      </w:r>
      <w:r w:rsidR="00BF39C6" w:rsidRPr="001E058C">
        <w:rPr>
          <w:rFonts w:ascii="Times New Roman" w:hAnsi="Times New Roman" w:cs="Times New Roman"/>
          <w:b/>
          <w:sz w:val="24"/>
          <w:szCs w:val="24"/>
        </w:rPr>
        <w:t>Творчество писателей</w:t>
      </w:r>
    </w:p>
    <w:p w:rsidR="00DD52D7" w:rsidRPr="000F1CDC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CDC">
        <w:rPr>
          <w:rFonts w:ascii="Times New Roman" w:hAnsi="Times New Roman" w:cs="Times New Roman"/>
          <w:sz w:val="24"/>
          <w:szCs w:val="24"/>
        </w:rPr>
        <w:t xml:space="preserve"> </w:t>
      </w:r>
      <w:r w:rsidRPr="000F1CDC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27.</w:t>
      </w:r>
      <w:r w:rsidRPr="000F1C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F1CD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Знак</w:t>
      </w:r>
      <w:r w:rsidR="002D60A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омство с творчеством С. Маршака</w:t>
      </w:r>
    </w:p>
    <w:p w:rsidR="00DD52D7" w:rsidRPr="000F1CDC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CDC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F1CDC">
        <w:rPr>
          <w:rFonts w:ascii="Times New Roman" w:hAnsi="Times New Roman" w:cs="Times New Roman"/>
          <w:sz w:val="24"/>
          <w:szCs w:val="24"/>
        </w:rPr>
        <w:t>Знакомство</w:t>
      </w:r>
      <w:r w:rsidR="00505619">
        <w:rPr>
          <w:rFonts w:ascii="Times New Roman" w:hAnsi="Times New Roman" w:cs="Times New Roman"/>
          <w:sz w:val="24"/>
          <w:szCs w:val="24"/>
        </w:rPr>
        <w:t xml:space="preserve"> с писателем и его творчеством.</w:t>
      </w:r>
    </w:p>
    <w:p w:rsidR="00DD52D7" w:rsidRPr="000F1CDC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CDC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933DB2">
        <w:rPr>
          <w:rFonts w:ascii="Times New Roman" w:hAnsi="Times New Roman" w:cs="Times New Roman"/>
          <w:sz w:val="24"/>
          <w:szCs w:val="24"/>
        </w:rPr>
        <w:t>В</w:t>
      </w:r>
      <w:r w:rsidRPr="000F1CDC">
        <w:rPr>
          <w:rFonts w:ascii="Times New Roman" w:hAnsi="Times New Roman" w:cs="Times New Roman"/>
          <w:sz w:val="24"/>
          <w:szCs w:val="24"/>
        </w:rPr>
        <w:t>ыставка книг Маршака. Рассматривание иллюстраций и чтение книг писателя: «Рассказ о неизвестном герое», «Кошкин дом». Рисование любимого героя произведения.</w:t>
      </w:r>
    </w:p>
    <w:p w:rsidR="00DD52D7" w:rsidRPr="000F1CDC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CDC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1F0144">
        <w:rPr>
          <w:rFonts w:ascii="Times New Roman" w:hAnsi="Times New Roman" w:cs="Times New Roman"/>
          <w:sz w:val="24"/>
          <w:szCs w:val="24"/>
        </w:rPr>
        <w:t>Викторина.</w:t>
      </w:r>
    </w:p>
    <w:p w:rsidR="00DD52D7" w:rsidRPr="00663366" w:rsidRDefault="00DD52D7" w:rsidP="00D06E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1CDC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28.</w:t>
      </w:r>
      <w:r w:rsidRPr="000F1CDC">
        <w:rPr>
          <w:rFonts w:ascii="Times New Roman" w:hAnsi="Times New Roman" w:cs="Times New Roman"/>
          <w:b/>
          <w:sz w:val="24"/>
          <w:szCs w:val="24"/>
        </w:rPr>
        <w:t xml:space="preserve"> С. Маршак </w:t>
      </w:r>
      <w:r w:rsidRPr="000F1CD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«Перчатки»</w:t>
      </w:r>
      <w:r w:rsidR="006870B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6870B5" w:rsidRPr="006870B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1F014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Инсценировка</w:t>
      </w:r>
    </w:p>
    <w:p w:rsidR="00DD52D7" w:rsidRPr="00663366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CDC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F1CDC">
        <w:rPr>
          <w:rFonts w:ascii="Times New Roman" w:hAnsi="Times New Roman" w:cs="Times New Roman"/>
          <w:sz w:val="24"/>
          <w:szCs w:val="24"/>
        </w:rPr>
        <w:t>Чтение стихотворения. Беседа о героях. Понятие «пальчиковый театр», «интонация».</w:t>
      </w:r>
    </w:p>
    <w:p w:rsidR="00DD52D7" w:rsidRPr="000F1CDC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CDC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0F1C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Игры на развитие умений согласовывать движения и речь «Пальчики гуляют», «Пальчики здороваются». Диалоги по ролям с исп</w:t>
      </w:r>
      <w:r w:rsidR="001F01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ользованием пальчиковых </w:t>
      </w:r>
      <w:r w:rsidR="00CF76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кукол.</w:t>
      </w:r>
      <w:r w:rsidR="000833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Физминутка «Кошка»</w:t>
      </w:r>
    </w:p>
    <w:p w:rsidR="00DD52D7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CDC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0F1CDC">
        <w:rPr>
          <w:rFonts w:ascii="Times New Roman" w:hAnsi="Times New Roman" w:cs="Times New Roman"/>
          <w:sz w:val="24"/>
          <w:szCs w:val="24"/>
        </w:rPr>
        <w:t xml:space="preserve"> Инсценировка.</w:t>
      </w:r>
    </w:p>
    <w:p w:rsidR="00DD52D7" w:rsidRPr="00663366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F8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C4065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406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Сказка «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 глупом мышонке</w:t>
      </w:r>
      <w:r w:rsidRPr="00C406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». Знакомство с героями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40653">
        <w:rPr>
          <w:rFonts w:ascii="Times New Roman" w:hAnsi="Times New Roman" w:cs="Times New Roman"/>
          <w:sz w:val="24"/>
          <w:szCs w:val="24"/>
        </w:rPr>
        <w:t xml:space="preserve"> Рассказывание сказки. Рассматривание ил</w:t>
      </w:r>
      <w:r w:rsidR="00CF76DA">
        <w:rPr>
          <w:rFonts w:ascii="Times New Roman" w:hAnsi="Times New Roman" w:cs="Times New Roman"/>
          <w:sz w:val="24"/>
          <w:szCs w:val="24"/>
        </w:rPr>
        <w:t>люстраций к сказке, обсуждение.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40653">
        <w:rPr>
          <w:rFonts w:ascii="Times New Roman" w:hAnsi="Times New Roman" w:cs="Times New Roman"/>
          <w:sz w:val="24"/>
          <w:szCs w:val="24"/>
        </w:rPr>
        <w:t>Пальчиковая гимнастика: упражнение на развитие мелкой моторики</w:t>
      </w:r>
      <w:r w:rsidRPr="00C406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D16E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ошка – Мышка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AE65F5" w:rsidRPr="00AE65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Распределение ролей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Работа с речью сказочных героев, разыгрывание диалогов между героями.</w:t>
      </w:r>
      <w:r w:rsidR="00AE65F5" w:rsidRPr="00AE65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65F5">
        <w:rPr>
          <w:rFonts w:ascii="Times New Roman" w:eastAsia="Calibri" w:hAnsi="Times New Roman" w:cs="Times New Roman"/>
          <w:sz w:val="24"/>
          <w:szCs w:val="24"/>
        </w:rPr>
        <w:t>Д</w:t>
      </w:r>
      <w:r w:rsidR="00AE65F5" w:rsidRPr="00F12282">
        <w:rPr>
          <w:rFonts w:ascii="Times New Roman" w:eastAsia="Calibri" w:hAnsi="Times New Roman" w:cs="Times New Roman"/>
          <w:sz w:val="24"/>
          <w:szCs w:val="24"/>
        </w:rPr>
        <w:t>иалогические скороговорки: «Мышонку шепчет мышь: «Ты все шуршишь, не спишь!»</w:t>
      </w:r>
      <w:r w:rsidR="00AE65F5"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="00AE65F5" w:rsidRPr="00F12282">
        <w:rPr>
          <w:rFonts w:ascii="Times New Roman" w:eastAsia="Calibri" w:hAnsi="Times New Roman" w:cs="Times New Roman"/>
          <w:sz w:val="24"/>
          <w:szCs w:val="24"/>
        </w:rPr>
        <w:t>Мышонок шепчет мыши: «Шуршать я буду тише»,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A318B2">
        <w:rPr>
          <w:rFonts w:ascii="Times New Roman" w:hAnsi="Times New Roman" w:cs="Times New Roman"/>
          <w:sz w:val="24"/>
          <w:szCs w:val="24"/>
        </w:rPr>
        <w:t>Беседа.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5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C40653">
        <w:rPr>
          <w:rFonts w:ascii="Times New Roman" w:hAnsi="Times New Roman" w:cs="Times New Roman"/>
          <w:b/>
          <w:sz w:val="24"/>
          <w:szCs w:val="24"/>
        </w:rPr>
        <w:t>. Сказка «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 глупом мышонке</w:t>
      </w:r>
      <w:r w:rsidRPr="00C40653">
        <w:rPr>
          <w:rFonts w:ascii="Times New Roman" w:hAnsi="Times New Roman" w:cs="Times New Roman"/>
          <w:b/>
          <w:sz w:val="24"/>
          <w:szCs w:val="24"/>
        </w:rPr>
        <w:t>». Инсценировка</w:t>
      </w:r>
    </w:p>
    <w:p w:rsidR="00DD52D7" w:rsidRPr="00C40653" w:rsidRDefault="00272A25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C40653">
        <w:rPr>
          <w:rFonts w:ascii="Times New Roman" w:hAnsi="Times New Roman" w:cs="Times New Roman"/>
          <w:sz w:val="24"/>
          <w:szCs w:val="24"/>
        </w:rPr>
        <w:t>Понятие тембра голоса, отличие голосов сказочных героев. Понятие «диалог».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Подготовка декораций. Отработка мизансцен: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«Мышонок и Жаба», «Мышонок и Лошадь», «Мышонок и Щука», «Мышонок и Свинка», «Мышонок и Кошка».</w:t>
      </w:r>
      <w:r w:rsidR="000833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Упражнение на дикцию «Лошадка» (цоканье)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Общая репетиция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 музыкальным сопровождением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Показ сказки родителям, учащимся</w:t>
      </w:r>
      <w:r w:rsidR="00CF76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других творческих объединений.</w:t>
      </w:r>
    </w:p>
    <w:p w:rsidR="00DD52D7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C40653">
        <w:rPr>
          <w:rFonts w:ascii="Times New Roman" w:hAnsi="Times New Roman" w:cs="Times New Roman"/>
          <w:sz w:val="24"/>
          <w:szCs w:val="24"/>
        </w:rPr>
        <w:t>Инсценировка.</w:t>
      </w:r>
    </w:p>
    <w:p w:rsidR="00DD52D7" w:rsidRPr="00E22BC6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F8D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31</w:t>
      </w:r>
      <w:r w:rsidRPr="00C4065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406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Сказка «</w:t>
      </w:r>
      <w:r w:rsidRPr="001E0AC5">
        <w:rPr>
          <w:rFonts w:ascii="Times New Roman" w:hAnsi="Times New Roman" w:cs="Times New Roman"/>
          <w:b/>
          <w:sz w:val="24"/>
          <w:szCs w:val="24"/>
        </w:rPr>
        <w:t>Теремок</w:t>
      </w:r>
      <w:r w:rsidRPr="00C406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». Знакомство с героями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40653">
        <w:rPr>
          <w:rFonts w:ascii="Times New Roman" w:hAnsi="Times New Roman" w:cs="Times New Roman"/>
          <w:sz w:val="24"/>
          <w:szCs w:val="24"/>
        </w:rPr>
        <w:t xml:space="preserve"> Рассказывание сказки. Рассматривание ил</w:t>
      </w:r>
      <w:r w:rsidR="00CF76DA">
        <w:rPr>
          <w:rFonts w:ascii="Times New Roman" w:hAnsi="Times New Roman" w:cs="Times New Roman"/>
          <w:sz w:val="24"/>
          <w:szCs w:val="24"/>
        </w:rPr>
        <w:t>люстраций к сказке, обсуждение.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40653">
        <w:rPr>
          <w:rFonts w:ascii="Times New Roman" w:hAnsi="Times New Roman" w:cs="Times New Roman"/>
          <w:sz w:val="24"/>
          <w:szCs w:val="24"/>
        </w:rPr>
        <w:t>Пальчиковая гимнастика: упражнение на развитие мелкой моторики</w:t>
      </w:r>
      <w:r w:rsidRPr="00C406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Веселая лягушка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». Распределение ролей, кукол настольного театра. Работа с речью сказочных героев, разыгрывание диалогов между героями.</w:t>
      </w:r>
      <w:r w:rsidR="00AE65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F0144">
        <w:rPr>
          <w:rFonts w:ascii="Times New Roman" w:hAnsi="Times New Roman" w:cs="Times New Roman"/>
          <w:sz w:val="24"/>
          <w:szCs w:val="24"/>
        </w:rPr>
        <w:t xml:space="preserve">Игра на имитацию голоса: </w:t>
      </w:r>
      <w:r w:rsidR="00E20097">
        <w:rPr>
          <w:rFonts w:ascii="Times New Roman" w:hAnsi="Times New Roman" w:cs="Times New Roman"/>
          <w:sz w:val="24"/>
          <w:szCs w:val="24"/>
        </w:rPr>
        <w:t>«Две лягушки».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A318B2">
        <w:rPr>
          <w:rFonts w:ascii="Times New Roman" w:hAnsi="Times New Roman" w:cs="Times New Roman"/>
          <w:sz w:val="24"/>
          <w:szCs w:val="24"/>
        </w:rPr>
        <w:t>Беседа.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53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32</w:t>
      </w:r>
      <w:r w:rsidRPr="00C40653">
        <w:rPr>
          <w:rFonts w:ascii="Times New Roman" w:hAnsi="Times New Roman" w:cs="Times New Roman"/>
          <w:b/>
          <w:sz w:val="24"/>
          <w:szCs w:val="24"/>
        </w:rPr>
        <w:t>. Сказка «</w:t>
      </w:r>
      <w:r w:rsidRPr="001E0AC5">
        <w:rPr>
          <w:rFonts w:ascii="Times New Roman" w:hAnsi="Times New Roman" w:cs="Times New Roman"/>
          <w:b/>
          <w:sz w:val="24"/>
          <w:szCs w:val="24"/>
        </w:rPr>
        <w:t>Теремок</w:t>
      </w:r>
      <w:r w:rsidRPr="00C40653">
        <w:rPr>
          <w:rFonts w:ascii="Times New Roman" w:hAnsi="Times New Roman" w:cs="Times New Roman"/>
          <w:b/>
          <w:sz w:val="24"/>
          <w:szCs w:val="24"/>
        </w:rPr>
        <w:t>». Инсценировка</w:t>
      </w:r>
    </w:p>
    <w:p w:rsidR="00DD52D7" w:rsidRPr="00C40653" w:rsidRDefault="00272A25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C40653">
        <w:rPr>
          <w:rFonts w:ascii="Times New Roman" w:hAnsi="Times New Roman" w:cs="Times New Roman"/>
          <w:sz w:val="24"/>
          <w:szCs w:val="24"/>
        </w:rPr>
        <w:t>Понятие тембра голоса, отличие голосов сказочных героев. Понятие «диалог».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Подготовка декораций. Отработка мизансцен:</w:t>
      </w:r>
      <w:r w:rsidRPr="00E22B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«Мышка и Лягушка», «Петух и Ёж», «Волк и Лиса», «Лиса и Петух».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E20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Игра на согласованность речи и движений</w:t>
      </w:r>
      <w:r w:rsidR="001242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«Теремок» </w:t>
      </w:r>
      <w:r w:rsidR="00E20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Игра «Если весело живется»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Общая репетиция. Показ сказки родителям, учащимся</w:t>
      </w:r>
      <w:r w:rsidR="00CF76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других творческих объединений.</w:t>
      </w:r>
    </w:p>
    <w:p w:rsidR="00CF76DA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C40653">
        <w:rPr>
          <w:rFonts w:ascii="Times New Roman" w:hAnsi="Times New Roman" w:cs="Times New Roman"/>
          <w:sz w:val="24"/>
          <w:szCs w:val="24"/>
        </w:rPr>
        <w:t>Инсценировка.</w:t>
      </w:r>
    </w:p>
    <w:p w:rsidR="00DD52D7" w:rsidRPr="00CF76DA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2BC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33.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Знакомство с творчеством К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.Чуковского</w:t>
      </w:r>
    </w:p>
    <w:p w:rsidR="00DD52D7" w:rsidRPr="000F1CDC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CDC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F1CDC">
        <w:rPr>
          <w:rFonts w:ascii="Times New Roman" w:hAnsi="Times New Roman" w:cs="Times New Roman"/>
          <w:sz w:val="24"/>
          <w:szCs w:val="24"/>
        </w:rPr>
        <w:t>Знакомств</w:t>
      </w:r>
      <w:r w:rsidR="007D5072">
        <w:rPr>
          <w:rFonts w:ascii="Times New Roman" w:hAnsi="Times New Roman" w:cs="Times New Roman"/>
          <w:sz w:val="24"/>
          <w:szCs w:val="24"/>
        </w:rPr>
        <w:t>о с писателем и его творчеством,</w:t>
      </w:r>
      <w:r w:rsidRPr="000F1CDC">
        <w:rPr>
          <w:rFonts w:ascii="Times New Roman" w:hAnsi="Times New Roman" w:cs="Times New Roman"/>
          <w:sz w:val="24"/>
          <w:szCs w:val="24"/>
        </w:rPr>
        <w:t xml:space="preserve"> </w:t>
      </w:r>
      <w:r w:rsidR="007D5072" w:rsidRPr="000F1CDC">
        <w:rPr>
          <w:rFonts w:ascii="Times New Roman" w:hAnsi="Times New Roman" w:cs="Times New Roman"/>
          <w:sz w:val="24"/>
          <w:szCs w:val="24"/>
        </w:rPr>
        <w:t xml:space="preserve">выставка книг </w:t>
      </w:r>
      <w:r w:rsidR="007D5072">
        <w:rPr>
          <w:rFonts w:ascii="Times New Roman" w:hAnsi="Times New Roman" w:cs="Times New Roman"/>
          <w:sz w:val="24"/>
          <w:szCs w:val="24"/>
        </w:rPr>
        <w:t>К.Чуковского</w:t>
      </w:r>
      <w:r w:rsidR="007D5072" w:rsidRPr="000F1CDC">
        <w:rPr>
          <w:rFonts w:ascii="Times New Roman" w:hAnsi="Times New Roman" w:cs="Times New Roman"/>
          <w:sz w:val="24"/>
          <w:szCs w:val="24"/>
        </w:rPr>
        <w:t>.</w:t>
      </w:r>
    </w:p>
    <w:p w:rsidR="00DD52D7" w:rsidRPr="000F1CDC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CD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7D5072">
        <w:rPr>
          <w:rFonts w:ascii="Times New Roman" w:hAnsi="Times New Roman" w:cs="Times New Roman"/>
          <w:sz w:val="24"/>
          <w:szCs w:val="24"/>
        </w:rPr>
        <w:t xml:space="preserve">: </w:t>
      </w:r>
      <w:r w:rsidR="007D5072">
        <w:rPr>
          <w:rFonts w:ascii="Times New Roman" w:hAnsi="Times New Roman" w:cs="Times New Roman"/>
          <w:sz w:val="24"/>
          <w:szCs w:val="24"/>
        </w:rPr>
        <w:t xml:space="preserve">Игра </w:t>
      </w:r>
      <w:r w:rsidR="007D5072" w:rsidRPr="007D5072">
        <w:rPr>
          <w:rFonts w:ascii="Times New Roman" w:hAnsi="Times New Roman" w:cs="Times New Roman"/>
          <w:sz w:val="24"/>
          <w:szCs w:val="24"/>
        </w:rPr>
        <w:t>«</w:t>
      </w:r>
      <w:r w:rsidR="007D5072">
        <w:rPr>
          <w:rFonts w:ascii="Times New Roman" w:hAnsi="Times New Roman" w:cs="Times New Roman"/>
          <w:sz w:val="24"/>
          <w:szCs w:val="24"/>
        </w:rPr>
        <w:t xml:space="preserve">В гостях у Мойдодыра». </w:t>
      </w:r>
      <w:r w:rsidRPr="000F1CDC">
        <w:rPr>
          <w:rFonts w:ascii="Times New Roman" w:hAnsi="Times New Roman" w:cs="Times New Roman"/>
          <w:sz w:val="24"/>
          <w:szCs w:val="24"/>
        </w:rPr>
        <w:t>Рассматривание иллю</w:t>
      </w:r>
      <w:r w:rsidR="00AE65F5">
        <w:rPr>
          <w:rFonts w:ascii="Times New Roman" w:hAnsi="Times New Roman" w:cs="Times New Roman"/>
          <w:sz w:val="24"/>
          <w:szCs w:val="24"/>
        </w:rPr>
        <w:t xml:space="preserve">страций и чтение книг писателя: </w:t>
      </w:r>
      <w:r w:rsidRPr="000F1CDC">
        <w:rPr>
          <w:rFonts w:ascii="Times New Roman" w:hAnsi="Times New Roman" w:cs="Times New Roman"/>
          <w:sz w:val="24"/>
          <w:szCs w:val="24"/>
        </w:rPr>
        <w:t>«</w:t>
      </w:r>
      <w:r w:rsidR="00AE65F5">
        <w:rPr>
          <w:rFonts w:ascii="Times New Roman" w:hAnsi="Times New Roman" w:cs="Times New Roman"/>
          <w:sz w:val="24"/>
          <w:szCs w:val="24"/>
        </w:rPr>
        <w:t>Мойдодыр</w:t>
      </w:r>
      <w:r w:rsidRPr="000F1CDC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Путаница</w:t>
      </w:r>
      <w:r w:rsidRPr="000F1CDC">
        <w:rPr>
          <w:rFonts w:ascii="Times New Roman" w:hAnsi="Times New Roman" w:cs="Times New Roman"/>
          <w:sz w:val="24"/>
          <w:szCs w:val="24"/>
        </w:rPr>
        <w:t>». Рисование любимого героя произведения.</w:t>
      </w:r>
    </w:p>
    <w:p w:rsidR="00CF76DA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CDC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CF76DA">
        <w:rPr>
          <w:rFonts w:ascii="Times New Roman" w:hAnsi="Times New Roman" w:cs="Times New Roman"/>
          <w:sz w:val="24"/>
          <w:szCs w:val="24"/>
        </w:rPr>
        <w:t>Викторина.</w:t>
      </w:r>
    </w:p>
    <w:p w:rsidR="00DD52D7" w:rsidRPr="00CF76DA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F8D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34</w:t>
      </w:r>
      <w:r w:rsidR="001242B2">
        <w:rPr>
          <w:rFonts w:ascii="Times New Roman" w:hAnsi="Times New Roman" w:cs="Times New Roman"/>
          <w:b/>
          <w:sz w:val="24"/>
          <w:szCs w:val="24"/>
        </w:rPr>
        <w:t>.</w:t>
      </w:r>
      <w:r w:rsidRPr="00C406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Сказка «</w:t>
      </w:r>
      <w:r w:rsidRPr="001E0AC5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C406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». Знакомство с героями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40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Чтение</w:t>
      </w:r>
      <w:r w:rsidRPr="00C40653">
        <w:rPr>
          <w:rFonts w:ascii="Times New Roman" w:hAnsi="Times New Roman" w:cs="Times New Roman"/>
          <w:sz w:val="24"/>
          <w:szCs w:val="24"/>
        </w:rPr>
        <w:t xml:space="preserve"> сказки. Рассматривание иллюстраций к сказке, обсуждение. 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40653">
        <w:rPr>
          <w:rFonts w:ascii="Times New Roman" w:hAnsi="Times New Roman" w:cs="Times New Roman"/>
          <w:sz w:val="24"/>
          <w:szCs w:val="24"/>
        </w:rPr>
        <w:t>Пальчиковая гимнастика: упражнение на развитие мелкой моторики</w:t>
      </w:r>
      <w:r w:rsidRPr="00C406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272A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Бегемот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». Распределение рол</w:t>
      </w:r>
      <w:r w:rsidR="00272A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ей.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Работа с речью сказочных героев, разыгрывание диалогов между героями.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A318B2">
        <w:rPr>
          <w:rFonts w:ascii="Times New Roman" w:hAnsi="Times New Roman" w:cs="Times New Roman"/>
          <w:sz w:val="24"/>
          <w:szCs w:val="24"/>
        </w:rPr>
        <w:t>Беседа.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5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C40653">
        <w:rPr>
          <w:rFonts w:ascii="Times New Roman" w:hAnsi="Times New Roman" w:cs="Times New Roman"/>
          <w:b/>
          <w:sz w:val="24"/>
          <w:szCs w:val="24"/>
        </w:rPr>
        <w:t>. Сказка «</w:t>
      </w:r>
      <w:r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C40653">
        <w:rPr>
          <w:rFonts w:ascii="Times New Roman" w:hAnsi="Times New Roman" w:cs="Times New Roman"/>
          <w:b/>
          <w:sz w:val="24"/>
          <w:szCs w:val="24"/>
        </w:rPr>
        <w:t>». Инсценировка</w:t>
      </w:r>
    </w:p>
    <w:p w:rsidR="00DD52D7" w:rsidRPr="00C40653" w:rsidRDefault="00272A25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Теория: </w:t>
      </w:r>
      <w:r w:rsidRPr="00C40653">
        <w:rPr>
          <w:rFonts w:ascii="Times New Roman" w:hAnsi="Times New Roman" w:cs="Times New Roman"/>
          <w:sz w:val="24"/>
          <w:szCs w:val="24"/>
        </w:rPr>
        <w:t>Понятие тембра голоса, отличие голосов сказочных героев. Понятие «диалог».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Подготовка декораций. Отработка мизансцен: «</w:t>
      </w:r>
      <w:r w:rsidRPr="00C83A91">
        <w:rPr>
          <w:rFonts w:ascii="Times New Roman" w:hAnsi="Times New Roman" w:cs="Times New Roman"/>
          <w:color w:val="000000"/>
          <w:sz w:val="24"/>
          <w:szCs w:val="24"/>
        </w:rPr>
        <w:t>Авт</w:t>
      </w:r>
      <w:r w:rsidR="00CF76DA">
        <w:rPr>
          <w:rFonts w:ascii="Times New Roman" w:hAnsi="Times New Roman" w:cs="Times New Roman"/>
          <w:color w:val="000000"/>
          <w:sz w:val="24"/>
          <w:szCs w:val="24"/>
        </w:rPr>
        <w:t>ор и Слон», «Автор и Крокодил».</w:t>
      </w:r>
      <w:r w:rsidR="00E200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Общая репетиция. Показ сказки родителям, учащимся</w:t>
      </w:r>
      <w:r w:rsidR="00CF76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других творческих объединений.</w:t>
      </w:r>
    </w:p>
    <w:p w:rsidR="00DD52D7" w:rsidRPr="00A53A1C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C40653">
        <w:rPr>
          <w:rFonts w:ascii="Times New Roman" w:hAnsi="Times New Roman" w:cs="Times New Roman"/>
          <w:sz w:val="24"/>
          <w:szCs w:val="24"/>
        </w:rPr>
        <w:t>Инсценировка.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7F8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C4065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406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Сказка «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Муха – Цокотуха</w:t>
      </w:r>
      <w:r w:rsidRPr="00C406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». Знакомство с героями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40653">
        <w:rPr>
          <w:rFonts w:ascii="Times New Roman" w:hAnsi="Times New Roman" w:cs="Times New Roman"/>
          <w:sz w:val="24"/>
          <w:szCs w:val="24"/>
        </w:rPr>
        <w:t xml:space="preserve"> Рассказывание сказки. Рассматривание ил</w:t>
      </w:r>
      <w:r w:rsidR="00CF76DA">
        <w:rPr>
          <w:rFonts w:ascii="Times New Roman" w:hAnsi="Times New Roman" w:cs="Times New Roman"/>
          <w:sz w:val="24"/>
          <w:szCs w:val="24"/>
        </w:rPr>
        <w:t>люстраций к сказке, обсуждение.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C40653">
        <w:rPr>
          <w:rFonts w:ascii="Times New Roman" w:hAnsi="Times New Roman" w:cs="Times New Roman"/>
          <w:sz w:val="24"/>
          <w:szCs w:val="24"/>
        </w:rPr>
        <w:t>Пальчиковая гимнастика: упражнение на развитие мелкой моторики</w:t>
      </w:r>
      <w:r w:rsidRPr="00C406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Коварный паук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».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Пальчиковая игра «Комарики».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Распределение ролей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Работа с речью сказочных героев, разыгрывание диалогов между героями.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A318B2">
        <w:rPr>
          <w:rFonts w:ascii="Times New Roman" w:hAnsi="Times New Roman" w:cs="Times New Roman"/>
          <w:sz w:val="24"/>
          <w:szCs w:val="24"/>
        </w:rPr>
        <w:t>Беседа.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5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37</w:t>
      </w:r>
      <w:r w:rsidRPr="00C40653">
        <w:rPr>
          <w:rFonts w:ascii="Times New Roman" w:hAnsi="Times New Roman" w:cs="Times New Roman"/>
          <w:b/>
          <w:sz w:val="24"/>
          <w:szCs w:val="24"/>
        </w:rPr>
        <w:t>. Сказка «</w:t>
      </w:r>
      <w:r>
        <w:rPr>
          <w:rFonts w:ascii="Times New Roman" w:hAnsi="Times New Roman" w:cs="Times New Roman"/>
          <w:b/>
          <w:sz w:val="24"/>
          <w:szCs w:val="24"/>
        </w:rPr>
        <w:t>Муха - Цокотуха</w:t>
      </w:r>
      <w:r w:rsidRPr="00C40653">
        <w:rPr>
          <w:rFonts w:ascii="Times New Roman" w:hAnsi="Times New Roman" w:cs="Times New Roman"/>
          <w:b/>
          <w:sz w:val="24"/>
          <w:szCs w:val="24"/>
        </w:rPr>
        <w:t>». Инсценировка</w:t>
      </w:r>
    </w:p>
    <w:p w:rsidR="00DD52D7" w:rsidRPr="00C40653" w:rsidRDefault="00272A25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Теория:</w:t>
      </w:r>
      <w:r w:rsidR="00DD52D7" w:rsidRPr="00C40653">
        <w:rPr>
          <w:rFonts w:ascii="Times New Roman" w:hAnsi="Times New Roman" w:cs="Times New Roman"/>
          <w:sz w:val="24"/>
          <w:szCs w:val="24"/>
        </w:rPr>
        <w:t xml:space="preserve"> </w:t>
      </w:r>
      <w:r w:rsidRPr="00C40653">
        <w:rPr>
          <w:rFonts w:ascii="Times New Roman" w:hAnsi="Times New Roman" w:cs="Times New Roman"/>
          <w:sz w:val="24"/>
          <w:szCs w:val="24"/>
        </w:rPr>
        <w:t>Понятие тембра голоса, отличие голосов сказочных героев. Понятие «диалог».</w:t>
      </w:r>
    </w:p>
    <w:p w:rsidR="00DD52D7" w:rsidRPr="00C4065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E20097">
        <w:rPr>
          <w:rFonts w:ascii="Times New Roman" w:hAnsi="Times New Roman" w:cs="Times New Roman"/>
          <w:i/>
          <w:sz w:val="24"/>
          <w:szCs w:val="24"/>
        </w:rPr>
        <w:t>«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Подготовка декораций. Отработка мизансцен: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«Муха и Паук», «Паук и Комар».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Общая репетиция. Показ сказки родителям, учащимся</w:t>
      </w:r>
      <w:r w:rsidR="00CF76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других творческих объединений.</w:t>
      </w:r>
    </w:p>
    <w:p w:rsidR="00DD52D7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C40653">
        <w:rPr>
          <w:rFonts w:ascii="Times New Roman" w:hAnsi="Times New Roman" w:cs="Times New Roman"/>
          <w:sz w:val="24"/>
          <w:szCs w:val="24"/>
        </w:rPr>
        <w:t>Инсценировка.</w:t>
      </w:r>
    </w:p>
    <w:p w:rsidR="00DD52D7" w:rsidRPr="001432AC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A1C">
        <w:rPr>
          <w:rFonts w:ascii="Times New Roman" w:hAnsi="Times New Roman" w:cs="Times New Roman"/>
          <w:b/>
          <w:sz w:val="24"/>
          <w:szCs w:val="24"/>
        </w:rPr>
        <w:t>Тема 38.</w:t>
      </w:r>
      <w:r w:rsidRPr="00A53A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53A1C">
        <w:rPr>
          <w:rFonts w:ascii="Times New Roman" w:hAnsi="Times New Roman" w:cs="Times New Roman"/>
          <w:b/>
          <w:sz w:val="24"/>
          <w:szCs w:val="24"/>
        </w:rPr>
        <w:t>Викторина «Герои любимых сказок»</w:t>
      </w:r>
    </w:p>
    <w:p w:rsidR="00DD52D7" w:rsidRPr="002203A1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3A1">
        <w:rPr>
          <w:rFonts w:ascii="Times New Roman" w:hAnsi="Times New Roman" w:cs="Times New Roman"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Загадки о сказках и сказочных персонажах.</w:t>
      </w:r>
    </w:p>
    <w:p w:rsidR="00DD52D7" w:rsidRPr="002203A1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3A1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6C6B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Игра </w:t>
      </w:r>
      <w:r w:rsidRPr="00BD54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развитие умений согласовывать движения и речь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«Умелые зверушки». Дети выполняю</w:t>
      </w:r>
      <w:r w:rsidR="00CF76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 действия под рассказ педагога</w:t>
      </w:r>
    </w:p>
    <w:p w:rsidR="00F21818" w:rsidRPr="001136E4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3A1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4D8C" w:rsidRPr="003F4D8C">
        <w:rPr>
          <w:rFonts w:ascii="Times New Roman" w:hAnsi="Times New Roman" w:cs="Times New Roman"/>
          <w:sz w:val="24"/>
          <w:szCs w:val="24"/>
        </w:rPr>
        <w:t>викторина,</w:t>
      </w:r>
      <w:r w:rsidR="003F4D8C">
        <w:rPr>
          <w:rFonts w:ascii="Times New Roman" w:hAnsi="Times New Roman" w:cs="Times New Roman"/>
          <w:i/>
          <w:sz w:val="24"/>
          <w:szCs w:val="24"/>
        </w:rPr>
        <w:t xml:space="preserve"> з</w:t>
      </w:r>
      <w:r w:rsidRPr="00A53A1C">
        <w:rPr>
          <w:rFonts w:ascii="Times New Roman" w:hAnsi="Times New Roman" w:cs="Times New Roman"/>
          <w:sz w:val="24"/>
          <w:szCs w:val="24"/>
        </w:rPr>
        <w:t>адание «Исправь ошибку»</w:t>
      </w:r>
    </w:p>
    <w:p w:rsidR="00392D05" w:rsidRPr="0087439B" w:rsidRDefault="00392D05" w:rsidP="00D06EFA">
      <w:pPr>
        <w:widowControl w:val="0"/>
        <w:tabs>
          <w:tab w:val="left" w:pos="146"/>
        </w:tabs>
        <w:autoSpaceDE w:val="0"/>
        <w:autoSpaceDN w:val="0"/>
        <w:spacing w:after="0" w:line="275" w:lineRule="exact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 w:bidi="ru-RU"/>
        </w:rPr>
      </w:pPr>
    </w:p>
    <w:p w:rsidR="00FD2032" w:rsidRPr="001F0144" w:rsidRDefault="00DF211F" w:rsidP="00D06EFA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103611101"/>
      <w:r w:rsidRPr="004B2BC5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bookmarkEnd w:id="11"/>
    </w:p>
    <w:p w:rsidR="00B25084" w:rsidRDefault="00B25084" w:rsidP="00D06EFA">
      <w:pPr>
        <w:pStyle w:val="Iauiue1"/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окончании обучения учащиеся</w:t>
      </w:r>
    </w:p>
    <w:p w:rsidR="00B25084" w:rsidRPr="002061A0" w:rsidRDefault="00B25084" w:rsidP="00D06EFA">
      <w:pPr>
        <w:pStyle w:val="Iauiue1"/>
        <w:widowControl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</w:t>
      </w:r>
      <w:r w:rsidRPr="002061A0">
        <w:rPr>
          <w:b/>
          <w:bCs/>
          <w:sz w:val="24"/>
          <w:szCs w:val="24"/>
        </w:rPr>
        <w:t>нают:</w:t>
      </w:r>
    </w:p>
    <w:p w:rsidR="00B25084" w:rsidRPr="002061A0" w:rsidRDefault="00B25084" w:rsidP="00D06EFA">
      <w:pPr>
        <w:pStyle w:val="Iauiue1"/>
        <w:widowControl w:val="0"/>
        <w:rPr>
          <w:bCs/>
          <w:sz w:val="24"/>
          <w:szCs w:val="24"/>
        </w:rPr>
      </w:pPr>
      <w:r w:rsidRPr="002061A0">
        <w:rPr>
          <w:bCs/>
          <w:sz w:val="24"/>
          <w:szCs w:val="24"/>
        </w:rPr>
        <w:t>- произведения детской литературы и русского народного творчества;</w:t>
      </w:r>
    </w:p>
    <w:p w:rsidR="00B25084" w:rsidRDefault="00B25084" w:rsidP="00D06EFA">
      <w:pPr>
        <w:pStyle w:val="Iauiue1"/>
        <w:widowControl w:val="0"/>
        <w:rPr>
          <w:b/>
          <w:bCs/>
          <w:sz w:val="24"/>
          <w:szCs w:val="24"/>
        </w:rPr>
      </w:pPr>
      <w:r w:rsidRPr="002061A0">
        <w:rPr>
          <w:b/>
          <w:bCs/>
          <w:sz w:val="24"/>
          <w:szCs w:val="24"/>
        </w:rPr>
        <w:t>умеют:</w:t>
      </w:r>
    </w:p>
    <w:p w:rsidR="00B25084" w:rsidRDefault="00B25084" w:rsidP="00D06EFA">
      <w:pPr>
        <w:pStyle w:val="TableParagraph"/>
        <w:tabs>
          <w:tab w:val="left" w:pos="1242"/>
          <w:tab w:val="left" w:pos="2507"/>
          <w:tab w:val="left" w:pos="2843"/>
          <w:tab w:val="left" w:pos="3816"/>
          <w:tab w:val="left" w:pos="5054"/>
          <w:tab w:val="left" w:pos="6377"/>
          <w:tab w:val="left" w:pos="7125"/>
          <w:tab w:val="left" w:pos="8089"/>
        </w:tabs>
        <w:rPr>
          <w:bCs/>
          <w:sz w:val="24"/>
          <w:szCs w:val="24"/>
          <w:lang w:bidi="ru-RU"/>
        </w:rPr>
      </w:pPr>
      <w:r w:rsidRPr="00B25084">
        <w:rPr>
          <w:sz w:val="24"/>
          <w:szCs w:val="24"/>
        </w:rPr>
        <w:t xml:space="preserve">- определять главную идею </w:t>
      </w:r>
      <w:r>
        <w:rPr>
          <w:bCs/>
          <w:sz w:val="24"/>
          <w:szCs w:val="24"/>
          <w:lang w:bidi="ru-RU"/>
        </w:rPr>
        <w:t>произведения, главных и второстепенных героев;</w:t>
      </w:r>
    </w:p>
    <w:p w:rsidR="00B25084" w:rsidRPr="005E1E7D" w:rsidRDefault="00B25084" w:rsidP="00D06EFA">
      <w:pPr>
        <w:pStyle w:val="TableParagraph"/>
        <w:tabs>
          <w:tab w:val="left" w:pos="1242"/>
          <w:tab w:val="left" w:pos="2507"/>
          <w:tab w:val="left" w:pos="2843"/>
          <w:tab w:val="left" w:pos="3816"/>
          <w:tab w:val="left" w:pos="5054"/>
          <w:tab w:val="left" w:pos="6377"/>
          <w:tab w:val="left" w:pos="7125"/>
          <w:tab w:val="left" w:pos="8089"/>
        </w:tabs>
        <w:rPr>
          <w:bCs/>
          <w:sz w:val="24"/>
          <w:szCs w:val="24"/>
          <w:lang w:bidi="ru-RU"/>
        </w:rPr>
      </w:pPr>
      <w:r>
        <w:rPr>
          <w:color w:val="000000"/>
          <w:sz w:val="24"/>
          <w:szCs w:val="24"/>
          <w:shd w:val="clear" w:color="auto" w:fill="FFFFFF"/>
        </w:rPr>
        <w:t>- давать словесные характеристики</w:t>
      </w:r>
      <w:r>
        <w:rPr>
          <w:bCs/>
          <w:sz w:val="24"/>
          <w:szCs w:val="24"/>
          <w:lang w:bidi="ru-RU"/>
        </w:rPr>
        <w:t xml:space="preserve"> главных и второстепенных героев произведения;</w:t>
      </w:r>
    </w:p>
    <w:p w:rsidR="00B25084" w:rsidRDefault="00B25084" w:rsidP="00D06EFA">
      <w:pPr>
        <w:pStyle w:val="TableParagraph"/>
        <w:tabs>
          <w:tab w:val="left" w:pos="1242"/>
          <w:tab w:val="left" w:pos="2507"/>
          <w:tab w:val="left" w:pos="2843"/>
          <w:tab w:val="left" w:pos="3816"/>
          <w:tab w:val="left" w:pos="5054"/>
          <w:tab w:val="left" w:pos="6377"/>
          <w:tab w:val="left" w:pos="7125"/>
          <w:tab w:val="left" w:pos="8089"/>
        </w:tabs>
        <w:rPr>
          <w:color w:val="000000"/>
          <w:sz w:val="24"/>
          <w:szCs w:val="24"/>
          <w:shd w:val="clear" w:color="auto" w:fill="FFFFFF"/>
        </w:rPr>
      </w:pPr>
      <w:r w:rsidRPr="002061A0">
        <w:rPr>
          <w:color w:val="000000"/>
          <w:sz w:val="24"/>
          <w:szCs w:val="24"/>
          <w:shd w:val="clear" w:color="auto" w:fill="FFFFFF"/>
        </w:rPr>
        <w:t>- входить в образ сказочного героя</w:t>
      </w:r>
      <w:r>
        <w:rPr>
          <w:color w:val="000000"/>
          <w:sz w:val="24"/>
          <w:szCs w:val="24"/>
          <w:shd w:val="clear" w:color="auto" w:fill="FFFFFF"/>
        </w:rPr>
        <w:t xml:space="preserve"> посредством речи, мимики, движений;</w:t>
      </w:r>
    </w:p>
    <w:p w:rsidR="00B25084" w:rsidRPr="002061A0" w:rsidRDefault="00B25084" w:rsidP="00D06EFA">
      <w:pPr>
        <w:pStyle w:val="TableParagraph"/>
        <w:tabs>
          <w:tab w:val="left" w:pos="1242"/>
          <w:tab w:val="left" w:pos="2507"/>
          <w:tab w:val="left" w:pos="2843"/>
          <w:tab w:val="left" w:pos="3816"/>
          <w:tab w:val="left" w:pos="5054"/>
          <w:tab w:val="left" w:pos="6377"/>
          <w:tab w:val="left" w:pos="7125"/>
          <w:tab w:val="left" w:pos="8089"/>
        </w:tabs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изготавливать атрибуты для инсценировки произведений;  </w:t>
      </w:r>
    </w:p>
    <w:p w:rsidR="00B25084" w:rsidRPr="002061A0" w:rsidRDefault="00B25084" w:rsidP="00D06EFA">
      <w:pPr>
        <w:pStyle w:val="Iauiue1"/>
        <w:widowControl w:val="0"/>
        <w:rPr>
          <w:bCs/>
          <w:sz w:val="24"/>
          <w:szCs w:val="24"/>
        </w:rPr>
      </w:pPr>
      <w:r w:rsidRPr="002061A0">
        <w:rPr>
          <w:b/>
          <w:bCs/>
          <w:sz w:val="24"/>
          <w:szCs w:val="24"/>
        </w:rPr>
        <w:t>у учащихся сформированы:</w:t>
      </w:r>
      <w:r w:rsidRPr="002061A0"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B25084" w:rsidRPr="002061A0" w:rsidRDefault="00B25084" w:rsidP="00D06EFA">
      <w:pPr>
        <w:pStyle w:val="Iauiue1"/>
        <w:widowControl w:val="0"/>
        <w:rPr>
          <w:bCs/>
          <w:sz w:val="24"/>
          <w:szCs w:val="24"/>
        </w:rPr>
      </w:pPr>
      <w:r w:rsidRPr="002061A0">
        <w:rPr>
          <w:bCs/>
          <w:sz w:val="24"/>
          <w:szCs w:val="24"/>
        </w:rPr>
        <w:t>- артистические способности;</w:t>
      </w:r>
    </w:p>
    <w:p w:rsidR="00B25084" w:rsidRPr="002061A0" w:rsidRDefault="00B25084" w:rsidP="00D06EFA">
      <w:pPr>
        <w:pStyle w:val="Iauiue1"/>
        <w:widowControl w:val="0"/>
        <w:rPr>
          <w:color w:val="000000"/>
          <w:sz w:val="24"/>
          <w:szCs w:val="24"/>
          <w:shd w:val="clear" w:color="auto" w:fill="FFFFFF"/>
        </w:rPr>
      </w:pPr>
      <w:r w:rsidRPr="002061A0">
        <w:rPr>
          <w:color w:val="000000"/>
          <w:sz w:val="24"/>
          <w:szCs w:val="24"/>
          <w:shd w:val="clear" w:color="auto" w:fill="FFFFFF"/>
        </w:rPr>
        <w:t>- навыки игры с куклой</w:t>
      </w:r>
      <w:r>
        <w:rPr>
          <w:color w:val="000000"/>
          <w:sz w:val="24"/>
          <w:szCs w:val="24"/>
          <w:shd w:val="clear" w:color="auto" w:fill="FFFFFF"/>
        </w:rPr>
        <w:t>, инсценировки произведений;</w:t>
      </w:r>
    </w:p>
    <w:p w:rsidR="00B25084" w:rsidRPr="002061A0" w:rsidRDefault="00B25084" w:rsidP="00D06EFA">
      <w:pPr>
        <w:pStyle w:val="Iauiue1"/>
        <w:widowControl w:val="0"/>
        <w:rPr>
          <w:sz w:val="24"/>
          <w:szCs w:val="24"/>
          <w:lang w:bidi="ru-RU"/>
        </w:rPr>
      </w:pPr>
      <w:r w:rsidRPr="002061A0">
        <w:rPr>
          <w:color w:val="000000"/>
          <w:sz w:val="24"/>
          <w:szCs w:val="24"/>
          <w:shd w:val="clear" w:color="auto" w:fill="FFFFFF"/>
        </w:rPr>
        <w:t xml:space="preserve">- </w:t>
      </w:r>
      <w:r w:rsidRPr="002061A0">
        <w:rPr>
          <w:sz w:val="24"/>
          <w:szCs w:val="24"/>
          <w:lang w:bidi="ru-RU"/>
        </w:rPr>
        <w:t>зрительное и слуховое внимание, память, образное мышление;</w:t>
      </w:r>
    </w:p>
    <w:p w:rsidR="00B25084" w:rsidRDefault="00B25084" w:rsidP="00D06EFA">
      <w:pPr>
        <w:pStyle w:val="Iauiue1"/>
        <w:widowControl w:val="0"/>
        <w:rPr>
          <w:b/>
          <w:sz w:val="24"/>
          <w:szCs w:val="24"/>
        </w:rPr>
      </w:pPr>
      <w:r w:rsidRPr="002061A0">
        <w:rPr>
          <w:sz w:val="24"/>
          <w:szCs w:val="24"/>
          <w:lang w:bidi="ru-RU"/>
        </w:rPr>
        <w:t>- коммуникативные навыки.</w:t>
      </w:r>
    </w:p>
    <w:p w:rsidR="00B25084" w:rsidRDefault="00B25084" w:rsidP="00D06EFA">
      <w:pPr>
        <w:pStyle w:val="Iauiue1"/>
        <w:widowControl w:val="0"/>
        <w:rPr>
          <w:b/>
          <w:sz w:val="24"/>
          <w:szCs w:val="24"/>
        </w:rPr>
      </w:pPr>
    </w:p>
    <w:p w:rsidR="00B25084" w:rsidRDefault="00B25084" w:rsidP="00D06EFA">
      <w:pPr>
        <w:pStyle w:val="Iauiue1"/>
        <w:widowControl w:val="0"/>
        <w:rPr>
          <w:b/>
          <w:sz w:val="24"/>
          <w:szCs w:val="24"/>
        </w:rPr>
      </w:pPr>
    </w:p>
    <w:p w:rsidR="00B25084" w:rsidRDefault="00B25084" w:rsidP="00D06EFA">
      <w:pPr>
        <w:pStyle w:val="Iauiue1"/>
        <w:widowControl w:val="0"/>
        <w:rPr>
          <w:b/>
          <w:sz w:val="24"/>
          <w:szCs w:val="24"/>
        </w:rPr>
      </w:pPr>
    </w:p>
    <w:p w:rsidR="00D06EFA" w:rsidRDefault="00D06EFA" w:rsidP="00D06EFA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bookmarkStart w:id="12" w:name="_Toc103611102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F211F" w:rsidRPr="00E94EC1" w:rsidRDefault="008D618E" w:rsidP="00D06EF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4EC1">
        <w:rPr>
          <w:rFonts w:ascii="Times New Roman" w:hAnsi="Times New Roman" w:cs="Times New Roman"/>
          <w:b/>
          <w:sz w:val="24"/>
          <w:szCs w:val="24"/>
        </w:rPr>
        <w:lastRenderedPageBreak/>
        <w:t>Комплекс организационно-педагогических условий</w:t>
      </w:r>
      <w:bookmarkEnd w:id="12"/>
    </w:p>
    <w:p w:rsidR="008C297C" w:rsidRPr="00FD2032" w:rsidRDefault="008C297C" w:rsidP="00D06EFA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F211F" w:rsidRPr="00E94EC1" w:rsidRDefault="00DF211F" w:rsidP="00D06EFA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_Toc103611103"/>
      <w:r w:rsidRPr="00E94EC1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  <w:bookmarkEnd w:id="13"/>
    </w:p>
    <w:p w:rsidR="00DF211F" w:rsidRPr="00FD2032" w:rsidRDefault="00DF211F" w:rsidP="00D06EFA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1676"/>
        <w:gridCol w:w="1675"/>
        <w:gridCol w:w="1748"/>
        <w:gridCol w:w="2737"/>
      </w:tblGrid>
      <w:tr w:rsidR="00EC1FD2" w:rsidRPr="00FD2032" w:rsidTr="00DD2082">
        <w:tc>
          <w:tcPr>
            <w:tcW w:w="1373" w:type="dxa"/>
            <w:shd w:val="clear" w:color="auto" w:fill="auto"/>
          </w:tcPr>
          <w:p w:rsidR="00EC1FD2" w:rsidRPr="00FD2032" w:rsidRDefault="00EC1FD2" w:rsidP="00D06EFA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14" w:name="_Toc5190963"/>
            <w:r w:rsidRPr="00FD2032">
              <w:rPr>
                <w:rFonts w:cs="Times New Roman"/>
              </w:rPr>
              <w:t>Год обучения</w:t>
            </w:r>
            <w:bookmarkEnd w:id="14"/>
          </w:p>
        </w:tc>
        <w:tc>
          <w:tcPr>
            <w:tcW w:w="1676" w:type="dxa"/>
            <w:shd w:val="clear" w:color="auto" w:fill="auto"/>
          </w:tcPr>
          <w:p w:rsidR="00EC1FD2" w:rsidRPr="00FD2032" w:rsidRDefault="00EC1FD2" w:rsidP="00D06EFA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15" w:name="_Toc5190964"/>
            <w:r w:rsidRPr="00FD2032">
              <w:rPr>
                <w:rFonts w:cs="Times New Roman"/>
              </w:rPr>
              <w:t>Объем учебных часов</w:t>
            </w:r>
            <w:bookmarkEnd w:id="15"/>
          </w:p>
        </w:tc>
        <w:tc>
          <w:tcPr>
            <w:tcW w:w="1675" w:type="dxa"/>
            <w:shd w:val="clear" w:color="auto" w:fill="auto"/>
          </w:tcPr>
          <w:p w:rsidR="00EC1FD2" w:rsidRPr="00FD2032" w:rsidRDefault="00EC1FD2" w:rsidP="00D06EFA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16" w:name="_Toc5190965"/>
            <w:r w:rsidRPr="00FD2032">
              <w:rPr>
                <w:rFonts w:cs="Times New Roman"/>
              </w:rPr>
              <w:t>Всего</w:t>
            </w:r>
            <w:bookmarkEnd w:id="16"/>
          </w:p>
          <w:p w:rsidR="00EC1FD2" w:rsidRPr="00FD2032" w:rsidRDefault="00EC1FD2" w:rsidP="00D06EFA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17" w:name="_Toc5190966"/>
            <w:r w:rsidRPr="00FD2032">
              <w:rPr>
                <w:rFonts w:cs="Times New Roman"/>
              </w:rPr>
              <w:t>учебных недель</w:t>
            </w:r>
            <w:bookmarkEnd w:id="17"/>
          </w:p>
        </w:tc>
        <w:tc>
          <w:tcPr>
            <w:tcW w:w="1748" w:type="dxa"/>
            <w:shd w:val="clear" w:color="auto" w:fill="auto"/>
          </w:tcPr>
          <w:p w:rsidR="00EC1FD2" w:rsidRPr="00FD2032" w:rsidRDefault="00EC1FD2" w:rsidP="00D06EFA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18" w:name="_Toc5190967"/>
            <w:r w:rsidRPr="00FD2032">
              <w:rPr>
                <w:rFonts w:cs="Times New Roman"/>
              </w:rPr>
              <w:t>Количество учебных дней</w:t>
            </w:r>
            <w:bookmarkEnd w:id="18"/>
          </w:p>
        </w:tc>
        <w:tc>
          <w:tcPr>
            <w:tcW w:w="2737" w:type="dxa"/>
            <w:shd w:val="clear" w:color="auto" w:fill="auto"/>
          </w:tcPr>
          <w:p w:rsidR="00EC1FD2" w:rsidRPr="00FD2032" w:rsidRDefault="00EC1FD2" w:rsidP="00D06EFA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19" w:name="_Toc5190968"/>
            <w:r w:rsidRPr="00FD2032">
              <w:rPr>
                <w:rFonts w:cs="Times New Roman"/>
              </w:rPr>
              <w:t>Режим</w:t>
            </w:r>
            <w:bookmarkEnd w:id="19"/>
            <w:r w:rsidRPr="00FD2032">
              <w:rPr>
                <w:rFonts w:cs="Times New Roman"/>
              </w:rPr>
              <w:t xml:space="preserve"> </w:t>
            </w:r>
            <w:bookmarkStart w:id="20" w:name="_Toc5190969"/>
            <w:r w:rsidRPr="00FD2032">
              <w:rPr>
                <w:rFonts w:cs="Times New Roman"/>
              </w:rPr>
              <w:t>работы</w:t>
            </w:r>
            <w:bookmarkEnd w:id="20"/>
          </w:p>
        </w:tc>
      </w:tr>
      <w:tr w:rsidR="00EC1FD2" w:rsidRPr="00FD2032" w:rsidTr="00DD2082">
        <w:tc>
          <w:tcPr>
            <w:tcW w:w="1373" w:type="dxa"/>
            <w:shd w:val="clear" w:color="auto" w:fill="auto"/>
          </w:tcPr>
          <w:p w:rsidR="00EC1FD2" w:rsidRPr="00FD2032" w:rsidRDefault="00833D50" w:rsidP="00D06EFA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FD2032">
              <w:rPr>
                <w:rFonts w:cs="Times New Roman"/>
              </w:rPr>
              <w:t xml:space="preserve">Первый </w:t>
            </w:r>
          </w:p>
        </w:tc>
        <w:tc>
          <w:tcPr>
            <w:tcW w:w="1676" w:type="dxa"/>
            <w:shd w:val="clear" w:color="auto" w:fill="auto"/>
          </w:tcPr>
          <w:p w:rsidR="00EC1FD2" w:rsidRPr="00FD2032" w:rsidRDefault="00B403A4" w:rsidP="00D06EFA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</w:t>
            </w:r>
            <w:r w:rsidR="00511873" w:rsidRPr="00FD2032">
              <w:rPr>
                <w:rFonts w:cs="Times New Roman"/>
              </w:rPr>
              <w:t xml:space="preserve"> </w:t>
            </w:r>
          </w:p>
        </w:tc>
        <w:tc>
          <w:tcPr>
            <w:tcW w:w="1675" w:type="dxa"/>
            <w:shd w:val="clear" w:color="auto" w:fill="auto"/>
          </w:tcPr>
          <w:p w:rsidR="00EC1FD2" w:rsidRPr="00FD2032" w:rsidRDefault="00EC1FD2" w:rsidP="00D06EFA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FD2032">
              <w:rPr>
                <w:rFonts w:cs="Times New Roman"/>
              </w:rPr>
              <w:t>36</w:t>
            </w:r>
          </w:p>
        </w:tc>
        <w:tc>
          <w:tcPr>
            <w:tcW w:w="1748" w:type="dxa"/>
            <w:shd w:val="clear" w:color="auto" w:fill="auto"/>
          </w:tcPr>
          <w:p w:rsidR="00EC1FD2" w:rsidRPr="00FD2032" w:rsidRDefault="00EC1FD2" w:rsidP="00D06EFA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FD2032">
              <w:rPr>
                <w:rFonts w:cs="Times New Roman"/>
              </w:rPr>
              <w:t>72</w:t>
            </w:r>
          </w:p>
        </w:tc>
        <w:tc>
          <w:tcPr>
            <w:tcW w:w="2737" w:type="dxa"/>
            <w:shd w:val="clear" w:color="auto" w:fill="auto"/>
          </w:tcPr>
          <w:p w:rsidR="00FD2032" w:rsidRPr="00D73692" w:rsidRDefault="00FD2032" w:rsidP="00D06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36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 раза в неделю </w:t>
            </w:r>
          </w:p>
          <w:p w:rsidR="00EC1FD2" w:rsidRPr="00FD2032" w:rsidRDefault="00FD2032" w:rsidP="00D06EFA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D73692">
              <w:rPr>
                <w:rFonts w:eastAsia="Times New Roman" w:cs="Times New Roman"/>
                <w:lang w:eastAsia="ru-RU" w:bidi="ru-RU"/>
              </w:rPr>
              <w:t>по 1 часу</w:t>
            </w:r>
            <w:r w:rsidR="00511873" w:rsidRPr="00FD2032">
              <w:rPr>
                <w:rFonts w:cs="Times New Roman"/>
              </w:rPr>
              <w:t xml:space="preserve"> </w:t>
            </w:r>
          </w:p>
        </w:tc>
      </w:tr>
    </w:tbl>
    <w:p w:rsidR="00DF211F" w:rsidRPr="008D618E" w:rsidRDefault="00DF211F" w:rsidP="00D06EF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FD2" w:rsidRPr="00E94EC1" w:rsidRDefault="00DF211F" w:rsidP="00D06EFA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1" w:name="_Toc103611104"/>
      <w:r w:rsidRPr="00E94EC1">
        <w:rPr>
          <w:rFonts w:ascii="Times New Roman" w:hAnsi="Times New Roman" w:cs="Times New Roman"/>
          <w:b/>
          <w:sz w:val="24"/>
          <w:szCs w:val="24"/>
        </w:rPr>
        <w:t xml:space="preserve">Условия реализации </w:t>
      </w:r>
      <w:r w:rsidR="00EC1FD2" w:rsidRPr="00E94EC1">
        <w:rPr>
          <w:rFonts w:ascii="Times New Roman" w:hAnsi="Times New Roman" w:cs="Times New Roman"/>
          <w:b/>
          <w:sz w:val="24"/>
          <w:szCs w:val="24"/>
        </w:rPr>
        <w:t>п</w:t>
      </w:r>
      <w:r w:rsidRPr="00E94EC1">
        <w:rPr>
          <w:rFonts w:ascii="Times New Roman" w:hAnsi="Times New Roman" w:cs="Times New Roman"/>
          <w:b/>
          <w:sz w:val="24"/>
          <w:szCs w:val="24"/>
        </w:rPr>
        <w:t>рограммы</w:t>
      </w:r>
      <w:bookmarkStart w:id="22" w:name="_Toc53495691"/>
      <w:bookmarkEnd w:id="21"/>
    </w:p>
    <w:p w:rsidR="00BF39C6" w:rsidRPr="008D618E" w:rsidRDefault="00BF39C6" w:rsidP="00D06EFA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</w:p>
    <w:bookmarkEnd w:id="22"/>
    <w:p w:rsidR="00EC1FD2" w:rsidRPr="008D618E" w:rsidRDefault="00EC1FD2" w:rsidP="00D06E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18E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обеспечение: </w:t>
      </w:r>
      <w:r w:rsidRPr="008D618E">
        <w:rPr>
          <w:rFonts w:ascii="Times New Roman" w:hAnsi="Times New Roman" w:cs="Times New Roman"/>
          <w:sz w:val="24"/>
          <w:szCs w:val="24"/>
        </w:rPr>
        <w:t xml:space="preserve">наличие светлого и просторного </w:t>
      </w:r>
      <w:r w:rsidR="0025487E">
        <w:rPr>
          <w:rFonts w:ascii="Times New Roman" w:hAnsi="Times New Roman" w:cs="Times New Roman"/>
          <w:sz w:val="24"/>
          <w:szCs w:val="24"/>
        </w:rPr>
        <w:t>кабинета</w:t>
      </w:r>
      <w:r w:rsidRPr="008D618E">
        <w:rPr>
          <w:rFonts w:ascii="Times New Roman" w:hAnsi="Times New Roman" w:cs="Times New Roman"/>
          <w:sz w:val="24"/>
          <w:szCs w:val="24"/>
        </w:rPr>
        <w:t xml:space="preserve"> для занятий; обеспеченность учащихся необходимыми материалами.</w:t>
      </w:r>
    </w:p>
    <w:p w:rsidR="00EC1FD2" w:rsidRPr="008D618E" w:rsidRDefault="00EC1FD2" w:rsidP="00D06E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32"/>
        <w:gridCol w:w="2124"/>
      </w:tblGrid>
      <w:tr w:rsidR="00EC1FD2" w:rsidRPr="008D618E" w:rsidTr="00AA3963">
        <w:trPr>
          <w:trHeight w:val="20"/>
        </w:trPr>
        <w:tc>
          <w:tcPr>
            <w:tcW w:w="7232" w:type="dxa"/>
          </w:tcPr>
          <w:p w:rsidR="00EC1FD2" w:rsidRPr="004B3D36" w:rsidRDefault="00EC1FD2" w:rsidP="00D06EF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94811">
              <w:rPr>
                <w:b/>
                <w:sz w:val="24"/>
                <w:szCs w:val="24"/>
              </w:rPr>
              <w:t>Перечень материалов и оборудования</w:t>
            </w:r>
          </w:p>
        </w:tc>
        <w:tc>
          <w:tcPr>
            <w:tcW w:w="2124" w:type="dxa"/>
          </w:tcPr>
          <w:p w:rsidR="00EC1FD2" w:rsidRPr="004B3D36" w:rsidRDefault="00EC1FD2" w:rsidP="00D06EF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B3D36">
              <w:rPr>
                <w:b/>
                <w:sz w:val="24"/>
                <w:szCs w:val="24"/>
              </w:rPr>
              <w:t>Количество</w:t>
            </w:r>
          </w:p>
        </w:tc>
      </w:tr>
      <w:tr w:rsidR="00594BB3" w:rsidRPr="008D618E" w:rsidTr="00AA3963">
        <w:trPr>
          <w:trHeight w:val="20"/>
        </w:trPr>
        <w:tc>
          <w:tcPr>
            <w:tcW w:w="7232" w:type="dxa"/>
          </w:tcPr>
          <w:p w:rsidR="00594BB3" w:rsidRPr="001D5464" w:rsidRDefault="00594BB3" w:rsidP="00D06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1D5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Мебель</w:t>
            </w:r>
          </w:p>
          <w:p w:rsidR="00594BB3" w:rsidRPr="001D5464" w:rsidRDefault="00594BB3" w:rsidP="00D06EFA">
            <w:pPr>
              <w:numPr>
                <w:ilvl w:val="0"/>
                <w:numId w:val="28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1D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Шкаф для пособий</w:t>
            </w:r>
          </w:p>
          <w:p w:rsidR="00594BB3" w:rsidRPr="001D5464" w:rsidRDefault="00594BB3" w:rsidP="00D06EFA">
            <w:pPr>
              <w:numPr>
                <w:ilvl w:val="0"/>
                <w:numId w:val="28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1D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Столы детские</w:t>
            </w:r>
          </w:p>
          <w:p w:rsidR="00594BB3" w:rsidRPr="001D5464" w:rsidRDefault="00594BB3" w:rsidP="00D06EFA">
            <w:pPr>
              <w:numPr>
                <w:ilvl w:val="0"/>
                <w:numId w:val="28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1D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Стулья детские</w:t>
            </w:r>
          </w:p>
          <w:p w:rsidR="00594BB3" w:rsidRPr="001D5464" w:rsidRDefault="00594BB3" w:rsidP="00D06EFA">
            <w:pPr>
              <w:numPr>
                <w:ilvl w:val="0"/>
                <w:numId w:val="28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1D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Стул для педагога</w:t>
            </w:r>
          </w:p>
          <w:p w:rsidR="00594BB3" w:rsidRPr="001D5464" w:rsidRDefault="00594BB3" w:rsidP="00D06EFA">
            <w:pPr>
              <w:numPr>
                <w:ilvl w:val="0"/>
                <w:numId w:val="28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1D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Круглый столик </w:t>
            </w:r>
          </w:p>
          <w:p w:rsidR="00594BB3" w:rsidRPr="001D5464" w:rsidRDefault="00594BB3" w:rsidP="00D06EFA">
            <w:pPr>
              <w:numPr>
                <w:ilvl w:val="0"/>
                <w:numId w:val="28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1D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Ученическая доска</w:t>
            </w:r>
          </w:p>
          <w:p w:rsidR="00594BB3" w:rsidRPr="00594BB3" w:rsidRDefault="00594BB3" w:rsidP="00D06EFA">
            <w:pPr>
              <w:numPr>
                <w:ilvl w:val="0"/>
                <w:numId w:val="28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Ковер</w:t>
            </w:r>
          </w:p>
        </w:tc>
        <w:tc>
          <w:tcPr>
            <w:tcW w:w="2124" w:type="dxa"/>
          </w:tcPr>
          <w:p w:rsidR="00594BB3" w:rsidRDefault="00594BB3" w:rsidP="00D06EF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594BB3" w:rsidRPr="00594BB3" w:rsidRDefault="00594BB3" w:rsidP="00D06EF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br/>
              <w:t>4</w:t>
            </w:r>
            <w:r>
              <w:rPr>
                <w:b/>
                <w:sz w:val="24"/>
                <w:szCs w:val="24"/>
              </w:rPr>
              <w:br/>
              <w:t>8</w:t>
            </w:r>
            <w:r>
              <w:rPr>
                <w:b/>
                <w:sz w:val="24"/>
                <w:szCs w:val="24"/>
              </w:rPr>
              <w:br/>
              <w:t>1</w:t>
            </w:r>
            <w:r>
              <w:rPr>
                <w:b/>
                <w:sz w:val="24"/>
                <w:szCs w:val="24"/>
              </w:rPr>
              <w:br/>
              <w:t>1</w:t>
            </w:r>
            <w:r>
              <w:rPr>
                <w:b/>
                <w:sz w:val="24"/>
                <w:szCs w:val="24"/>
              </w:rPr>
              <w:br/>
              <w:t>1</w:t>
            </w:r>
            <w:r>
              <w:rPr>
                <w:b/>
                <w:sz w:val="24"/>
                <w:szCs w:val="24"/>
              </w:rPr>
              <w:br/>
              <w:t>1</w:t>
            </w:r>
            <w:r>
              <w:rPr>
                <w:b/>
                <w:sz w:val="24"/>
                <w:szCs w:val="24"/>
              </w:rPr>
              <w:br/>
            </w:r>
          </w:p>
        </w:tc>
      </w:tr>
    </w:tbl>
    <w:p w:rsidR="00EC1FD2" w:rsidRPr="008D618E" w:rsidRDefault="00EC1FD2" w:rsidP="00D06EF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3" w:name="_Toc50680002"/>
    </w:p>
    <w:p w:rsidR="00EC1FD2" w:rsidRPr="002A0D51" w:rsidRDefault="00EC1FD2" w:rsidP="00D06EFA">
      <w:pPr>
        <w:widowControl w:val="0"/>
        <w:spacing w:after="0" w:line="240" w:lineRule="auto"/>
        <w:ind w:firstLine="709"/>
        <w:jc w:val="both"/>
        <w:rPr>
          <w:strike/>
        </w:rPr>
      </w:pPr>
      <w:r w:rsidRPr="008D618E">
        <w:rPr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  <w:r w:rsidR="00DD2082" w:rsidRPr="008D618E">
        <w:rPr>
          <w:rFonts w:ascii="Times New Roman" w:hAnsi="Times New Roman" w:cs="Times New Roman"/>
          <w:b/>
          <w:sz w:val="24"/>
          <w:szCs w:val="24"/>
        </w:rPr>
        <w:t>:</w:t>
      </w:r>
      <w:bookmarkEnd w:id="23"/>
      <w:r w:rsidR="008C297C" w:rsidRPr="008D61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1FD2" w:rsidRPr="008D618E" w:rsidRDefault="00EC1FD2" w:rsidP="00D06E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18E">
        <w:rPr>
          <w:rFonts w:ascii="Times New Roman" w:hAnsi="Times New Roman" w:cs="Times New Roman"/>
          <w:b/>
          <w:sz w:val="24"/>
          <w:szCs w:val="24"/>
        </w:rPr>
        <w:t>Кадровое обеспечение:</w:t>
      </w:r>
      <w:r w:rsidRPr="008D618E">
        <w:rPr>
          <w:rFonts w:ascii="Times New Roman" w:hAnsi="Times New Roman" w:cs="Times New Roman"/>
          <w:sz w:val="24"/>
          <w:szCs w:val="24"/>
        </w:rPr>
        <w:t xml:space="preserve">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</w:t>
      </w:r>
      <w:r w:rsidRPr="008D618E">
        <w:rPr>
          <w:rFonts w:ascii="Times New Roman" w:hAnsi="Times New Roman" w:cs="Times New Roman"/>
          <w:spacing w:val="-15"/>
          <w:sz w:val="24"/>
          <w:szCs w:val="24"/>
        </w:rPr>
        <w:t xml:space="preserve">и </w:t>
      </w:r>
      <w:r w:rsidRPr="008D618E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8C297C" w:rsidRPr="008D618E" w:rsidRDefault="008C297C" w:rsidP="00D06E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64B" w:rsidRPr="00E94EC1" w:rsidRDefault="00DF211F" w:rsidP="00D06EFA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4" w:name="_Toc103611105"/>
      <w:r w:rsidRPr="00E94EC1">
        <w:rPr>
          <w:rFonts w:ascii="Times New Roman" w:hAnsi="Times New Roman" w:cs="Times New Roman"/>
          <w:b/>
          <w:sz w:val="24"/>
          <w:szCs w:val="24"/>
        </w:rPr>
        <w:t>Формы аттестации</w:t>
      </w:r>
      <w:bookmarkEnd w:id="24"/>
    </w:p>
    <w:p w:rsidR="002A0D51" w:rsidRDefault="00BF764B" w:rsidP="00D06EFA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BF764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Используются итоговый и текущий контроль. Текущий контроль осуществляется посредством наблюдения за деятельностью учащихся на каждом занятии</w:t>
      </w:r>
      <w:r w:rsidR="002A0D5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.</w:t>
      </w:r>
    </w:p>
    <w:p w:rsidR="00300187" w:rsidRPr="00BD545E" w:rsidRDefault="00300187" w:rsidP="00D06E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D54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Итоговый контроль включает вводную, промежуточную, итоговую диагностику: </w:t>
      </w:r>
    </w:p>
    <w:p w:rsidR="00300187" w:rsidRPr="00BD545E" w:rsidRDefault="00300187" w:rsidP="00D06EFA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D54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вводная диагностика – определение начального уровня подготовки учащихся, имеющихся у них знаний, умений и навыков, связанных с предстоящей деятельностью;</w:t>
      </w:r>
    </w:p>
    <w:p w:rsidR="00300187" w:rsidRPr="00BD545E" w:rsidRDefault="00300187" w:rsidP="00D06EFA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D54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промежуточная диагностика – подведение промежуточных итогов обучения, оценка успешности продвижения;</w:t>
      </w:r>
    </w:p>
    <w:p w:rsidR="00300187" w:rsidRPr="00BD545E" w:rsidRDefault="00300187" w:rsidP="00D06EFA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D54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итоговая диагностика – проводится по завершению п</w:t>
      </w:r>
      <w:r w:rsidR="004B3D3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рограммы в конце учебного года.</w:t>
      </w:r>
    </w:p>
    <w:p w:rsidR="002A0D51" w:rsidRDefault="00300187" w:rsidP="00D06EF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D54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Формами проведения диагностики являются инсценировки, выступления в праздничных мероприятиях, участие учащихся в игре-драматизации</w:t>
      </w:r>
      <w:r w:rsidR="002A0D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F764B" w:rsidRPr="00AA47D9" w:rsidRDefault="00BF764B" w:rsidP="00D06EF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47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подведении итогов реализации программы заполняется индивидуальная диагностическая карта, в которой отслеживается качество освоения программы каждым учащимся.</w:t>
      </w:r>
    </w:p>
    <w:p w:rsidR="008C297C" w:rsidRPr="00363972" w:rsidRDefault="00DF211F" w:rsidP="00D06E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8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03DF" w:rsidRPr="0069481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Формы промежуточной аттестации и аттестации по завершению освоения содержания программы</w:t>
      </w:r>
      <w:r w:rsidR="00D203DF" w:rsidRPr="008D618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="00D203DF" w:rsidRPr="008D618E">
        <w:rPr>
          <w:rFonts w:ascii="Times New Roman" w:eastAsia="Batang" w:hAnsi="Times New Roman" w:cs="Times New Roman"/>
          <w:sz w:val="24"/>
          <w:szCs w:val="24"/>
          <w:lang w:eastAsia="ko-KR"/>
        </w:rPr>
        <w:t>должны обеспечить выявление соответствие полученных результатов планируемым</w:t>
      </w:r>
      <w:r w:rsidR="0036397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F764B" w:rsidRPr="00E94EC1" w:rsidRDefault="00DF211F" w:rsidP="00D06EFA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5" w:name="_Toc103611106"/>
      <w:r w:rsidRPr="00E94EC1">
        <w:rPr>
          <w:rFonts w:ascii="Times New Roman" w:hAnsi="Times New Roman" w:cs="Times New Roman"/>
          <w:b/>
          <w:sz w:val="24"/>
          <w:szCs w:val="24"/>
        </w:rPr>
        <w:lastRenderedPageBreak/>
        <w:t>Оценочные материалы</w:t>
      </w:r>
      <w:bookmarkEnd w:id="25"/>
    </w:p>
    <w:p w:rsidR="008C297C" w:rsidRPr="00363972" w:rsidRDefault="00BF764B" w:rsidP="00D06E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179">
        <w:rPr>
          <w:rFonts w:ascii="Times New Roman" w:hAnsi="Times New Roman" w:cs="Times New Roman"/>
          <w:sz w:val="24"/>
          <w:szCs w:val="24"/>
        </w:rPr>
        <w:t xml:space="preserve">Оценивание </w:t>
      </w:r>
      <w:r w:rsidR="00AA47D9">
        <w:rPr>
          <w:rFonts w:ascii="Times New Roman" w:hAnsi="Times New Roman" w:cs="Times New Roman"/>
          <w:sz w:val="24"/>
          <w:szCs w:val="24"/>
        </w:rPr>
        <w:t xml:space="preserve">качества обучения </w:t>
      </w:r>
      <w:r w:rsidRPr="00D55179">
        <w:rPr>
          <w:rFonts w:ascii="Times New Roman" w:hAnsi="Times New Roman" w:cs="Times New Roman"/>
          <w:sz w:val="24"/>
          <w:szCs w:val="24"/>
        </w:rPr>
        <w:t xml:space="preserve">происходит посредством </w:t>
      </w:r>
      <w:r w:rsidR="00957BF2">
        <w:rPr>
          <w:rFonts w:ascii="Times New Roman" w:hAnsi="Times New Roman" w:cs="Times New Roman"/>
          <w:sz w:val="24"/>
          <w:szCs w:val="24"/>
        </w:rPr>
        <w:t xml:space="preserve">выполнения тестовых заданий, а также наблюдения </w:t>
      </w:r>
      <w:r w:rsidRPr="00D55179">
        <w:rPr>
          <w:rFonts w:ascii="Times New Roman" w:hAnsi="Times New Roman" w:cs="Times New Roman"/>
          <w:sz w:val="24"/>
          <w:szCs w:val="24"/>
        </w:rPr>
        <w:t xml:space="preserve">за </w:t>
      </w:r>
      <w:r w:rsidR="00957BF2">
        <w:rPr>
          <w:rFonts w:ascii="Times New Roman" w:hAnsi="Times New Roman" w:cs="Times New Roman"/>
          <w:sz w:val="24"/>
          <w:szCs w:val="24"/>
        </w:rPr>
        <w:t>активностью учащегося в п</w:t>
      </w:r>
      <w:r w:rsidR="004B3D36">
        <w:rPr>
          <w:rFonts w:ascii="Times New Roman" w:hAnsi="Times New Roman" w:cs="Times New Roman"/>
          <w:sz w:val="24"/>
          <w:szCs w:val="24"/>
        </w:rPr>
        <w:t xml:space="preserve">роцессе занятий и выступлений. </w:t>
      </w:r>
      <w:r w:rsidR="00B40C5B" w:rsidRPr="00AA47D9">
        <w:rPr>
          <w:rFonts w:ascii="Times New Roman" w:hAnsi="Times New Roman" w:cs="Times New Roman"/>
          <w:sz w:val="24"/>
          <w:szCs w:val="24"/>
        </w:rPr>
        <w:t xml:space="preserve">Оценочные материалы </w:t>
      </w:r>
      <w:r w:rsidR="00AA47D9" w:rsidRPr="00AA47D9">
        <w:rPr>
          <w:rFonts w:ascii="Times New Roman" w:hAnsi="Times New Roman" w:cs="Times New Roman"/>
          <w:sz w:val="24"/>
          <w:szCs w:val="24"/>
        </w:rPr>
        <w:t>соответствуют</w:t>
      </w:r>
      <w:r w:rsidR="00B40C5B" w:rsidRPr="00AA47D9">
        <w:rPr>
          <w:rFonts w:ascii="Times New Roman" w:hAnsi="Times New Roman" w:cs="Times New Roman"/>
          <w:sz w:val="24"/>
          <w:szCs w:val="24"/>
        </w:rPr>
        <w:t xml:space="preserve"> указанной в</w:t>
      </w:r>
      <w:r w:rsidR="00AA47D9" w:rsidRPr="00AA47D9">
        <w:rPr>
          <w:rFonts w:ascii="Times New Roman" w:hAnsi="Times New Roman" w:cs="Times New Roman"/>
          <w:sz w:val="24"/>
          <w:szCs w:val="24"/>
        </w:rPr>
        <w:t xml:space="preserve"> программе форме </w:t>
      </w:r>
      <w:r w:rsidR="00B40C5B" w:rsidRPr="00AA47D9">
        <w:rPr>
          <w:rFonts w:ascii="Times New Roman" w:hAnsi="Times New Roman" w:cs="Times New Roman"/>
          <w:sz w:val="24"/>
          <w:szCs w:val="24"/>
        </w:rPr>
        <w:t>контроля.</w:t>
      </w:r>
    </w:p>
    <w:p w:rsidR="001F0144" w:rsidRPr="00694811" w:rsidRDefault="001F0144" w:rsidP="00D06E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 w:bidi="ru-RU"/>
        </w:rPr>
      </w:pPr>
      <w:r w:rsidRPr="00694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 w:bidi="ru-RU"/>
        </w:rPr>
        <w:t>Диагностическая карта</w:t>
      </w:r>
    </w:p>
    <w:p w:rsidR="001F0144" w:rsidRPr="008D7B0E" w:rsidRDefault="001F0144" w:rsidP="00D06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W w:w="5267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9"/>
        <w:gridCol w:w="1923"/>
        <w:gridCol w:w="585"/>
        <w:gridCol w:w="536"/>
        <w:gridCol w:w="448"/>
        <w:gridCol w:w="554"/>
        <w:gridCol w:w="556"/>
        <w:gridCol w:w="546"/>
        <w:gridCol w:w="604"/>
        <w:gridCol w:w="600"/>
        <w:gridCol w:w="608"/>
        <w:gridCol w:w="2701"/>
      </w:tblGrid>
      <w:tr w:rsidR="00164B1E" w:rsidRPr="008D7B0E" w:rsidTr="00164B1E">
        <w:trPr>
          <w:trHeight w:val="373"/>
        </w:trPr>
        <w:tc>
          <w:tcPr>
            <w:tcW w:w="346" w:type="pct"/>
            <w:vMerge w:val="restart"/>
          </w:tcPr>
          <w:p w:rsidR="001F0144" w:rsidRPr="008D7B0E" w:rsidRDefault="001F0144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7B0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</w:p>
          <w:p w:rsidR="001F0144" w:rsidRPr="008D7B0E" w:rsidRDefault="001F0144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7B0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926" w:type="pct"/>
            <w:vMerge w:val="restart"/>
          </w:tcPr>
          <w:p w:rsidR="001F0144" w:rsidRPr="008D7B0E" w:rsidRDefault="001F0144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7B0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Фамилия, имя учащегося </w:t>
            </w:r>
          </w:p>
        </w:tc>
        <w:tc>
          <w:tcPr>
            <w:tcW w:w="2427" w:type="pct"/>
            <w:gridSpan w:val="9"/>
          </w:tcPr>
          <w:p w:rsidR="001F0144" w:rsidRPr="008D7B0E" w:rsidRDefault="001F0144" w:rsidP="00D06E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7B0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Показатели усвоения программы</w:t>
            </w:r>
          </w:p>
        </w:tc>
        <w:tc>
          <w:tcPr>
            <w:tcW w:w="1301" w:type="pct"/>
          </w:tcPr>
          <w:p w:rsidR="001F0144" w:rsidRPr="008D7B0E" w:rsidRDefault="001F0144" w:rsidP="00D06E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7B0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Общий уровень освоения </w:t>
            </w:r>
            <w:r w:rsidRPr="00164B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  <w:r w:rsidRPr="008D7B0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164B1E" w:rsidRPr="008D7B0E" w:rsidTr="00164B1E">
        <w:trPr>
          <w:trHeight w:val="64"/>
        </w:trPr>
        <w:tc>
          <w:tcPr>
            <w:tcW w:w="346" w:type="pct"/>
            <w:vMerge/>
          </w:tcPr>
          <w:p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26" w:type="pct"/>
            <w:vMerge/>
          </w:tcPr>
          <w:p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" w:type="pct"/>
            <w:gridSpan w:val="3"/>
            <w:tcBorders>
              <w:right w:val="single" w:sz="4" w:space="0" w:color="auto"/>
            </w:tcBorders>
          </w:tcPr>
          <w:p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ind w:left="-1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7B0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Речевая культура</w:t>
            </w:r>
          </w:p>
        </w:tc>
        <w:tc>
          <w:tcPr>
            <w:tcW w:w="798" w:type="pct"/>
            <w:gridSpan w:val="3"/>
            <w:tcBorders>
              <w:left w:val="single" w:sz="4" w:space="0" w:color="auto"/>
            </w:tcBorders>
          </w:tcPr>
          <w:p w:rsidR="00164B1E" w:rsidRPr="00164B1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4B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Эмоционально-образное развитие</w:t>
            </w:r>
          </w:p>
        </w:tc>
        <w:tc>
          <w:tcPr>
            <w:tcW w:w="873" w:type="pct"/>
            <w:gridSpan w:val="3"/>
            <w:tcBorders>
              <w:right w:val="single" w:sz="4" w:space="0" w:color="auto"/>
            </w:tcBorders>
          </w:tcPr>
          <w:p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4B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Основы </w:t>
            </w:r>
            <w:r w:rsidR="00A318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театральной </w:t>
            </w:r>
            <w:r w:rsidRPr="00164B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</w:t>
            </w:r>
          </w:p>
        </w:tc>
        <w:tc>
          <w:tcPr>
            <w:tcW w:w="1301" w:type="pct"/>
          </w:tcPr>
          <w:p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64B1E" w:rsidRPr="008D7B0E" w:rsidTr="00164B1E">
        <w:trPr>
          <w:trHeight w:val="290"/>
        </w:trPr>
        <w:tc>
          <w:tcPr>
            <w:tcW w:w="346" w:type="pct"/>
            <w:vMerge/>
          </w:tcPr>
          <w:p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26" w:type="pct"/>
            <w:vMerge/>
          </w:tcPr>
          <w:p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7B0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7B0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7B0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267" w:type="pct"/>
            <w:tcBorders>
              <w:left w:val="single" w:sz="4" w:space="0" w:color="auto"/>
            </w:tcBorders>
          </w:tcPr>
          <w:p w:rsidR="00164B1E" w:rsidRPr="00164B1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4B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164B1E" w:rsidRPr="00164B1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4B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263" w:type="pct"/>
            <w:tcBorders>
              <w:left w:val="single" w:sz="4" w:space="0" w:color="auto"/>
            </w:tcBorders>
          </w:tcPr>
          <w:p w:rsidR="00164B1E" w:rsidRPr="00164B1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4B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1301" w:type="pct"/>
          </w:tcPr>
          <w:p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64B1E" w:rsidRPr="008D7B0E" w:rsidTr="00164B1E">
        <w:trPr>
          <w:trHeight w:val="300"/>
        </w:trPr>
        <w:tc>
          <w:tcPr>
            <w:tcW w:w="346" w:type="pct"/>
          </w:tcPr>
          <w:p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26" w:type="pct"/>
          </w:tcPr>
          <w:p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7" w:type="pct"/>
            <w:tcBorders>
              <w:left w:val="single" w:sz="4" w:space="0" w:color="auto"/>
            </w:tcBorders>
          </w:tcPr>
          <w:p w:rsidR="00164B1E" w:rsidRPr="00164B1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164B1E" w:rsidRPr="00164B1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</w:tcPr>
          <w:p w:rsidR="00164B1E" w:rsidRPr="00164B1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01" w:type="pct"/>
            <w:tcBorders>
              <w:left w:val="single" w:sz="4" w:space="0" w:color="auto"/>
            </w:tcBorders>
          </w:tcPr>
          <w:p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64B1E" w:rsidRPr="008D7B0E" w:rsidTr="00164B1E">
        <w:trPr>
          <w:trHeight w:val="313"/>
        </w:trPr>
        <w:tc>
          <w:tcPr>
            <w:tcW w:w="346" w:type="pct"/>
          </w:tcPr>
          <w:p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26" w:type="pct"/>
          </w:tcPr>
          <w:p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7" w:type="pct"/>
            <w:tcBorders>
              <w:left w:val="single" w:sz="4" w:space="0" w:color="auto"/>
            </w:tcBorders>
          </w:tcPr>
          <w:p w:rsidR="00164B1E" w:rsidRPr="00164B1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164B1E" w:rsidRPr="00164B1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</w:tcPr>
          <w:p w:rsidR="00164B1E" w:rsidRPr="00164B1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01" w:type="pct"/>
            <w:tcBorders>
              <w:left w:val="single" w:sz="4" w:space="0" w:color="auto"/>
            </w:tcBorders>
          </w:tcPr>
          <w:p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64B1E" w:rsidRPr="008D7B0E" w:rsidTr="00164B1E">
        <w:trPr>
          <w:trHeight w:val="300"/>
        </w:trPr>
        <w:tc>
          <w:tcPr>
            <w:tcW w:w="346" w:type="pct"/>
          </w:tcPr>
          <w:p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26" w:type="pct"/>
          </w:tcPr>
          <w:p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7" w:type="pct"/>
            <w:tcBorders>
              <w:left w:val="single" w:sz="4" w:space="0" w:color="auto"/>
            </w:tcBorders>
          </w:tcPr>
          <w:p w:rsidR="00164B1E" w:rsidRPr="00164B1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164B1E" w:rsidRPr="00164B1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</w:tcPr>
          <w:p w:rsidR="00164B1E" w:rsidRPr="00164B1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01" w:type="pct"/>
            <w:tcBorders>
              <w:left w:val="single" w:sz="4" w:space="0" w:color="auto"/>
            </w:tcBorders>
          </w:tcPr>
          <w:p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64B1E" w:rsidRPr="008D7B0E" w:rsidTr="00164B1E">
        <w:trPr>
          <w:trHeight w:val="313"/>
        </w:trPr>
        <w:tc>
          <w:tcPr>
            <w:tcW w:w="346" w:type="pct"/>
          </w:tcPr>
          <w:p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26" w:type="pct"/>
          </w:tcPr>
          <w:p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7" w:type="pct"/>
            <w:tcBorders>
              <w:left w:val="single" w:sz="4" w:space="0" w:color="auto"/>
            </w:tcBorders>
          </w:tcPr>
          <w:p w:rsidR="00164B1E" w:rsidRPr="00164B1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164B1E" w:rsidRPr="00164B1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</w:tcPr>
          <w:p w:rsidR="00164B1E" w:rsidRPr="00164B1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01" w:type="pct"/>
            <w:tcBorders>
              <w:left w:val="single" w:sz="4" w:space="0" w:color="auto"/>
            </w:tcBorders>
          </w:tcPr>
          <w:p w:rsidR="00164B1E" w:rsidRPr="008D7B0E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164B1E" w:rsidRPr="008D7B0E" w:rsidRDefault="003C77E3" w:rsidP="00D06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– высокий уровень усвоения</w:t>
      </w:r>
    </w:p>
    <w:p w:rsidR="00164B1E" w:rsidRPr="008D7B0E" w:rsidRDefault="003C77E3" w:rsidP="00D06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– средний уровень усвоения</w:t>
      </w:r>
    </w:p>
    <w:p w:rsidR="00164B1E" w:rsidRPr="008D7B0E" w:rsidRDefault="003C77E3" w:rsidP="00D06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 – низкий уровень усвоения</w:t>
      </w:r>
    </w:p>
    <w:p w:rsidR="00164B1E" w:rsidRPr="008D7B0E" w:rsidRDefault="00164B1E" w:rsidP="00D06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7B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Уровень усвоения определяется при наблюдении за текущей деятельностью на занятии. </w:t>
      </w:r>
    </w:p>
    <w:p w:rsidR="00164B1E" w:rsidRPr="008D7B0E" w:rsidRDefault="00164B1E" w:rsidP="00D06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7B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Проводится вводная, промежуточная, итоговая диагностики.</w:t>
      </w:r>
    </w:p>
    <w:p w:rsidR="00957BF2" w:rsidRPr="008D7B0E" w:rsidRDefault="00957BF2" w:rsidP="00D06EF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955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"/>
        <w:gridCol w:w="2999"/>
        <w:gridCol w:w="2687"/>
        <w:gridCol w:w="3715"/>
        <w:gridCol w:w="8"/>
      </w:tblGrid>
      <w:tr w:rsidR="00164B1E" w:rsidRPr="008D7B0E" w:rsidTr="00D06EFA">
        <w:trPr>
          <w:gridAfter w:val="1"/>
          <w:wAfter w:w="8" w:type="dxa"/>
          <w:trHeight w:val="538"/>
        </w:trPr>
        <w:tc>
          <w:tcPr>
            <w:tcW w:w="546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64B1E" w:rsidRPr="008D7B0E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64B1E" w:rsidRPr="008D7B0E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7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Высокий уровень:</w:t>
            </w:r>
          </w:p>
          <w:p w:rsidR="00164B1E" w:rsidRPr="008D7B0E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7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687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64B1E" w:rsidRPr="008D7B0E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7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 уровень:</w:t>
            </w:r>
          </w:p>
          <w:p w:rsidR="00164B1E" w:rsidRPr="008D7B0E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7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3715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64B1E" w:rsidRPr="008D7B0E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7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Низкий уровень:</w:t>
            </w:r>
          </w:p>
          <w:p w:rsidR="00164B1E" w:rsidRPr="008D7B0E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7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164B1E" w:rsidRPr="008D7B0E" w:rsidTr="00D06EFA">
        <w:trPr>
          <w:trHeight w:val="269"/>
        </w:trPr>
        <w:tc>
          <w:tcPr>
            <w:tcW w:w="9955" w:type="dxa"/>
            <w:gridSpan w:val="5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64B1E" w:rsidRPr="00694811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81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Речевая культура</w:t>
            </w:r>
          </w:p>
        </w:tc>
      </w:tr>
      <w:tr w:rsidR="00164B1E" w:rsidRPr="008D7B0E" w:rsidTr="00D06EFA">
        <w:trPr>
          <w:gridAfter w:val="1"/>
          <w:wAfter w:w="8" w:type="dxa"/>
          <w:trHeight w:val="1092"/>
        </w:trPr>
        <w:tc>
          <w:tcPr>
            <w:tcW w:w="546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64B1E" w:rsidRPr="008D7B0E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9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64B1E" w:rsidRPr="000D6356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главную идею литературного произведения, поясняет свое высказывание</w:t>
            </w:r>
          </w:p>
        </w:tc>
        <w:tc>
          <w:tcPr>
            <w:tcW w:w="2687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64B1E" w:rsidRPr="000D6356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главную идею литературного произведения</w:t>
            </w:r>
            <w:r w:rsidR="000D6356" w:rsidRPr="000D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отвечает на вопросы педагога</w:t>
            </w:r>
          </w:p>
        </w:tc>
        <w:tc>
          <w:tcPr>
            <w:tcW w:w="3715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64B1E" w:rsidRPr="000D6356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содержание произведения</w:t>
            </w:r>
            <w:r w:rsidR="000D6356" w:rsidRPr="000D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отвечает на вопросы педагога</w:t>
            </w:r>
          </w:p>
        </w:tc>
      </w:tr>
      <w:tr w:rsidR="00164B1E" w:rsidRPr="008D7B0E" w:rsidTr="00D06EFA">
        <w:trPr>
          <w:gridAfter w:val="1"/>
          <w:wAfter w:w="8" w:type="dxa"/>
          <w:trHeight w:val="822"/>
        </w:trPr>
        <w:tc>
          <w:tcPr>
            <w:tcW w:w="546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64B1E" w:rsidRPr="008D7B0E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99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64B1E" w:rsidRPr="0097035B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 подробные словесные характеристики главных и второстепенных героев</w:t>
            </w:r>
          </w:p>
        </w:tc>
        <w:tc>
          <w:tcPr>
            <w:tcW w:w="2687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64B1E" w:rsidRPr="0097035B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 словесные характеристики главных и второстепенных героев</w:t>
            </w:r>
          </w:p>
        </w:tc>
        <w:tc>
          <w:tcPr>
            <w:tcW w:w="3715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64B1E" w:rsidRPr="0097035B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Различает главных и второстепенных героев</w:t>
            </w:r>
          </w:p>
        </w:tc>
      </w:tr>
      <w:tr w:rsidR="00164B1E" w:rsidRPr="008D7B0E" w:rsidTr="00D06EFA">
        <w:trPr>
          <w:trHeight w:val="269"/>
        </w:trPr>
        <w:tc>
          <w:tcPr>
            <w:tcW w:w="9955" w:type="dxa"/>
            <w:gridSpan w:val="5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64B1E" w:rsidRPr="00694811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81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Эмоционально-образное развитие</w:t>
            </w:r>
          </w:p>
        </w:tc>
      </w:tr>
      <w:tr w:rsidR="00164B1E" w:rsidRPr="008D7B0E" w:rsidTr="00D06EFA">
        <w:trPr>
          <w:gridAfter w:val="1"/>
          <w:wAfter w:w="8" w:type="dxa"/>
          <w:trHeight w:val="807"/>
        </w:trPr>
        <w:tc>
          <w:tcPr>
            <w:tcW w:w="546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64B1E" w:rsidRPr="008D7B0E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164B1E" w:rsidRPr="008D7B0E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 применяет в инсценировках знания о различных эмоциональных состояниях и характере героев; импровизирует, исполь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зуя различные образные средства</w:t>
            </w:r>
            <w:hyperlink r:id="rId10" w:history="1"/>
          </w:p>
        </w:tc>
        <w:tc>
          <w:tcPr>
            <w:tcW w:w="2687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164B1E" w:rsidRPr="008D7B0E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Различает эмоциональные состояния героя и может их продемонстрировать, использ</w:t>
            </w:r>
            <w:r w:rsidR="003C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уя мимику, жест, позу, движение</w:t>
            </w:r>
          </w:p>
        </w:tc>
        <w:tc>
          <w:tcPr>
            <w:tcW w:w="3715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164B1E" w:rsidRPr="008D7B0E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Различает эмоциональные состояния героя, но затрудняется их продемонстрировать средствами мимики, жеста, движения</w:t>
            </w:r>
          </w:p>
        </w:tc>
      </w:tr>
      <w:tr w:rsidR="00164B1E" w:rsidRPr="008D7B0E" w:rsidTr="00D06EFA">
        <w:trPr>
          <w:trHeight w:val="269"/>
        </w:trPr>
        <w:tc>
          <w:tcPr>
            <w:tcW w:w="9955" w:type="dxa"/>
            <w:gridSpan w:val="5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164B1E" w:rsidRPr="00694811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81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3. </w:t>
            </w:r>
            <w:bookmarkStart w:id="26" w:name="_Hlk103590241"/>
            <w:r w:rsidR="005C569A" w:rsidRPr="0069481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Основы коллективной творческой деятельности</w:t>
            </w:r>
            <w:bookmarkEnd w:id="26"/>
          </w:p>
        </w:tc>
      </w:tr>
      <w:tr w:rsidR="005C569A" w:rsidRPr="008D7B0E" w:rsidTr="00D06EFA">
        <w:trPr>
          <w:gridAfter w:val="1"/>
          <w:wAfter w:w="8" w:type="dxa"/>
          <w:trHeight w:val="1930"/>
        </w:trPr>
        <w:tc>
          <w:tcPr>
            <w:tcW w:w="546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C569A" w:rsidRPr="008D7B0E" w:rsidRDefault="005C569A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5C569A" w:rsidRPr="008D7B0E" w:rsidRDefault="005C569A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инициативу в работе в команде, согласовывает действия с партнерами; проявляет творческую активность на всех этапах работы над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инсценировкой</w:t>
            </w:r>
          </w:p>
        </w:tc>
        <w:tc>
          <w:tcPr>
            <w:tcW w:w="2687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5C569A" w:rsidRPr="008D7B0E" w:rsidRDefault="005C569A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Согласовывает действия с партнерами в планировании коллективной деятельности</w:t>
            </w:r>
          </w:p>
        </w:tc>
        <w:tc>
          <w:tcPr>
            <w:tcW w:w="3715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5C569A" w:rsidRPr="008D7B0E" w:rsidRDefault="005C569A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Пассивен на всех этапах работы над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инсценировкой</w:t>
            </w:r>
            <w:r w:rsidRPr="008D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выполняет действия под руководством педагога</w:t>
            </w:r>
          </w:p>
        </w:tc>
      </w:tr>
    </w:tbl>
    <w:p w:rsidR="002A0D51" w:rsidRDefault="002A0D51" w:rsidP="00D06EF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6EFA" w:rsidRDefault="00D06EF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957BF2" w:rsidRPr="008D7B0E" w:rsidRDefault="00957BF2" w:rsidP="00D06EF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7B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Вводная диагностика</w:t>
      </w:r>
    </w:p>
    <w:p w:rsidR="00957BF2" w:rsidRPr="00694811" w:rsidRDefault="00700BD9" w:rsidP="00D06EF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69481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Собеседование</w:t>
      </w:r>
    </w:p>
    <w:p w:rsidR="00957BF2" w:rsidRPr="008D7B0E" w:rsidRDefault="00957BF2" w:rsidP="00D06EF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7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</w:t>
      </w:r>
      <w:r w:rsidR="00DA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предлагается надеть перчатку М</w:t>
      </w:r>
      <w:r w:rsidRPr="008D7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ышки и поиграть с педагогом, </w:t>
      </w:r>
      <w:r w:rsidR="00DA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выступает в роли К</w:t>
      </w:r>
      <w:r w:rsidRPr="008D7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ота.</w:t>
      </w:r>
    </w:p>
    <w:p w:rsidR="00957BF2" w:rsidRPr="008D7B0E" w:rsidRDefault="00957BF2" w:rsidP="00D06EF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ответить на вопросы:</w:t>
      </w:r>
    </w:p>
    <w:p w:rsidR="00957BF2" w:rsidRPr="008D7B0E" w:rsidRDefault="00957BF2" w:rsidP="00D06EF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Мышка, из какой ты сказки прибежала?</w:t>
      </w:r>
    </w:p>
    <w:p w:rsidR="00957BF2" w:rsidRPr="008D7B0E" w:rsidRDefault="00957BF2" w:rsidP="00D06EF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Мышка, в какой сказке ты хочешь жить? С кем хочешь дружить? Опиши их.</w:t>
      </w:r>
    </w:p>
    <w:p w:rsidR="004B3D36" w:rsidRDefault="00957BF2" w:rsidP="00D06EF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B3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Мышка, какое у тебя настроение?</w:t>
      </w:r>
    </w:p>
    <w:p w:rsidR="00694811" w:rsidRDefault="00694811" w:rsidP="00D06EF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7BF2" w:rsidRPr="008D7B0E" w:rsidRDefault="00957BF2" w:rsidP="00D06EF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7B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Промежуточная диагностика</w:t>
      </w:r>
    </w:p>
    <w:p w:rsidR="00957BF2" w:rsidRPr="00694811" w:rsidRDefault="00957BF2" w:rsidP="00D06EF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69481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Инсценировка по сказке «Теремок»</w:t>
      </w:r>
    </w:p>
    <w:p w:rsidR="00957BF2" w:rsidRPr="00BD545E" w:rsidRDefault="00957BF2" w:rsidP="00D06EF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проведения.</w:t>
      </w:r>
    </w:p>
    <w:p w:rsidR="00957BF2" w:rsidRPr="00BD545E" w:rsidRDefault="00957BF2" w:rsidP="00D06EF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 детям приходит грустный Петрушка и просит ребят помочь ему. Он работает в кукольном театре. К ним в театр приедут малыши; а все артисты-куклы на гастролях. Надо помочь разыграть ска</w:t>
      </w:r>
      <w:r w:rsidR="00CF7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зку малышам.</w:t>
      </w:r>
    </w:p>
    <w:p w:rsidR="00957BF2" w:rsidRPr="00BD545E" w:rsidRDefault="00957BF2" w:rsidP="00D06EF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Педагог помогает по иллюстрациям вспомнить содержание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сказки. </w:t>
      </w:r>
      <w:r w:rsidRPr="00BD5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Показывается иллюстрация, на которой изображена кульминация, и предлагаются вопросы: «Расскажите, что было до этого?», «Что будет потом?» </w:t>
      </w:r>
      <w:r w:rsidR="009B1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Учащийся отвечает </w:t>
      </w:r>
      <w:r w:rsidRPr="00BD5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вопрос</w:t>
      </w:r>
      <w:r w:rsidR="009B1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D5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лица героев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сказки.</w:t>
      </w:r>
    </w:p>
    <w:p w:rsidR="00727403" w:rsidRPr="00727403" w:rsidRDefault="00957BF2" w:rsidP="00D06EF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274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7403" w:rsidRPr="00727403">
        <w:rPr>
          <w:rFonts w:ascii="Times New Roman" w:eastAsia="Calibri" w:hAnsi="Times New Roman" w:cs="Times New Roman"/>
          <w:sz w:val="24"/>
          <w:szCs w:val="24"/>
        </w:rPr>
        <w:t>Петрушка предлагает детям превратиться в героев этой сказки и изобразить движениями и словами, как им весело живется в теремке</w:t>
      </w:r>
      <w:r w:rsidR="00727403">
        <w:rPr>
          <w:rFonts w:ascii="Times New Roman" w:eastAsia="Calibri" w:hAnsi="Times New Roman" w:cs="Times New Roman"/>
          <w:sz w:val="24"/>
          <w:szCs w:val="24"/>
        </w:rPr>
        <w:t>.</w:t>
      </w:r>
      <w:r w:rsidR="00727403" w:rsidRPr="00727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7403" w:rsidRPr="00BD5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распределяет роли.</w:t>
      </w:r>
    </w:p>
    <w:p w:rsidR="00957BF2" w:rsidRPr="004B3D36" w:rsidRDefault="00957BF2" w:rsidP="00D06EF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Учащиеся показывают инсценировку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сказке</w:t>
      </w:r>
      <w:r w:rsidR="00700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BD9" w:rsidRPr="00700BD9">
        <w:rPr>
          <w:rFonts w:ascii="Times New Roman" w:hAnsi="Times New Roman" w:cs="Times New Roman"/>
          <w:sz w:val="24"/>
          <w:szCs w:val="24"/>
        </w:rPr>
        <w:t>«Теремок»</w:t>
      </w:r>
      <w:r w:rsidR="003C77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4811" w:rsidRDefault="00694811" w:rsidP="00D06EF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427" w:rsidRPr="00694811" w:rsidRDefault="00594427" w:rsidP="00D06EF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4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диагностика</w:t>
      </w:r>
    </w:p>
    <w:p w:rsidR="00727403" w:rsidRPr="00F670BF" w:rsidRDefault="00594427" w:rsidP="00D06EFA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0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Викторина «Герои любимых сказо</w:t>
      </w:r>
      <w:r w:rsidR="00694811" w:rsidRPr="00F670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</w:t>
      </w:r>
      <w:r w:rsidRPr="00F67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727403" w:rsidRPr="00F670BF">
        <w:rPr>
          <w:rFonts w:ascii="Times New Roman" w:hAnsi="Times New Roman" w:cs="Times New Roman"/>
          <w:b/>
          <w:sz w:val="24"/>
          <w:szCs w:val="24"/>
        </w:rPr>
        <w:br/>
      </w:r>
      <w:r w:rsidR="00727403" w:rsidRPr="00F670BF">
        <w:rPr>
          <w:rFonts w:ascii="Times New Roman" w:eastAsia="Calibri" w:hAnsi="Times New Roman" w:cs="Times New Roman"/>
          <w:i/>
          <w:sz w:val="24"/>
          <w:szCs w:val="24"/>
        </w:rPr>
        <w:t xml:space="preserve">В гости к детям приходит кукла </w:t>
      </w:r>
      <w:r w:rsidR="00727403" w:rsidRPr="00F67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Петрушка</w:t>
      </w:r>
    </w:p>
    <w:p w:rsidR="00727403" w:rsidRPr="00F670BF" w:rsidRDefault="004B3D36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0BF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9B1B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27403" w:rsidRPr="00F670BF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="009B1BC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727403" w:rsidRPr="00F670BF">
        <w:rPr>
          <w:rFonts w:ascii="Times New Roman" w:eastAsia="Calibri" w:hAnsi="Times New Roman" w:cs="Times New Roman"/>
          <w:sz w:val="24"/>
          <w:szCs w:val="24"/>
        </w:rPr>
        <w:t>веселая игрушка, называюсь я Петрушка</w:t>
      </w:r>
    </w:p>
    <w:p w:rsidR="00727403" w:rsidRPr="00F670BF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ступенькою ступенька – станет лесенка,</w:t>
      </w:r>
    </w:p>
    <w:p w:rsidR="00727403" w:rsidRPr="00F670BF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к слову ставь складенько – будет песенка.</w:t>
      </w:r>
    </w:p>
    <w:p w:rsidR="00727403" w:rsidRPr="00F670BF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B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колечко на колечко – станет вязочка,</w:t>
      </w:r>
    </w:p>
    <w:p w:rsidR="00727403" w:rsidRPr="00F670BF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Сядь со мною на крылечко, слушай сказочку.</w:t>
      </w:r>
    </w:p>
    <w:p w:rsidR="00727403" w:rsidRPr="00F670BF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Сказка, сказка, к нам явись, сказка, с нами подружись!</w:t>
      </w:r>
    </w:p>
    <w:p w:rsidR="00727403" w:rsidRPr="00F670BF" w:rsidRDefault="00727403" w:rsidP="00D06EF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670BF">
        <w:rPr>
          <w:rFonts w:ascii="Times New Roman" w:eastAsia="Calibri" w:hAnsi="Times New Roman" w:cs="Times New Roman"/>
          <w:i/>
          <w:sz w:val="24"/>
          <w:szCs w:val="24"/>
        </w:rPr>
        <w:t>Петрушка загадывает загадки о сказках</w:t>
      </w:r>
    </w:p>
    <w:p w:rsidR="00727403" w:rsidRPr="00F670BF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 леса на опушке трое их живет в избушке.</w:t>
      </w:r>
    </w:p>
    <w:p w:rsidR="00727403" w:rsidRPr="00F670BF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три стула, и три кружки, три кровати, три подушки.</w:t>
      </w:r>
    </w:p>
    <w:p w:rsidR="00727403" w:rsidRPr="00F670BF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Угадай-ка без подсказки, кто герои этой сказки? </w:t>
      </w:r>
      <w:r w:rsidRPr="00F67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(«Три медведя»)</w:t>
      </w:r>
    </w:p>
    <w:p w:rsidR="00727403" w:rsidRPr="00F670BF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 в корзинке девочка у мишки за спиной,</w:t>
      </w:r>
    </w:p>
    <w:p w:rsidR="00727403" w:rsidRPr="00F670BF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сам того не ведая, несет ее домой.</w:t>
      </w:r>
    </w:p>
    <w:p w:rsidR="00727403" w:rsidRPr="00F670BF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BF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отгадал загадку? Тогда скорей ответь</w:t>
      </w:r>
    </w:p>
    <w:p w:rsidR="00727403" w:rsidRPr="00F670BF" w:rsidRDefault="00363972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Названье этой сказки</w:t>
      </w:r>
      <w:r w:rsidR="00727403" w:rsidRPr="00F6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r w:rsidR="00727403" w:rsidRPr="00F67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Маша и Медведь</w:t>
      </w:r>
      <w:r w:rsidR="00727403" w:rsidRPr="00F670BF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727403" w:rsidRPr="00F670BF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лесной опушке стояли две избушки,</w:t>
      </w:r>
    </w:p>
    <w:p w:rsidR="00727403" w:rsidRPr="00F670BF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них растаяла, одна стоит по – старому</w:t>
      </w:r>
    </w:p>
    <w:p w:rsidR="00727403" w:rsidRPr="00F670BF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7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(«Заюшкина избушка</w:t>
      </w:r>
      <w:r w:rsidRPr="00F670BF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727403" w:rsidRPr="00F670BF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0BF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Из муки он был печен, на сметане был мешен.</w:t>
      </w:r>
      <w:r w:rsidRPr="00F670BF">
        <w:rPr>
          <w:rFonts w:ascii="Times New Roman" w:eastAsia="Calibri" w:hAnsi="Times New Roman" w:cs="Times New Roman"/>
          <w:color w:val="000000"/>
          <w:sz w:val="23"/>
          <w:szCs w:val="23"/>
        </w:rPr>
        <w:br/>
      </w:r>
      <w:r w:rsidRPr="00F670BF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На окошке он студился,</w:t>
      </w:r>
      <w:r w:rsidRPr="00F670B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F670BF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по дорожке он катился.</w:t>
      </w:r>
      <w:r w:rsidRPr="00F670BF">
        <w:rPr>
          <w:rFonts w:ascii="Times New Roman" w:eastAsia="Calibri" w:hAnsi="Times New Roman" w:cs="Times New Roman"/>
          <w:color w:val="000000"/>
          <w:sz w:val="23"/>
          <w:szCs w:val="23"/>
        </w:rPr>
        <w:br/>
      </w:r>
      <w:r w:rsidRPr="00F670BF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Был он весел, был он смел</w:t>
      </w:r>
      <w:r w:rsidRPr="00F670B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F670BF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и в пути он песню пел.</w:t>
      </w:r>
      <w:r w:rsidRPr="00F670BF">
        <w:rPr>
          <w:rFonts w:ascii="Times New Roman" w:eastAsia="Calibri" w:hAnsi="Times New Roman" w:cs="Times New Roman"/>
          <w:color w:val="000000"/>
          <w:sz w:val="23"/>
          <w:szCs w:val="23"/>
        </w:rPr>
        <w:br/>
      </w:r>
      <w:r w:rsidRPr="00F670BF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Съесть его хотел зайчишка, Серый волк и бурый мишка.</w:t>
      </w:r>
      <w:r w:rsidRPr="00F670BF">
        <w:rPr>
          <w:rFonts w:ascii="Times New Roman" w:eastAsia="Calibri" w:hAnsi="Times New Roman" w:cs="Times New Roman"/>
          <w:color w:val="000000"/>
          <w:sz w:val="23"/>
          <w:szCs w:val="23"/>
        </w:rPr>
        <w:br/>
      </w:r>
      <w:r w:rsidRPr="00F670BF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А когда малыш в лесу</w:t>
      </w:r>
      <w:r w:rsidRPr="00F670B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F670BF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встретил рыжую лису,</w:t>
      </w:r>
      <w:r w:rsidRPr="00F670BF">
        <w:rPr>
          <w:rFonts w:ascii="Times New Roman" w:eastAsia="Calibri" w:hAnsi="Times New Roman" w:cs="Times New Roman"/>
          <w:color w:val="000000"/>
          <w:sz w:val="23"/>
          <w:szCs w:val="23"/>
        </w:rPr>
        <w:br/>
      </w:r>
      <w:r w:rsidRPr="00F670BF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 xml:space="preserve">От нее уйти не смог. Что за сказка? </w:t>
      </w:r>
      <w:r w:rsidRPr="00F670BF">
        <w:rPr>
          <w:rFonts w:ascii="Times New Roman" w:eastAsia="Calibri" w:hAnsi="Times New Roman" w:cs="Times New Roman"/>
          <w:color w:val="000000"/>
          <w:sz w:val="23"/>
          <w:szCs w:val="23"/>
        </w:rPr>
        <w:t>(</w:t>
      </w:r>
      <w:r w:rsidRPr="00F670BF">
        <w:rPr>
          <w:rFonts w:ascii="Times New Roman" w:eastAsia="Calibri" w:hAnsi="Times New Roman" w:cs="Times New Roman"/>
          <w:i/>
          <w:color w:val="000000"/>
          <w:sz w:val="23"/>
          <w:szCs w:val="23"/>
          <w:shd w:val="clear" w:color="auto" w:fill="FFFFFF"/>
        </w:rPr>
        <w:t>«Колобок»)</w:t>
      </w:r>
    </w:p>
    <w:p w:rsidR="00727403" w:rsidRPr="00F670BF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домике живет очень маленький народ,</w:t>
      </w:r>
    </w:p>
    <w:p w:rsidR="00727403" w:rsidRPr="00F670BF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B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Мышка, ежик и лягушка уместились все в избушке.</w:t>
      </w:r>
    </w:p>
    <w:p w:rsidR="00727403" w:rsidRPr="00F670BF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</w:t>
      </w:r>
      <w:r w:rsidR="004B3D36" w:rsidRPr="00F670BF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мишка им помог развалить их</w:t>
      </w:r>
      <w:r w:rsidRPr="00F670B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F67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Теремок.</w:t>
      </w:r>
    </w:p>
    <w:p w:rsidR="00694811" w:rsidRPr="00F670BF" w:rsidRDefault="00694811" w:rsidP="00D06EFA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D51" w:rsidRPr="00F670BF" w:rsidRDefault="00F670BF" w:rsidP="00D06EFA">
      <w:pPr>
        <w:pStyle w:val="Iauiue1"/>
        <w:widowControl w:val="0"/>
        <w:rPr>
          <w:b/>
          <w:bCs/>
          <w:i/>
          <w:iCs/>
          <w:sz w:val="24"/>
          <w:szCs w:val="24"/>
        </w:rPr>
      </w:pPr>
      <w:r w:rsidRPr="00F670BF">
        <w:rPr>
          <w:b/>
          <w:bCs/>
          <w:i/>
          <w:iCs/>
          <w:sz w:val="24"/>
          <w:szCs w:val="24"/>
        </w:rPr>
        <w:lastRenderedPageBreak/>
        <w:t>Инсценировка по с</w:t>
      </w:r>
      <w:r w:rsidR="002A0D51" w:rsidRPr="00F670BF">
        <w:rPr>
          <w:b/>
          <w:bCs/>
          <w:i/>
          <w:iCs/>
          <w:sz w:val="24"/>
          <w:szCs w:val="24"/>
        </w:rPr>
        <w:t>казк</w:t>
      </w:r>
      <w:r w:rsidRPr="00F670BF">
        <w:rPr>
          <w:b/>
          <w:bCs/>
          <w:i/>
          <w:iCs/>
          <w:sz w:val="24"/>
          <w:szCs w:val="24"/>
        </w:rPr>
        <w:t>е</w:t>
      </w:r>
      <w:r w:rsidR="002A0D51" w:rsidRPr="00F670BF">
        <w:rPr>
          <w:b/>
          <w:bCs/>
          <w:i/>
          <w:iCs/>
          <w:sz w:val="24"/>
          <w:szCs w:val="24"/>
        </w:rPr>
        <w:t xml:space="preserve"> «Муха – Цокотуха» </w:t>
      </w:r>
    </w:p>
    <w:p w:rsidR="002A0D51" w:rsidRDefault="009B1BC6" w:rsidP="00D06EFA">
      <w:pPr>
        <w:pStyle w:val="Iauiue1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Предварительная подготовка: распределение ролей; работа с речью сказочных героев; разыгрывание диалогов; отработка мизасцен </w:t>
      </w:r>
      <w:r>
        <w:rPr>
          <w:sz w:val="24"/>
          <w:szCs w:val="24"/>
          <w:lang w:bidi="ru-RU"/>
        </w:rPr>
        <w:t>«Муха и Паук», «Паук и Комар».</w:t>
      </w:r>
    </w:p>
    <w:p w:rsidR="009B1BC6" w:rsidRPr="00070283" w:rsidRDefault="009B1BC6" w:rsidP="00D06EFA">
      <w:pPr>
        <w:pStyle w:val="Iauiue1"/>
        <w:widowControl w:val="0"/>
        <w:rPr>
          <w:sz w:val="24"/>
          <w:szCs w:val="24"/>
        </w:rPr>
      </w:pPr>
      <w:r>
        <w:rPr>
          <w:sz w:val="24"/>
          <w:szCs w:val="24"/>
        </w:rPr>
        <w:t>Итог: показ сказки родителям. Педагог отмечает уровень навыков и умений учащихся</w:t>
      </w:r>
      <w:r w:rsidR="00070283">
        <w:rPr>
          <w:sz w:val="24"/>
          <w:szCs w:val="24"/>
        </w:rPr>
        <w:t xml:space="preserve">: навыки работы с куклой, речевую культуру, </w:t>
      </w:r>
      <w:r w:rsidR="00070283" w:rsidRPr="00070283">
        <w:rPr>
          <w:bCs/>
          <w:color w:val="000000"/>
          <w:sz w:val="24"/>
          <w:szCs w:val="24"/>
        </w:rPr>
        <w:t>эмоционально-образное развитие, основы коллективной творческой деятельности.</w:t>
      </w:r>
    </w:p>
    <w:p w:rsidR="009B1BC6" w:rsidRDefault="009B1BC6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11F" w:rsidRPr="00E94EC1" w:rsidRDefault="00DF211F" w:rsidP="00D06EFA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7" w:name="_Toc103611107"/>
      <w:r w:rsidRPr="00E94EC1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  <w:bookmarkEnd w:id="27"/>
    </w:p>
    <w:p w:rsidR="00694811" w:rsidRPr="008D618E" w:rsidRDefault="00694811" w:rsidP="00D06EFA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</w:p>
    <w:p w:rsidR="00700BD9" w:rsidRDefault="00700BD9" w:rsidP="00D06EFA">
      <w:pPr>
        <w:pStyle w:val="Iauiue1"/>
        <w:widowControl w:val="0"/>
        <w:ind w:firstLine="720"/>
        <w:jc w:val="center"/>
        <w:rPr>
          <w:rFonts w:eastAsia="Batang"/>
          <w:sz w:val="24"/>
          <w:szCs w:val="24"/>
          <w:lang w:eastAsia="ko-KR"/>
        </w:rPr>
      </w:pPr>
      <w:r w:rsidRPr="008D618E">
        <w:rPr>
          <w:b/>
          <w:bCs/>
          <w:sz w:val="24"/>
          <w:szCs w:val="24"/>
        </w:rPr>
        <w:t xml:space="preserve">Особенности организации </w:t>
      </w:r>
      <w:r>
        <w:rPr>
          <w:b/>
          <w:bCs/>
          <w:sz w:val="24"/>
          <w:szCs w:val="24"/>
        </w:rPr>
        <w:t>образовательной деятельности</w:t>
      </w:r>
    </w:p>
    <w:p w:rsidR="00D11677" w:rsidRDefault="00BF764B" w:rsidP="00D06E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551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Дополнительная общеобразовательная общеразвивающая программа </w:t>
      </w:r>
      <w:r w:rsidRPr="00D55179">
        <w:rPr>
          <w:rFonts w:ascii="Times New Roman" w:hAnsi="Times New Roman" w:cs="Times New Roman"/>
          <w:sz w:val="24"/>
          <w:szCs w:val="24"/>
        </w:rPr>
        <w:t>«</w:t>
      </w:r>
      <w:r w:rsidRPr="00E85C66">
        <w:rPr>
          <w:rFonts w:ascii="Times New Roman" w:hAnsi="Times New Roman" w:cs="Times New Roman"/>
          <w:sz w:val="24"/>
          <w:szCs w:val="24"/>
        </w:rPr>
        <w:t>Петрушкины сказки</w:t>
      </w:r>
      <w:r w:rsidRPr="00D55179">
        <w:rPr>
          <w:rFonts w:ascii="Times New Roman" w:hAnsi="Times New Roman" w:cs="Times New Roman"/>
          <w:sz w:val="24"/>
          <w:szCs w:val="24"/>
        </w:rPr>
        <w:t>»</w:t>
      </w:r>
      <w:r w:rsidRPr="00D551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практико-ориентирована, построена с учетом возрастных особенностей детей старшего дошкольного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младшего школьного </w:t>
      </w:r>
      <w:r w:rsidRPr="00D551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возраста. </w:t>
      </w:r>
      <w:r w:rsidR="003C77E3">
        <w:br/>
      </w:r>
      <w:r w:rsidRPr="00D551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Методика работы с детьми строится в направлении личностно-ориентированного взаимодействия с ребенком, делается акцент на активность учащихся, побуждая их к творческому отношению при выполнении заданий.</w:t>
      </w:r>
    </w:p>
    <w:p w:rsidR="00D11677" w:rsidRPr="00271BA4" w:rsidRDefault="00D11677" w:rsidP="00D06EF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летний период занятия могут быть реализованы в рамках самостоятельного освоения учащимися программы в соответствии с содержанием программы (Приложение 2). Формой контроля является летнее портфолио учащегося.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1677" w:rsidRPr="003C77E3" w:rsidRDefault="00D11677" w:rsidP="00D06EFA">
      <w:pPr>
        <w:widowControl w:val="0"/>
        <w:spacing w:line="240" w:lineRule="auto"/>
        <w:ind w:firstLine="709"/>
        <w:jc w:val="both"/>
      </w:pPr>
    </w:p>
    <w:p w:rsidR="00700BD9" w:rsidRPr="00155FB2" w:rsidRDefault="00700BD9" w:rsidP="00D06EF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5FB2">
        <w:rPr>
          <w:rFonts w:ascii="Times New Roman" w:hAnsi="Times New Roman" w:cs="Times New Roman"/>
          <w:b/>
          <w:bCs/>
          <w:sz w:val="24"/>
          <w:szCs w:val="24"/>
        </w:rPr>
        <w:t>Описание технологий и методов обучения и воспитания</w:t>
      </w:r>
    </w:p>
    <w:p w:rsidR="00BF764B" w:rsidRPr="00D55179" w:rsidRDefault="00BF764B" w:rsidP="00D06EFA">
      <w:pPr>
        <w:widowControl w:val="0"/>
        <w:tabs>
          <w:tab w:val="left" w:pos="12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5179">
        <w:rPr>
          <w:rFonts w:ascii="Times New Roman" w:hAnsi="Times New Roman" w:cs="Times New Roman"/>
          <w:sz w:val="24"/>
          <w:szCs w:val="24"/>
        </w:rPr>
        <w:t>Программа «</w:t>
      </w:r>
      <w:r w:rsidRPr="00E85C66">
        <w:rPr>
          <w:rFonts w:ascii="Times New Roman" w:hAnsi="Times New Roman" w:cs="Times New Roman"/>
          <w:sz w:val="24"/>
          <w:szCs w:val="24"/>
        </w:rPr>
        <w:t>Петрушкины сказки</w:t>
      </w:r>
      <w:r w:rsidRPr="00D55179">
        <w:rPr>
          <w:rFonts w:ascii="Times New Roman" w:hAnsi="Times New Roman" w:cs="Times New Roman"/>
          <w:sz w:val="24"/>
          <w:szCs w:val="24"/>
        </w:rPr>
        <w:t>» опирается на</w:t>
      </w:r>
      <w:r w:rsidRPr="00D551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5179">
        <w:rPr>
          <w:rFonts w:ascii="Times New Roman" w:hAnsi="Times New Roman" w:cs="Times New Roman"/>
          <w:b/>
          <w:i/>
          <w:sz w:val="24"/>
          <w:szCs w:val="24"/>
        </w:rPr>
        <w:t>принципы построения общей дидактики:</w:t>
      </w:r>
    </w:p>
    <w:p w:rsidR="00BF764B" w:rsidRPr="00D55179" w:rsidRDefault="00BF764B" w:rsidP="00D06EFA">
      <w:pPr>
        <w:pStyle w:val="a7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5179">
        <w:rPr>
          <w:rFonts w:ascii="Times New Roman" w:hAnsi="Times New Roman" w:cs="Times New Roman"/>
          <w:sz w:val="24"/>
          <w:szCs w:val="24"/>
        </w:rPr>
        <w:t>Принцип систематичности и последовательности: от простого к сложному, от неизвестного к известному.</w:t>
      </w:r>
    </w:p>
    <w:p w:rsidR="00BF764B" w:rsidRPr="00D55179" w:rsidRDefault="00BF764B" w:rsidP="00D06EFA">
      <w:pPr>
        <w:pStyle w:val="a7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5179">
        <w:rPr>
          <w:rFonts w:ascii="Times New Roman" w:hAnsi="Times New Roman" w:cs="Times New Roman"/>
          <w:sz w:val="24"/>
          <w:szCs w:val="24"/>
        </w:rPr>
        <w:t>Принцип развивающего характера обучения, опоры на зону ближайшего развития.</w:t>
      </w:r>
    </w:p>
    <w:p w:rsidR="00BF764B" w:rsidRPr="00D55179" w:rsidRDefault="00BF764B" w:rsidP="00D06EFA">
      <w:pPr>
        <w:pStyle w:val="a7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5179">
        <w:rPr>
          <w:rFonts w:ascii="Times New Roman" w:hAnsi="Times New Roman" w:cs="Times New Roman"/>
          <w:sz w:val="24"/>
          <w:szCs w:val="24"/>
        </w:rPr>
        <w:t>Принцип опоры на возраст и уровень развития ребенка: постановка задач с учетом возрастных и индивидуальных особенностей развития ребенка.</w:t>
      </w:r>
    </w:p>
    <w:p w:rsidR="00BF764B" w:rsidRPr="00D55179" w:rsidRDefault="00BF764B" w:rsidP="00D06EFA">
      <w:pPr>
        <w:pStyle w:val="a7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5179">
        <w:rPr>
          <w:rFonts w:ascii="Times New Roman" w:hAnsi="Times New Roman" w:cs="Times New Roman"/>
          <w:sz w:val="24"/>
          <w:szCs w:val="24"/>
        </w:rPr>
        <w:t>Принцип опоры на интерес, поддержание и создание мотивации.</w:t>
      </w:r>
    </w:p>
    <w:p w:rsidR="00BF764B" w:rsidRPr="00D55179" w:rsidRDefault="00BF764B" w:rsidP="00D06EFA">
      <w:pPr>
        <w:pStyle w:val="a7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5179">
        <w:rPr>
          <w:rFonts w:ascii="Times New Roman" w:hAnsi="Times New Roman" w:cs="Times New Roman"/>
          <w:sz w:val="24"/>
          <w:szCs w:val="24"/>
        </w:rPr>
        <w:t>Принцип активного привлечения к участию в программе ближайшего социального окружения – родителей, других родственников, педагогов.</w:t>
      </w:r>
    </w:p>
    <w:p w:rsidR="00BF764B" w:rsidRPr="00700BD9" w:rsidRDefault="00BF764B" w:rsidP="00D06E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5179">
        <w:rPr>
          <w:rFonts w:ascii="Times New Roman" w:hAnsi="Times New Roman" w:cs="Times New Roman"/>
          <w:sz w:val="24"/>
          <w:szCs w:val="24"/>
        </w:rPr>
        <w:t>Очень важно установить эффективное взаимодействие с учащимся, создать благоприятные условия, обеспечить ребенку чувство безопасности, стимулировать его инициативу, способствовать установлению со взрослым позитивных отношений, основанных на в</w:t>
      </w:r>
      <w:r w:rsidR="003C77E3">
        <w:rPr>
          <w:rFonts w:ascii="Times New Roman" w:hAnsi="Times New Roman" w:cs="Times New Roman"/>
          <w:sz w:val="24"/>
          <w:szCs w:val="24"/>
        </w:rPr>
        <w:t>заимном уважении прав личности.</w:t>
      </w:r>
    </w:p>
    <w:p w:rsidR="00BF764B" w:rsidRPr="00700BD9" w:rsidRDefault="00BF764B" w:rsidP="00D06E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BD9">
        <w:rPr>
          <w:rFonts w:ascii="Times New Roman" w:hAnsi="Times New Roman" w:cs="Times New Roman"/>
          <w:b/>
          <w:i/>
          <w:sz w:val="24"/>
          <w:szCs w:val="24"/>
        </w:rPr>
        <w:t>При реализации программы используются следующие методы об</w:t>
      </w:r>
      <w:r w:rsidR="00700BD9" w:rsidRPr="00700BD9">
        <w:rPr>
          <w:rFonts w:ascii="Times New Roman" w:hAnsi="Times New Roman" w:cs="Times New Roman"/>
          <w:b/>
          <w:i/>
          <w:sz w:val="24"/>
          <w:szCs w:val="24"/>
        </w:rPr>
        <w:t>учения:</w:t>
      </w:r>
    </w:p>
    <w:p w:rsidR="00BF764B" w:rsidRPr="00D55179" w:rsidRDefault="00BF764B" w:rsidP="00D06EFA">
      <w:pPr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5179">
        <w:rPr>
          <w:rFonts w:ascii="Times New Roman" w:hAnsi="Times New Roman" w:cs="Times New Roman"/>
          <w:sz w:val="24"/>
          <w:szCs w:val="24"/>
        </w:rPr>
        <w:t>слов</w:t>
      </w:r>
      <w:r w:rsidR="00CF76DA">
        <w:rPr>
          <w:rFonts w:ascii="Times New Roman" w:hAnsi="Times New Roman" w:cs="Times New Roman"/>
          <w:sz w:val="24"/>
          <w:szCs w:val="24"/>
        </w:rPr>
        <w:t>есные методы (рассказ, беседа);</w:t>
      </w:r>
    </w:p>
    <w:p w:rsidR="00BF764B" w:rsidRPr="00D55179" w:rsidRDefault="00BF764B" w:rsidP="00D06EFA">
      <w:pPr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5179">
        <w:rPr>
          <w:rFonts w:ascii="Times New Roman" w:hAnsi="Times New Roman" w:cs="Times New Roman"/>
          <w:sz w:val="24"/>
          <w:szCs w:val="24"/>
        </w:rPr>
        <w:t>наглядн</w:t>
      </w:r>
      <w:r w:rsidR="00CF76DA">
        <w:rPr>
          <w:rFonts w:ascii="Times New Roman" w:hAnsi="Times New Roman" w:cs="Times New Roman"/>
          <w:sz w:val="24"/>
          <w:szCs w:val="24"/>
        </w:rPr>
        <w:t>ые (показ, демонстрация и пр.);</w:t>
      </w:r>
    </w:p>
    <w:p w:rsidR="00957BF2" w:rsidRPr="003C77E3" w:rsidRDefault="00BF764B" w:rsidP="00D06EFA">
      <w:pPr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5179">
        <w:rPr>
          <w:rFonts w:ascii="Times New Roman" w:hAnsi="Times New Roman" w:cs="Times New Roman"/>
          <w:sz w:val="24"/>
          <w:szCs w:val="24"/>
        </w:rPr>
        <w:t>практические (самостоятельная творческая деятельность).</w:t>
      </w:r>
    </w:p>
    <w:p w:rsidR="00BF764B" w:rsidRPr="00D55179" w:rsidRDefault="00155FB2" w:rsidP="00D06EFA">
      <w:pPr>
        <w:pStyle w:val="Iauiue1"/>
        <w:widowControl w:val="0"/>
        <w:ind w:firstLine="720"/>
        <w:rPr>
          <w:i/>
          <w:sz w:val="24"/>
          <w:szCs w:val="24"/>
        </w:rPr>
      </w:pPr>
      <w:r w:rsidRPr="008D618E">
        <w:rPr>
          <w:b/>
          <w:bCs/>
          <w:sz w:val="24"/>
          <w:szCs w:val="24"/>
        </w:rPr>
        <w:t xml:space="preserve">Формы </w:t>
      </w:r>
      <w:r w:rsidR="00700BD9" w:rsidRPr="008D618E">
        <w:rPr>
          <w:b/>
          <w:bCs/>
          <w:sz w:val="24"/>
          <w:szCs w:val="24"/>
        </w:rPr>
        <w:t>организац</w:t>
      </w:r>
      <w:r w:rsidR="00CF76DA">
        <w:rPr>
          <w:b/>
          <w:bCs/>
          <w:sz w:val="24"/>
          <w:szCs w:val="24"/>
        </w:rPr>
        <w:t>ии образовательной деятельности</w:t>
      </w:r>
    </w:p>
    <w:p w:rsidR="00BF764B" w:rsidRPr="00D55179" w:rsidRDefault="00BF764B" w:rsidP="00D06E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179">
        <w:rPr>
          <w:rFonts w:ascii="Times New Roman" w:hAnsi="Times New Roman" w:cs="Times New Roman"/>
          <w:i/>
          <w:sz w:val="24"/>
          <w:szCs w:val="24"/>
        </w:rPr>
        <w:t>Индивидуальная:</w:t>
      </w:r>
      <w:r w:rsidRPr="00D55179">
        <w:rPr>
          <w:rFonts w:ascii="Times New Roman" w:hAnsi="Times New Roman" w:cs="Times New Roman"/>
          <w:sz w:val="24"/>
          <w:szCs w:val="24"/>
        </w:rPr>
        <w:t xml:space="preserve"> предполагает работу педагога с отдельным учащимся индивидуально.</w:t>
      </w:r>
    </w:p>
    <w:p w:rsidR="00BF764B" w:rsidRDefault="00BF764B" w:rsidP="00D06E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179">
        <w:rPr>
          <w:rFonts w:ascii="Times New Roman" w:hAnsi="Times New Roman" w:cs="Times New Roman"/>
          <w:i/>
          <w:sz w:val="24"/>
          <w:szCs w:val="24"/>
        </w:rPr>
        <w:t>Подгрупповая и групповая:</w:t>
      </w:r>
      <w:r w:rsidRPr="00D55179">
        <w:rPr>
          <w:rFonts w:ascii="Times New Roman" w:hAnsi="Times New Roman" w:cs="Times New Roman"/>
          <w:sz w:val="24"/>
          <w:szCs w:val="24"/>
        </w:rPr>
        <w:t xml:space="preserve"> групповая работа может быть эффективна только при условии соблюдения определенных правил: отсутствие принуждения; продуманная система поощрений и порицаний; организационная и содержательная поддержка со стороны педагога; четкий инструктаж; владение педагогом приемами установления и регулирования взаимоотношений между учащимися, стимулирование и поощрение самостоятельности и инициативности.</w:t>
      </w:r>
    </w:p>
    <w:p w:rsidR="009D4C3D" w:rsidRPr="00D55179" w:rsidRDefault="009D4C3D" w:rsidP="00D06E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64B" w:rsidRPr="00D55179" w:rsidRDefault="00BF764B" w:rsidP="00D06EF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5179">
        <w:rPr>
          <w:rFonts w:ascii="Times New Roman" w:hAnsi="Times New Roman" w:cs="Times New Roman"/>
          <w:b/>
          <w:i/>
          <w:sz w:val="24"/>
          <w:szCs w:val="24"/>
        </w:rPr>
        <w:t>Педагогические технологии, используемые при реализации программы</w:t>
      </w:r>
    </w:p>
    <w:p w:rsidR="00BF764B" w:rsidRPr="009D4C3D" w:rsidRDefault="00BF764B" w:rsidP="00D06E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C3D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</w:t>
      </w:r>
      <w:r w:rsidR="00AE6CAF" w:rsidRPr="009D4C3D">
        <w:rPr>
          <w:rFonts w:ascii="Times New Roman" w:hAnsi="Times New Roman" w:cs="Times New Roman"/>
          <w:sz w:val="24"/>
          <w:szCs w:val="24"/>
        </w:rPr>
        <w:t xml:space="preserve">«Петрушкины сказки» </w:t>
      </w:r>
      <w:r w:rsidRPr="009D4C3D">
        <w:rPr>
          <w:rFonts w:ascii="Times New Roman" w:hAnsi="Times New Roman" w:cs="Times New Roman"/>
          <w:sz w:val="24"/>
          <w:szCs w:val="24"/>
        </w:rPr>
        <w:t>используются личностно-</w:t>
      </w:r>
      <w:r w:rsidRPr="009D4C3D">
        <w:rPr>
          <w:rFonts w:ascii="Times New Roman" w:hAnsi="Times New Roman" w:cs="Times New Roman"/>
          <w:sz w:val="24"/>
          <w:szCs w:val="24"/>
        </w:rPr>
        <w:lastRenderedPageBreak/>
        <w:t>ориентированная, здоровьесберегающ</w:t>
      </w:r>
      <w:r w:rsidR="00070283" w:rsidRPr="009D4C3D">
        <w:rPr>
          <w:rFonts w:ascii="Times New Roman" w:hAnsi="Times New Roman" w:cs="Times New Roman"/>
          <w:sz w:val="24"/>
          <w:szCs w:val="24"/>
        </w:rPr>
        <w:t>ие</w:t>
      </w:r>
      <w:r w:rsidRPr="009D4C3D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AE6CAF" w:rsidRPr="009D4C3D">
        <w:rPr>
          <w:rFonts w:ascii="Times New Roman" w:hAnsi="Times New Roman" w:cs="Times New Roman"/>
          <w:sz w:val="24"/>
          <w:szCs w:val="24"/>
        </w:rPr>
        <w:t xml:space="preserve"> (дыхательная и пальчиковая гимнастика, упражнения для глаз, физминутки), </w:t>
      </w:r>
      <w:r w:rsidR="0047699D" w:rsidRPr="009D4C3D">
        <w:rPr>
          <w:rFonts w:ascii="Times New Roman" w:hAnsi="Times New Roman" w:cs="Times New Roman"/>
          <w:sz w:val="24"/>
          <w:szCs w:val="24"/>
        </w:rPr>
        <w:t>технологи</w:t>
      </w:r>
      <w:r w:rsidR="00AE6CAF" w:rsidRPr="009D4C3D">
        <w:rPr>
          <w:rFonts w:ascii="Times New Roman" w:hAnsi="Times New Roman" w:cs="Times New Roman"/>
          <w:sz w:val="24"/>
          <w:szCs w:val="24"/>
        </w:rPr>
        <w:t>ю</w:t>
      </w:r>
      <w:r w:rsidR="0047699D" w:rsidRPr="009D4C3D">
        <w:rPr>
          <w:rFonts w:ascii="Times New Roman" w:hAnsi="Times New Roman" w:cs="Times New Roman"/>
          <w:sz w:val="24"/>
          <w:szCs w:val="24"/>
        </w:rPr>
        <w:t xml:space="preserve"> </w:t>
      </w:r>
      <w:r w:rsidRPr="009D4C3D">
        <w:rPr>
          <w:rFonts w:ascii="Times New Roman" w:hAnsi="Times New Roman" w:cs="Times New Roman"/>
          <w:sz w:val="24"/>
          <w:szCs w:val="24"/>
        </w:rPr>
        <w:t>коллективного творчества</w:t>
      </w:r>
      <w:r w:rsidR="00AE6CAF" w:rsidRPr="009D4C3D">
        <w:rPr>
          <w:rFonts w:ascii="Times New Roman" w:hAnsi="Times New Roman" w:cs="Times New Roman"/>
          <w:sz w:val="24"/>
          <w:szCs w:val="24"/>
        </w:rPr>
        <w:t xml:space="preserve"> (изготовление атрибутов для инсценировок, разыгрывание мизансцен, работа с диалогами)</w:t>
      </w:r>
      <w:r w:rsidRPr="009D4C3D">
        <w:rPr>
          <w:rFonts w:ascii="Times New Roman" w:hAnsi="Times New Roman" w:cs="Times New Roman"/>
          <w:sz w:val="24"/>
          <w:szCs w:val="24"/>
        </w:rPr>
        <w:t>,</w:t>
      </w:r>
      <w:r w:rsidR="00194007" w:rsidRPr="009D4C3D">
        <w:rPr>
          <w:rFonts w:ascii="Times New Roman" w:hAnsi="Times New Roman" w:cs="Times New Roman"/>
          <w:sz w:val="24"/>
          <w:szCs w:val="24"/>
        </w:rPr>
        <w:t xml:space="preserve"> методы арт-терапии (</w:t>
      </w:r>
      <w:r w:rsidR="009D4C3D" w:rsidRPr="009D4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настольный, пальчиковый и перчаточный театр),</w:t>
      </w:r>
      <w:r w:rsidRPr="009D4C3D">
        <w:rPr>
          <w:rFonts w:ascii="Times New Roman" w:hAnsi="Times New Roman" w:cs="Times New Roman"/>
          <w:sz w:val="24"/>
          <w:szCs w:val="24"/>
        </w:rPr>
        <w:t xml:space="preserve"> что способствует лучшему освоению материала программы, развитию творческих способностей учащихся, метапредметных компетенций и личностных качеств учащихся.</w:t>
      </w:r>
    </w:p>
    <w:p w:rsidR="00070283" w:rsidRDefault="00070283" w:rsidP="00D06E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5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по данной программе учащиеся знакомятся с русски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народным творчеством (сказки, потешки, загадки, скороговорки, пословицы</w:t>
      </w:r>
      <w:r w:rsidRPr="00EF6553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 способствует расширению кругозора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развитию устной речи.</w:t>
      </w:r>
      <w:r w:rsidRPr="00E711E6">
        <w:rPr>
          <w:rFonts w:ascii="Times New Roman" w:hAnsi="Times New Roman" w:cs="Times New Roman"/>
          <w:sz w:val="24"/>
          <w:szCs w:val="24"/>
        </w:rPr>
        <w:t xml:space="preserve"> </w:t>
      </w:r>
      <w:r w:rsidRPr="00D11024">
        <w:rPr>
          <w:rFonts w:ascii="Times New Roman" w:hAnsi="Times New Roman" w:cs="Times New Roman"/>
          <w:sz w:val="24"/>
          <w:szCs w:val="24"/>
        </w:rPr>
        <w:t xml:space="preserve">В игре </w:t>
      </w:r>
      <w:r>
        <w:rPr>
          <w:rFonts w:ascii="Times New Roman" w:hAnsi="Times New Roman" w:cs="Times New Roman"/>
          <w:sz w:val="24"/>
          <w:szCs w:val="24"/>
        </w:rPr>
        <w:t xml:space="preserve">с куклой </w:t>
      </w:r>
      <w:r w:rsidRPr="00D11024">
        <w:rPr>
          <w:rFonts w:ascii="Times New Roman" w:hAnsi="Times New Roman" w:cs="Times New Roman"/>
          <w:sz w:val="24"/>
          <w:szCs w:val="24"/>
        </w:rPr>
        <w:t xml:space="preserve">каждый участник проявляет свою инициативу,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D11024">
        <w:rPr>
          <w:rFonts w:ascii="Times New Roman" w:hAnsi="Times New Roman" w:cs="Times New Roman"/>
          <w:sz w:val="24"/>
          <w:szCs w:val="24"/>
        </w:rPr>
        <w:t>учится согласовывать свои действия с действиями других участников, с определенными правилами.</w:t>
      </w:r>
    </w:p>
    <w:p w:rsidR="00070283" w:rsidRPr="002A0D51" w:rsidRDefault="00070283" w:rsidP="00D06EF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B5971" w:rsidRPr="008D618E" w:rsidRDefault="004B5971" w:rsidP="00D06EFA">
      <w:pPr>
        <w:pStyle w:val="Iauiue1"/>
        <w:widowControl w:val="0"/>
        <w:ind w:firstLine="720"/>
        <w:jc w:val="center"/>
        <w:rPr>
          <w:b/>
          <w:bCs/>
          <w:sz w:val="24"/>
          <w:szCs w:val="24"/>
        </w:rPr>
      </w:pPr>
      <w:r w:rsidRPr="008D618E">
        <w:rPr>
          <w:b/>
          <w:bCs/>
          <w:sz w:val="24"/>
          <w:szCs w:val="24"/>
        </w:rPr>
        <w:t>Фор</w:t>
      </w:r>
      <w:r>
        <w:rPr>
          <w:b/>
          <w:bCs/>
          <w:sz w:val="24"/>
          <w:szCs w:val="24"/>
        </w:rPr>
        <w:t>мы организации учебного занятия</w:t>
      </w:r>
    </w:p>
    <w:p w:rsidR="004B5971" w:rsidRPr="00D55179" w:rsidRDefault="004B5971" w:rsidP="00D06E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551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Основной формой </w:t>
      </w:r>
      <w:r w:rsidRPr="00D5517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D551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проведения занятий </w:t>
      </w:r>
      <w:r w:rsidRPr="00D55179">
        <w:rPr>
          <w:rFonts w:ascii="Times New Roman" w:hAnsi="Times New Roman" w:cs="Times New Roman"/>
          <w:sz w:val="24"/>
          <w:szCs w:val="24"/>
        </w:rPr>
        <w:t>с учетом возрастных психологических особенностей учащихся, целей и задач программы</w:t>
      </w:r>
      <w:r w:rsidRPr="00D551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является практическое занятие.</w:t>
      </w:r>
    </w:p>
    <w:p w:rsidR="00BF764B" w:rsidRPr="00D55179" w:rsidRDefault="00BF764B" w:rsidP="00D06EF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5179">
        <w:rPr>
          <w:rFonts w:ascii="Times New Roman" w:hAnsi="Times New Roman" w:cs="Times New Roman"/>
          <w:b/>
          <w:i/>
          <w:sz w:val="24"/>
          <w:szCs w:val="24"/>
        </w:rPr>
        <w:t>Алгоритм учебного занятия</w:t>
      </w:r>
    </w:p>
    <w:p w:rsidR="00BF764B" w:rsidRPr="00D55179" w:rsidRDefault="00BF764B" w:rsidP="00D06EFA">
      <w:pPr>
        <w:pStyle w:val="a7"/>
        <w:widowControl w:val="0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 и артикуляционная гимнастика</w:t>
      </w:r>
      <w:r w:rsidRPr="00D55179">
        <w:rPr>
          <w:rFonts w:ascii="Times New Roman" w:hAnsi="Times New Roman" w:cs="Times New Roman"/>
          <w:sz w:val="24"/>
          <w:szCs w:val="24"/>
        </w:rPr>
        <w:t>;</w:t>
      </w:r>
    </w:p>
    <w:p w:rsidR="00BF764B" w:rsidRPr="00D55179" w:rsidRDefault="00BF764B" w:rsidP="00D06EFA">
      <w:pPr>
        <w:pStyle w:val="a7"/>
        <w:widowControl w:val="0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5179">
        <w:rPr>
          <w:rFonts w:ascii="Times New Roman" w:hAnsi="Times New Roman" w:cs="Times New Roman"/>
          <w:sz w:val="24"/>
          <w:szCs w:val="24"/>
        </w:rPr>
        <w:t xml:space="preserve">знакомство учащихся с новыми </w:t>
      </w:r>
      <w:r w:rsidR="003D4B6B">
        <w:rPr>
          <w:rFonts w:ascii="Times New Roman" w:hAnsi="Times New Roman" w:cs="Times New Roman"/>
          <w:sz w:val="24"/>
          <w:szCs w:val="24"/>
        </w:rPr>
        <w:t>упражнениями и играми;</w:t>
      </w:r>
    </w:p>
    <w:p w:rsidR="00BF764B" w:rsidRPr="00D55179" w:rsidRDefault="00BF764B" w:rsidP="00D06EFA">
      <w:pPr>
        <w:pStyle w:val="a7"/>
        <w:widowControl w:val="0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основной темой занятия</w:t>
      </w:r>
      <w:r w:rsidRPr="00D55179">
        <w:rPr>
          <w:rFonts w:ascii="Times New Roman" w:hAnsi="Times New Roman" w:cs="Times New Roman"/>
          <w:sz w:val="24"/>
          <w:szCs w:val="24"/>
        </w:rPr>
        <w:t>;</w:t>
      </w:r>
    </w:p>
    <w:p w:rsidR="00BF764B" w:rsidRPr="00D55179" w:rsidRDefault="00BF764B" w:rsidP="00D06EFA">
      <w:pPr>
        <w:pStyle w:val="a7"/>
        <w:widowControl w:val="0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5179">
        <w:rPr>
          <w:rFonts w:ascii="Times New Roman" w:hAnsi="Times New Roman" w:cs="Times New Roman"/>
          <w:sz w:val="24"/>
          <w:szCs w:val="24"/>
        </w:rPr>
        <w:t>выполнение практического задания;</w:t>
      </w:r>
    </w:p>
    <w:p w:rsidR="00BF764B" w:rsidRPr="00D55179" w:rsidRDefault="00BF764B" w:rsidP="00D06EFA">
      <w:pPr>
        <w:pStyle w:val="a7"/>
        <w:widowControl w:val="0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5179">
        <w:rPr>
          <w:rFonts w:ascii="Times New Roman" w:hAnsi="Times New Roman" w:cs="Times New Roman"/>
          <w:sz w:val="24"/>
          <w:szCs w:val="24"/>
        </w:rPr>
        <w:t>рефлексия, подведение итогов.</w:t>
      </w:r>
    </w:p>
    <w:p w:rsidR="00BF764B" w:rsidRDefault="00BF764B" w:rsidP="00D06EFA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5179">
        <w:rPr>
          <w:rFonts w:ascii="Times New Roman" w:hAnsi="Times New Roman" w:cs="Times New Roman"/>
          <w:sz w:val="24"/>
          <w:szCs w:val="24"/>
        </w:rPr>
        <w:t xml:space="preserve">Подведение итогов проходит в </w:t>
      </w:r>
      <w:r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D55179">
        <w:rPr>
          <w:rFonts w:ascii="Times New Roman" w:hAnsi="Times New Roman" w:cs="Times New Roman"/>
          <w:sz w:val="24"/>
          <w:szCs w:val="24"/>
        </w:rPr>
        <w:t>формах, как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55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игр</w:t>
      </w:r>
      <w:r w:rsidR="009D4C3D">
        <w:rPr>
          <w:rFonts w:ascii="Times New Roman" w:eastAsia="Calibri" w:hAnsi="Times New Roman" w:cs="Times New Roman"/>
          <w:sz w:val="24"/>
          <w:szCs w:val="24"/>
        </w:rPr>
        <w:t xml:space="preserve">а, викторина, </w:t>
      </w:r>
      <w:r>
        <w:rPr>
          <w:rFonts w:ascii="Times New Roman" w:eastAsia="Calibri" w:hAnsi="Times New Roman" w:cs="Times New Roman"/>
          <w:sz w:val="24"/>
          <w:szCs w:val="24"/>
        </w:rPr>
        <w:t>инсценировка</w:t>
      </w:r>
      <w:r w:rsidRPr="00D551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21A4" w:rsidRPr="00155FB2" w:rsidRDefault="00EC21A4" w:rsidP="00D06EFA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4811" w:rsidRDefault="00EC21A4" w:rsidP="00D06EF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F91630">
        <w:rPr>
          <w:rFonts w:ascii="Times New Roman" w:eastAsia="Arial Unicode MS" w:hAnsi="Times New Roman" w:cs="Times New Roman"/>
          <w:b/>
          <w:bCs/>
          <w:sz w:val="24"/>
          <w:szCs w:val="24"/>
        </w:rPr>
        <w:t>Перечень и описание методических и дидактических материалов</w:t>
      </w:r>
    </w:p>
    <w:p w:rsidR="00BF764B" w:rsidRPr="00EC21A4" w:rsidRDefault="00EC21A4" w:rsidP="00D06EF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EC21A4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 </w:t>
      </w:r>
    </w:p>
    <w:tbl>
      <w:tblPr>
        <w:tblW w:w="7930" w:type="dxa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985"/>
        <w:gridCol w:w="6945"/>
      </w:tblGrid>
      <w:tr w:rsidR="00BF764B" w:rsidRPr="00D55179" w:rsidTr="00085768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64B" w:rsidRPr="00D55179" w:rsidRDefault="00BF764B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64B" w:rsidRPr="00D55179" w:rsidRDefault="003D4B6B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</w:t>
            </w:r>
          </w:p>
        </w:tc>
      </w:tr>
      <w:tr w:rsidR="00BF764B" w:rsidRPr="00D55179" w:rsidTr="00085768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64B" w:rsidRPr="00D55179" w:rsidRDefault="00BF764B" w:rsidP="00D06EFA">
            <w:pPr>
              <w:pStyle w:val="a7"/>
              <w:widowControl w:val="0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64B" w:rsidRDefault="00BF764B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дидактических материалов к занятиям</w:t>
            </w:r>
            <w:r w:rsidR="00A162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6299" w:rsidRPr="00AB521B" w:rsidRDefault="00A16299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занятий, сценарии мероприятий, пальчиковые игры и упражнения.</w:t>
            </w:r>
          </w:p>
        </w:tc>
      </w:tr>
      <w:tr w:rsidR="00BF764B" w:rsidRPr="00D55179" w:rsidTr="00085768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64B" w:rsidRPr="00D55179" w:rsidRDefault="00BF764B" w:rsidP="00D06EFA">
            <w:pPr>
              <w:pStyle w:val="a7"/>
              <w:widowControl w:val="0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64B" w:rsidRDefault="00BF764B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деревянный театр по сказкам</w:t>
            </w:r>
            <w:r w:rsidR="008B30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30AA" w:rsidRPr="00AB521B" w:rsidRDefault="008B30AA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«Колобок», «Репка», «Заюшкина избушка», «Коза и семеро козлят»</w:t>
            </w:r>
          </w:p>
        </w:tc>
      </w:tr>
      <w:tr w:rsidR="00BF764B" w:rsidRPr="00D55179" w:rsidTr="00085768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64B" w:rsidRPr="00D55179" w:rsidRDefault="00BF764B" w:rsidP="00D06EFA">
            <w:pPr>
              <w:pStyle w:val="a7"/>
              <w:widowControl w:val="0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64B" w:rsidRDefault="008A6874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театр</w:t>
            </w:r>
            <w:r w:rsidR="008E2F6B">
              <w:rPr>
                <w:rFonts w:ascii="Times New Roman" w:hAnsi="Times New Roman" w:cs="Times New Roman"/>
                <w:sz w:val="24"/>
                <w:szCs w:val="24"/>
              </w:rPr>
              <w:t xml:space="preserve"> по сказкам</w:t>
            </w:r>
            <w:r w:rsidR="008B30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30AA" w:rsidRPr="0059112C" w:rsidRDefault="008B30AA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7A">
              <w:rPr>
                <w:rFonts w:ascii="Times New Roman" w:hAnsi="Times New Roman" w:cs="Times New Roman"/>
                <w:sz w:val="24"/>
                <w:szCs w:val="24"/>
              </w:rPr>
              <w:t xml:space="preserve">Теремок»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«Пых», «Зимовье зверей»</w:t>
            </w:r>
            <w:r w:rsidR="00565F7A">
              <w:rPr>
                <w:rFonts w:ascii="Times New Roman" w:hAnsi="Times New Roman" w:cs="Times New Roman"/>
                <w:sz w:val="24"/>
                <w:szCs w:val="24"/>
              </w:rPr>
              <w:t>, «Перчатки»</w:t>
            </w:r>
          </w:p>
        </w:tc>
      </w:tr>
      <w:tr w:rsidR="00BF764B" w:rsidRPr="00D55179" w:rsidTr="00085768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64B" w:rsidRPr="00D55179" w:rsidRDefault="00BF764B" w:rsidP="00D06EFA">
            <w:pPr>
              <w:pStyle w:val="a7"/>
              <w:widowControl w:val="0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0AA" w:rsidRDefault="008A6874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Перчаточный театр</w:t>
            </w:r>
            <w:r w:rsidR="008E2F6B">
              <w:rPr>
                <w:rFonts w:ascii="Times New Roman" w:hAnsi="Times New Roman" w:cs="Times New Roman"/>
                <w:sz w:val="24"/>
                <w:szCs w:val="24"/>
              </w:rPr>
              <w:t xml:space="preserve"> по сказкам</w:t>
            </w:r>
            <w:r w:rsidR="008B30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764B" w:rsidRPr="0059112C" w:rsidRDefault="008B30AA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«Маша и Медведь», «</w:t>
            </w:r>
            <w:r w:rsidR="00565F7A">
              <w:rPr>
                <w:rFonts w:ascii="Times New Roman" w:hAnsi="Times New Roman" w:cs="Times New Roman"/>
                <w:sz w:val="24"/>
                <w:szCs w:val="24"/>
              </w:rPr>
              <w:t>О глупом мышонке»</w:t>
            </w:r>
          </w:p>
        </w:tc>
      </w:tr>
      <w:tr w:rsidR="00BF764B" w:rsidRPr="00D55179" w:rsidTr="00085768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64B" w:rsidRPr="00D55179" w:rsidRDefault="00BF764B" w:rsidP="00D06EFA">
            <w:pPr>
              <w:pStyle w:val="a7"/>
              <w:widowControl w:val="0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64B" w:rsidRDefault="00BF764B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Атрибуты, детали костюмов</w:t>
            </w:r>
            <w:r w:rsidR="008B30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30AA" w:rsidRPr="00AB521B" w:rsidRDefault="008B30AA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Шапочки зверей – Лисы, Зайца, Волка, Медведя, Белки.</w:t>
            </w:r>
          </w:p>
        </w:tc>
      </w:tr>
      <w:tr w:rsidR="00BF764B" w:rsidRPr="00D55179" w:rsidTr="00085768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64B" w:rsidRPr="00D55179" w:rsidRDefault="00BF764B" w:rsidP="00D06EFA">
            <w:pPr>
              <w:pStyle w:val="a7"/>
              <w:widowControl w:val="0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64B" w:rsidRDefault="00BF764B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к сказкам</w:t>
            </w:r>
            <w:r w:rsidR="008B30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30AA" w:rsidRPr="00AB521B" w:rsidRDefault="008B30AA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«Колобок», «Теремок», «Заюшкина избушка»</w:t>
            </w:r>
            <w:r w:rsidR="00C44AF9">
              <w:rPr>
                <w:rFonts w:ascii="Times New Roman" w:hAnsi="Times New Roman" w:cs="Times New Roman"/>
                <w:sz w:val="24"/>
                <w:szCs w:val="24"/>
              </w:rPr>
              <w:t>, «Телефон».</w:t>
            </w:r>
          </w:p>
        </w:tc>
      </w:tr>
      <w:tr w:rsidR="00BF764B" w:rsidRPr="00D55179" w:rsidTr="00085768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64B" w:rsidRPr="00D55179" w:rsidRDefault="00BF764B" w:rsidP="00D06EFA">
            <w:pPr>
              <w:pStyle w:val="a7"/>
              <w:widowControl w:val="0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64B" w:rsidRDefault="00BF764B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Декорации </w:t>
            </w:r>
            <w:r w:rsidR="00A16299">
              <w:rPr>
                <w:rFonts w:ascii="Times New Roman" w:hAnsi="Times New Roman" w:cs="Times New Roman"/>
                <w:sz w:val="24"/>
                <w:szCs w:val="24"/>
              </w:rPr>
              <w:t>для настольного театра –</w:t>
            </w:r>
            <w:r w:rsidR="00F9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299">
              <w:rPr>
                <w:rFonts w:ascii="Times New Roman" w:hAnsi="Times New Roman" w:cs="Times New Roman"/>
                <w:sz w:val="24"/>
                <w:szCs w:val="24"/>
              </w:rPr>
              <w:t>домик, деревья, пенечки.</w:t>
            </w:r>
          </w:p>
        </w:tc>
      </w:tr>
    </w:tbl>
    <w:p w:rsidR="008C297C" w:rsidRPr="008D618E" w:rsidRDefault="008C297C" w:rsidP="00D06EFA">
      <w:pPr>
        <w:pStyle w:val="Iauiue1"/>
        <w:widowControl w:val="0"/>
        <w:ind w:firstLine="720"/>
        <w:jc w:val="both"/>
        <w:rPr>
          <w:rFonts w:eastAsia="Batang"/>
          <w:sz w:val="24"/>
          <w:szCs w:val="24"/>
          <w:lang w:eastAsia="ko-KR"/>
        </w:rPr>
      </w:pPr>
    </w:p>
    <w:p w:rsidR="0049321B" w:rsidRPr="009D4C3D" w:rsidRDefault="0049321B" w:rsidP="00D06EFA">
      <w:pPr>
        <w:pStyle w:val="ae"/>
        <w:widowControl w:val="0"/>
        <w:spacing w:after="0"/>
      </w:pPr>
      <w:r w:rsidRPr="009D4C3D">
        <w:t>Методические пособия</w:t>
      </w:r>
      <w:r w:rsidR="009D4C3D">
        <w:t xml:space="preserve">: </w:t>
      </w:r>
      <w:r w:rsidRPr="009D4C3D">
        <w:br/>
        <w:t xml:space="preserve">– </w:t>
      </w:r>
      <w:r w:rsidR="009D4C3D">
        <w:t>н</w:t>
      </w:r>
      <w:r w:rsidRPr="009D4C3D">
        <w:t>астольный театр по сказкам: «Колобок», «Репка», «Заюшкина избушка», «Коза и семеро козлят»</w:t>
      </w:r>
      <w:r w:rsidR="009D4C3D">
        <w:t>;</w:t>
      </w:r>
      <w:r w:rsidRPr="009D4C3D">
        <w:br/>
        <w:t xml:space="preserve">– </w:t>
      </w:r>
      <w:r w:rsidR="009D4C3D">
        <w:t>п</w:t>
      </w:r>
      <w:r w:rsidRPr="009D4C3D">
        <w:t>альчиковый театр по сказкам: «Теремок», «Пых», «Зимовье зверей», «Перчатки»</w:t>
      </w:r>
      <w:r w:rsidR="009D4C3D">
        <w:t>;</w:t>
      </w:r>
    </w:p>
    <w:p w:rsidR="0049321B" w:rsidRPr="009D4C3D" w:rsidRDefault="0049321B" w:rsidP="00D06EFA">
      <w:pPr>
        <w:pStyle w:val="ae"/>
        <w:widowControl w:val="0"/>
        <w:spacing w:after="0"/>
      </w:pPr>
      <w:r w:rsidRPr="009D4C3D">
        <w:t xml:space="preserve">– </w:t>
      </w:r>
      <w:r w:rsidR="009D4C3D">
        <w:t>п</w:t>
      </w:r>
      <w:r w:rsidRPr="009D4C3D">
        <w:t>ерчаточный театр по сказкам: «Маша и Медведь», «О глупом мышонке»</w:t>
      </w:r>
      <w:r w:rsidR="009D4C3D">
        <w:t>;</w:t>
      </w:r>
    </w:p>
    <w:p w:rsidR="0049321B" w:rsidRPr="009D4C3D" w:rsidRDefault="0049321B" w:rsidP="00D06EFA">
      <w:pPr>
        <w:pStyle w:val="ae"/>
        <w:widowControl w:val="0"/>
        <w:spacing w:after="0"/>
      </w:pPr>
      <w:r w:rsidRPr="009D4C3D">
        <w:t xml:space="preserve">– </w:t>
      </w:r>
      <w:r w:rsidR="009D4C3D">
        <w:t>а</w:t>
      </w:r>
      <w:r w:rsidRPr="009D4C3D">
        <w:t>трибуты к сказкам: шапочки зверей – Лисы, Зайца, Волка, Медведя, Белки</w:t>
      </w:r>
      <w:r w:rsidR="009D4C3D">
        <w:t>;</w:t>
      </w:r>
    </w:p>
    <w:p w:rsidR="0049321B" w:rsidRPr="009D4C3D" w:rsidRDefault="0049321B" w:rsidP="00D06EFA">
      <w:pPr>
        <w:pStyle w:val="ae"/>
        <w:widowControl w:val="0"/>
        <w:spacing w:after="0"/>
      </w:pPr>
      <w:r w:rsidRPr="009D4C3D">
        <w:t xml:space="preserve">– </w:t>
      </w:r>
      <w:r w:rsidR="009D4C3D">
        <w:t>и</w:t>
      </w:r>
      <w:r w:rsidRPr="009D4C3D">
        <w:t>ллюстрации к сказкам: «Колобок», «Теремок», «Заюшкина избушка», «Телефон»</w:t>
      </w:r>
      <w:r w:rsidR="009D4C3D">
        <w:t>;</w:t>
      </w:r>
    </w:p>
    <w:p w:rsidR="0049321B" w:rsidRPr="009D4C3D" w:rsidRDefault="0049321B" w:rsidP="00D06EFA">
      <w:pPr>
        <w:pStyle w:val="ae"/>
        <w:widowControl w:val="0"/>
        <w:spacing w:after="0"/>
      </w:pPr>
      <w:r w:rsidRPr="009D4C3D">
        <w:t xml:space="preserve">– </w:t>
      </w:r>
      <w:r w:rsidR="009D4C3D">
        <w:t>д</w:t>
      </w:r>
      <w:r w:rsidRPr="009D4C3D">
        <w:t>екорации для настольного театра: домик, деревья, пенечки.</w:t>
      </w:r>
    </w:p>
    <w:p w:rsidR="008E2F6B" w:rsidRPr="00195DA8" w:rsidRDefault="008E2F6B" w:rsidP="00D06EFA">
      <w:pPr>
        <w:widowControl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195DA8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lastRenderedPageBreak/>
        <w:t>План воспитательной работы на 2022-2023 учебный год</w:t>
      </w:r>
    </w:p>
    <w:p w:rsidR="008E2F6B" w:rsidRPr="00C813CD" w:rsidRDefault="008E2F6B" w:rsidP="00D06E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322" w:type="dxa"/>
        <w:tblLook w:val="04A0"/>
      </w:tblPr>
      <w:tblGrid>
        <w:gridCol w:w="968"/>
        <w:gridCol w:w="1578"/>
        <w:gridCol w:w="3258"/>
        <w:gridCol w:w="3518"/>
      </w:tblGrid>
      <w:tr w:rsidR="008E2F6B" w:rsidRPr="00C813CD" w:rsidTr="002A0D51">
        <w:tc>
          <w:tcPr>
            <w:tcW w:w="968" w:type="dxa"/>
          </w:tcPr>
          <w:p w:rsidR="008E2F6B" w:rsidRPr="00C813CD" w:rsidRDefault="008E2F6B" w:rsidP="00D06EFA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3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78" w:type="dxa"/>
          </w:tcPr>
          <w:p w:rsidR="008E2F6B" w:rsidRPr="00C813CD" w:rsidRDefault="008E2F6B" w:rsidP="00D06EFA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Месяц</w:t>
            </w:r>
          </w:p>
        </w:tc>
        <w:tc>
          <w:tcPr>
            <w:tcW w:w="3258" w:type="dxa"/>
          </w:tcPr>
          <w:p w:rsidR="008E2F6B" w:rsidRPr="00C813CD" w:rsidRDefault="008E2F6B" w:rsidP="00D06EFA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Единая воспитательная тема учреждения</w:t>
            </w:r>
          </w:p>
        </w:tc>
        <w:tc>
          <w:tcPr>
            <w:tcW w:w="3518" w:type="dxa"/>
          </w:tcPr>
          <w:p w:rsidR="008E2F6B" w:rsidRPr="00C813CD" w:rsidRDefault="008E2F6B" w:rsidP="00D06EFA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Меро</w:t>
            </w:r>
            <w:r w:rsidR="003C77E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приятия творческого объединения</w:t>
            </w:r>
          </w:p>
        </w:tc>
      </w:tr>
      <w:tr w:rsidR="001136E4" w:rsidRPr="00C813CD" w:rsidTr="002A0D51">
        <w:tc>
          <w:tcPr>
            <w:tcW w:w="968" w:type="dxa"/>
          </w:tcPr>
          <w:p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8" w:type="dxa"/>
          </w:tcPr>
          <w:p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58" w:type="dxa"/>
          </w:tcPr>
          <w:p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«Знакомьтесь – это МЫ!»</w:t>
            </w:r>
          </w:p>
        </w:tc>
        <w:tc>
          <w:tcPr>
            <w:tcW w:w="3518" w:type="dxa"/>
          </w:tcPr>
          <w:p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т/о </w:t>
            </w:r>
            <w:r w:rsidRPr="00621CE4">
              <w:rPr>
                <w:rFonts w:ascii="Times New Roman" w:hAnsi="Times New Roman" w:cs="Times New Roman"/>
                <w:sz w:val="24"/>
                <w:szCs w:val="24"/>
              </w:rPr>
              <w:t>«Петрушкины сказки»</w:t>
            </w:r>
          </w:p>
        </w:tc>
      </w:tr>
      <w:tr w:rsidR="001136E4" w:rsidRPr="00C813CD" w:rsidTr="002A0D51">
        <w:tc>
          <w:tcPr>
            <w:tcW w:w="968" w:type="dxa"/>
          </w:tcPr>
          <w:p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8" w:type="dxa"/>
          </w:tcPr>
          <w:p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58" w:type="dxa"/>
          </w:tcPr>
          <w:p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«Дети. Техника. Творчество»</w:t>
            </w:r>
          </w:p>
        </w:tc>
        <w:tc>
          <w:tcPr>
            <w:tcW w:w="3518" w:type="dxa"/>
          </w:tcPr>
          <w:p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Театрально-музыкальная программа «Золотая осень»</w:t>
            </w:r>
          </w:p>
        </w:tc>
      </w:tr>
      <w:tr w:rsidR="001136E4" w:rsidRPr="00C813CD" w:rsidTr="002A0D51">
        <w:tc>
          <w:tcPr>
            <w:tcW w:w="968" w:type="dxa"/>
          </w:tcPr>
          <w:p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8" w:type="dxa"/>
          </w:tcPr>
          <w:p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58" w:type="dxa"/>
          </w:tcPr>
          <w:p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«Вся жизнь в твоих руках»</w:t>
            </w:r>
          </w:p>
        </w:tc>
        <w:tc>
          <w:tcPr>
            <w:tcW w:w="3518" w:type="dxa"/>
          </w:tcPr>
          <w:p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Познавательно-развлекательная программа «Моя мама лучше всех» </w:t>
            </w:r>
          </w:p>
        </w:tc>
      </w:tr>
      <w:tr w:rsidR="001136E4" w:rsidRPr="00C813CD" w:rsidTr="002A0D51">
        <w:tc>
          <w:tcPr>
            <w:tcW w:w="968" w:type="dxa"/>
          </w:tcPr>
          <w:p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8" w:type="dxa"/>
          </w:tcPr>
          <w:p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58" w:type="dxa"/>
          </w:tcPr>
          <w:p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«Пора чудес и волшебства»</w:t>
            </w:r>
          </w:p>
        </w:tc>
        <w:tc>
          <w:tcPr>
            <w:tcW w:w="3518" w:type="dxa"/>
          </w:tcPr>
          <w:p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«Приключения у новогодней елки»</w:t>
            </w:r>
          </w:p>
        </w:tc>
      </w:tr>
      <w:tr w:rsidR="001136E4" w:rsidRPr="00C813CD" w:rsidTr="002A0D51">
        <w:tc>
          <w:tcPr>
            <w:tcW w:w="968" w:type="dxa"/>
          </w:tcPr>
          <w:p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8" w:type="dxa"/>
          </w:tcPr>
          <w:p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58" w:type="dxa"/>
          </w:tcPr>
          <w:p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«Безопасность детства»</w:t>
            </w:r>
          </w:p>
        </w:tc>
        <w:tc>
          <w:tcPr>
            <w:tcW w:w="3518" w:type="dxa"/>
          </w:tcPr>
          <w:p w:rsidR="001136E4" w:rsidRDefault="00505619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пожарной безопасности.</w:t>
            </w:r>
          </w:p>
          <w:p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потешки «Святки-колядки»</w:t>
            </w:r>
          </w:p>
        </w:tc>
      </w:tr>
      <w:tr w:rsidR="001136E4" w:rsidRPr="00C813CD" w:rsidTr="002A0D51">
        <w:tc>
          <w:tcPr>
            <w:tcW w:w="968" w:type="dxa"/>
          </w:tcPr>
          <w:p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8" w:type="dxa"/>
          </w:tcPr>
          <w:p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58" w:type="dxa"/>
          </w:tcPr>
          <w:p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«Это нашей истории строки»</w:t>
            </w:r>
          </w:p>
        </w:tc>
        <w:tc>
          <w:tcPr>
            <w:tcW w:w="3518" w:type="dxa"/>
          </w:tcPr>
          <w:p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«Защитники России»</w:t>
            </w:r>
          </w:p>
        </w:tc>
      </w:tr>
      <w:tr w:rsidR="001136E4" w:rsidRPr="00C813CD" w:rsidTr="002A0D51">
        <w:tc>
          <w:tcPr>
            <w:tcW w:w="968" w:type="dxa"/>
          </w:tcPr>
          <w:p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8" w:type="dxa"/>
          </w:tcPr>
          <w:p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58" w:type="dxa"/>
          </w:tcPr>
          <w:p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«Будь человеком, человек»</w:t>
            </w:r>
          </w:p>
        </w:tc>
        <w:tc>
          <w:tcPr>
            <w:tcW w:w="3518" w:type="dxa"/>
          </w:tcPr>
          <w:p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Театрально-музыкальная программа «Женщины России»</w:t>
            </w:r>
          </w:p>
        </w:tc>
      </w:tr>
      <w:tr w:rsidR="001136E4" w:rsidRPr="00C813CD" w:rsidTr="002A0D51">
        <w:tc>
          <w:tcPr>
            <w:tcW w:w="968" w:type="dxa"/>
          </w:tcPr>
          <w:p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8" w:type="dxa"/>
          </w:tcPr>
          <w:p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58" w:type="dxa"/>
          </w:tcPr>
          <w:p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«Говорим здоровью – «ДА!»</w:t>
            </w:r>
          </w:p>
        </w:tc>
        <w:tc>
          <w:tcPr>
            <w:tcW w:w="3518" w:type="dxa"/>
          </w:tcPr>
          <w:p w:rsidR="001136E4" w:rsidRPr="00C813CD" w:rsidRDefault="003C77E3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здоровья. </w:t>
            </w:r>
            <w:r w:rsidR="001136E4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«В гостях у Градусника»</w:t>
            </w:r>
          </w:p>
        </w:tc>
      </w:tr>
      <w:tr w:rsidR="001136E4" w:rsidRPr="00C813CD" w:rsidTr="002A0D51">
        <w:tc>
          <w:tcPr>
            <w:tcW w:w="968" w:type="dxa"/>
          </w:tcPr>
          <w:p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8" w:type="dxa"/>
          </w:tcPr>
          <w:p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58" w:type="dxa"/>
          </w:tcPr>
          <w:p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«Славе – не меркнуть! Традициям – жить!»</w:t>
            </w:r>
          </w:p>
        </w:tc>
        <w:tc>
          <w:tcPr>
            <w:tcW w:w="3518" w:type="dxa"/>
          </w:tcPr>
          <w:p w:rsidR="001136E4" w:rsidRPr="00C813CD" w:rsidRDefault="00E91449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 «День Победы»</w:t>
            </w:r>
          </w:p>
        </w:tc>
      </w:tr>
      <w:tr w:rsidR="001136E4" w:rsidRPr="00C813CD" w:rsidTr="002A0D51">
        <w:tc>
          <w:tcPr>
            <w:tcW w:w="968" w:type="dxa"/>
          </w:tcPr>
          <w:p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8" w:type="dxa"/>
          </w:tcPr>
          <w:p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58" w:type="dxa"/>
          </w:tcPr>
          <w:p w:rsidR="001136E4" w:rsidRPr="00C813CD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D">
              <w:rPr>
                <w:rFonts w:ascii="Times New Roman" w:hAnsi="Times New Roman" w:cs="Times New Roman"/>
                <w:sz w:val="24"/>
                <w:szCs w:val="24"/>
              </w:rPr>
              <w:t>«Территория детства»</w:t>
            </w:r>
          </w:p>
        </w:tc>
        <w:tc>
          <w:tcPr>
            <w:tcW w:w="3518" w:type="dxa"/>
          </w:tcPr>
          <w:p w:rsidR="001136E4" w:rsidRPr="00C813CD" w:rsidRDefault="00E91449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Театрально-развлекательная программа «Встречаем лето»</w:t>
            </w:r>
          </w:p>
        </w:tc>
      </w:tr>
    </w:tbl>
    <w:p w:rsidR="00D16E64" w:rsidRDefault="00D16E64" w:rsidP="00D06EFA">
      <w:pPr>
        <w:pStyle w:val="Iauiue1"/>
        <w:widowControl w:val="0"/>
        <w:rPr>
          <w:b/>
          <w:sz w:val="24"/>
          <w:szCs w:val="24"/>
          <w:lang w:bidi="ru-RU"/>
        </w:rPr>
      </w:pPr>
      <w:bookmarkStart w:id="28" w:name="_Toc51779326"/>
    </w:p>
    <w:p w:rsidR="00396DD8" w:rsidRPr="00E94EC1" w:rsidRDefault="00396DD8" w:rsidP="00D06EFA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9" w:name="_Toc103611108"/>
      <w:r w:rsidRPr="00E94EC1">
        <w:rPr>
          <w:rFonts w:ascii="Times New Roman" w:hAnsi="Times New Roman" w:cs="Times New Roman"/>
          <w:b/>
          <w:bCs/>
          <w:sz w:val="24"/>
          <w:szCs w:val="24"/>
        </w:rPr>
        <w:t>Список</w:t>
      </w:r>
      <w:r w:rsidR="008140EA" w:rsidRPr="00E94EC1">
        <w:rPr>
          <w:rFonts w:ascii="Times New Roman" w:hAnsi="Times New Roman" w:cs="Times New Roman"/>
          <w:b/>
          <w:bCs/>
          <w:sz w:val="24"/>
          <w:szCs w:val="24"/>
        </w:rPr>
        <w:t xml:space="preserve"> используемой</w:t>
      </w:r>
      <w:r w:rsidRPr="00E94EC1">
        <w:rPr>
          <w:rFonts w:ascii="Times New Roman" w:hAnsi="Times New Roman" w:cs="Times New Roman"/>
          <w:b/>
          <w:bCs/>
          <w:sz w:val="24"/>
          <w:szCs w:val="24"/>
        </w:rPr>
        <w:t xml:space="preserve"> литературы</w:t>
      </w:r>
      <w:bookmarkEnd w:id="28"/>
      <w:bookmarkEnd w:id="29"/>
    </w:p>
    <w:p w:rsidR="00396DD8" w:rsidRPr="002A3297" w:rsidRDefault="00396DD8" w:rsidP="00D06EF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396DD8" w:rsidRPr="002A3297" w:rsidRDefault="00396DD8" w:rsidP="00D06EFA">
      <w:pPr>
        <w:widowControl w:val="0"/>
        <w:numPr>
          <w:ilvl w:val="0"/>
          <w:numId w:val="22"/>
        </w:numPr>
        <w:autoSpaceDE w:val="0"/>
        <w:autoSpaceDN w:val="0"/>
        <w:spacing w:after="0" w:line="275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A32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Азизова, З. Ф. Формирование у младших школьников эстетических чувств средствами кукольного театра [Текст] : журнал «Воспитание школьников», 2012. - №4 (Теоретический и научно-методический журнал) Сайт: www/chpk.ru </w:t>
      </w:r>
    </w:p>
    <w:p w:rsidR="00396DD8" w:rsidRPr="0072366F" w:rsidRDefault="00396DD8" w:rsidP="00D06EFA">
      <w:pPr>
        <w:widowControl w:val="0"/>
        <w:numPr>
          <w:ilvl w:val="0"/>
          <w:numId w:val="22"/>
        </w:numPr>
        <w:autoSpaceDE w:val="0"/>
        <w:autoSpaceDN w:val="0"/>
        <w:spacing w:after="0" w:line="275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Ткаченко, Т. А. С пальчиками играем, речь развиваем [Текст] : учебное пособие для дошкольников 3-5 лет: (Готовимся к школе) /</w:t>
      </w:r>
      <w:r w:rsidR="0049321B"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Т.</w:t>
      </w:r>
      <w:r w:rsidR="0049321B"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А.</w:t>
      </w:r>
      <w:r w:rsidR="0049321B"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Ткаченко. </w:t>
      </w:r>
      <w:r w:rsidR="00A55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Екатеринбург</w:t>
      </w:r>
      <w:r w:rsidR="00A55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ООО «Издательский дом «ЛИТУР», 2016. – 48</w:t>
      </w:r>
      <w:r w:rsidR="00A55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с.</w:t>
      </w:r>
    </w:p>
    <w:p w:rsidR="00396DD8" w:rsidRPr="0072366F" w:rsidRDefault="00396DD8" w:rsidP="00D06EFA">
      <w:pPr>
        <w:widowControl w:val="0"/>
        <w:numPr>
          <w:ilvl w:val="0"/>
          <w:numId w:val="22"/>
        </w:numPr>
        <w:autoSpaceDE w:val="0"/>
        <w:autoSpaceDN w:val="0"/>
        <w:spacing w:after="0" w:line="275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Ткаченко, Т. А. Развиваем логику и речь [Текст] : учебное пособие для дошкольников 5- 7лет: (Готовимся к школе) / Т.</w:t>
      </w:r>
      <w:r w:rsidR="00A55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А.</w:t>
      </w:r>
      <w:r w:rsidR="00A55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Ткаченко. </w:t>
      </w:r>
      <w:r w:rsidR="00A55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Екатеринбург</w:t>
      </w:r>
      <w:r w:rsidR="00A55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ООО «Издательский дом «ЛИТУР», 2016. – 48</w:t>
      </w:r>
      <w:r w:rsidR="00A55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с. </w:t>
      </w:r>
    </w:p>
    <w:p w:rsidR="00396DD8" w:rsidRPr="0072366F" w:rsidRDefault="00396DD8" w:rsidP="00D06EFA">
      <w:pPr>
        <w:widowControl w:val="0"/>
        <w:numPr>
          <w:ilvl w:val="0"/>
          <w:numId w:val="22"/>
        </w:numPr>
        <w:autoSpaceDE w:val="0"/>
        <w:autoSpaceDN w:val="0"/>
        <w:spacing w:after="0" w:line="275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Парфенова, Е. В. Развитие речи детей с ОНР в театрализованной деятельнос</w:t>
      </w:r>
      <w:r w:rsidR="004B2BC5"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 [Текст] / Е.</w:t>
      </w:r>
      <w:r w:rsidR="00A55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B2BC5"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В.</w:t>
      </w:r>
      <w:r w:rsidR="00A55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B2BC5"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Парфенова. – Москва </w:t>
      </w:r>
      <w:r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r w:rsidR="004B2BC5"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ТЦ Сфера, 2013. – 64 с. (Библиотека Логопеда).</w:t>
      </w:r>
    </w:p>
    <w:p w:rsidR="00396DD8" w:rsidRDefault="00396DD8" w:rsidP="00D06EFA">
      <w:pPr>
        <w:widowControl w:val="0"/>
        <w:numPr>
          <w:ilvl w:val="0"/>
          <w:numId w:val="22"/>
        </w:numPr>
        <w:autoSpaceDE w:val="0"/>
        <w:autoSpaceDN w:val="0"/>
        <w:spacing w:after="0" w:line="275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A32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Сухинина, В. Развитие коммуникативных навыков в театрально</w:t>
      </w:r>
      <w:r w:rsidR="004932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2A32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игровой деятельности [Текст] / В. Сухинина. – журнал «Дошкольное воспитание», 2013. </w:t>
      </w:r>
      <w:r w:rsidR="00A55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2A32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№10</w:t>
      </w:r>
    </w:p>
    <w:p w:rsidR="0072366F" w:rsidRPr="0072366F" w:rsidRDefault="0072366F" w:rsidP="00D06EFA">
      <w:pPr>
        <w:widowControl w:val="0"/>
        <w:numPr>
          <w:ilvl w:val="0"/>
          <w:numId w:val="22"/>
        </w:numPr>
        <w:autoSpaceDE w:val="0"/>
        <w:autoSpaceDN w:val="0"/>
        <w:spacing w:after="0" w:line="275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Шорохова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23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А. Занятия по развитию связной речи дошкольников и сказкотерапия – Москва : ТЦ Сфера, 2010. – 208 с.</w:t>
      </w:r>
    </w:p>
    <w:p w:rsidR="00F468AC" w:rsidRPr="00F468AC" w:rsidRDefault="00FE1BB0" w:rsidP="00D06EFA">
      <w:pPr>
        <w:widowControl w:val="0"/>
        <w:tabs>
          <w:tab w:val="left" w:pos="71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468AC" w:rsidRPr="00F468AC" w:rsidRDefault="00F468AC" w:rsidP="00D06EFA">
      <w:pPr>
        <w:widowControl w:val="0"/>
        <w:tabs>
          <w:tab w:val="left" w:pos="71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F468AC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Перечень информационно-методических материалов</w:t>
      </w:r>
    </w:p>
    <w:p w:rsidR="00F468AC" w:rsidRPr="00F468AC" w:rsidRDefault="00F468AC" w:rsidP="00D06EFA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Онлайн-занятие по теме «</w:t>
      </w:r>
      <w:r w:rsidRPr="00F468A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Пальчиковая гимнастика</w:t>
      </w:r>
      <w:r w:rsidRPr="00F4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// Электронный видеосайт YouTube Режим доступа </w:t>
      </w:r>
      <w:hyperlink r:id="rId11"/>
      <w:hyperlink r:id="rId12" w:history="1">
        <w:r w:rsidRPr="00F468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https://youtu.be/_EuUJXE5H_Y</w:t>
        </w:r>
      </w:hyperlink>
    </w:p>
    <w:p w:rsidR="00F468AC" w:rsidRPr="00F468AC" w:rsidRDefault="00F468AC" w:rsidP="00D06EFA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68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Онлайн-занятие по теме «Репка» // Электронный видеосайт YouTube –</w:t>
      </w:r>
    </w:p>
    <w:p w:rsidR="00F468AC" w:rsidRPr="00F468AC" w:rsidRDefault="00F468AC" w:rsidP="00D06EFA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68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Режим доступа: </w:t>
      </w:r>
      <w:hyperlink r:id="rId13" w:history="1">
        <w:r w:rsidRPr="00F468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https://youtu.be/R_gxhI0K9sg</w:t>
        </w:r>
      </w:hyperlink>
    </w:p>
    <w:p w:rsidR="00F468AC" w:rsidRPr="00F468AC" w:rsidRDefault="00F468AC" w:rsidP="00D06EFA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68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Онлайн-занятие по теме «Цветок» // Электронный видеосайт YouTube –</w:t>
      </w:r>
    </w:p>
    <w:p w:rsidR="00F468AC" w:rsidRPr="00F468AC" w:rsidRDefault="00F468AC" w:rsidP="00D06EFA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68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Режим доступа </w:t>
      </w:r>
      <w:hyperlink r:id="rId14" w:history="1">
        <w:r w:rsidRPr="00F468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https://youtu.be/_№LZx6sKp7w</w:t>
        </w:r>
      </w:hyperlink>
      <w:r w:rsidRPr="00F468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:</w:t>
      </w:r>
    </w:p>
    <w:p w:rsidR="00F468AC" w:rsidRPr="00F468AC" w:rsidRDefault="00F468AC" w:rsidP="00D06EFA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68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Онлайн-занятие по теме «Огород» // Электронный видеосайт YouTube –</w:t>
      </w:r>
    </w:p>
    <w:p w:rsidR="00F468AC" w:rsidRPr="00F468AC" w:rsidRDefault="00F468AC" w:rsidP="00D06EFA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68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Режим доступа: </w:t>
      </w:r>
      <w:hyperlink r:id="rId15" w:history="1">
        <w:r w:rsidRPr="00F468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https://youtu.be/ILAdDFwgULQ</w:t>
        </w:r>
      </w:hyperlink>
    </w:p>
    <w:p w:rsidR="00F468AC" w:rsidRPr="00F468AC" w:rsidRDefault="00F468AC" w:rsidP="00D06EFA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68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Онлайн-занятие по теме «Белка» // Электронный видеосайт YouTube –</w:t>
      </w:r>
    </w:p>
    <w:p w:rsidR="00BC786E" w:rsidRPr="00BC786E" w:rsidRDefault="00F468AC" w:rsidP="00D06EFA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68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Режим доступа: </w:t>
      </w:r>
      <w:hyperlink r:id="rId16" w:history="1">
        <w:r w:rsidRPr="00F468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https://youtu.be/EkR№03RPJOE</w:t>
        </w:r>
      </w:hyperlink>
    </w:p>
    <w:p w:rsidR="00BC786E" w:rsidRPr="00ED623B" w:rsidRDefault="00BC786E" w:rsidP="00D06EFA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«Игра-викторина «Русские народные сказки» </w:t>
      </w:r>
      <w:hyperlink r:id="rId17" w:history="1">
        <w:r w:rsidRPr="00BC786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https://youtu.be/5GXWOzMx1S8</w:t>
        </w:r>
      </w:hyperlink>
    </w:p>
    <w:p w:rsidR="00565F7A" w:rsidRPr="00565F7A" w:rsidRDefault="00565F7A" w:rsidP="00D06EFA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5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«Стихотворение К.Чуковского «Телефон» </w:t>
      </w:r>
      <w:hyperlink r:id="rId18" w:history="1">
        <w:r w:rsidRPr="00565F7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https://youtu.be/V7aG1Z6G59E</w:t>
        </w:r>
      </w:hyperlink>
    </w:p>
    <w:p w:rsidR="002A0D51" w:rsidRPr="002A0D51" w:rsidRDefault="00565F7A" w:rsidP="00D06EFA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5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«Творчество К.Чуковского» </w:t>
      </w:r>
      <w:hyperlink r:id="rId19" w:history="1">
        <w:r w:rsidRPr="00565F7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https://youtu.be/jR3cmdAjllk</w:t>
        </w:r>
      </w:hyperlink>
    </w:p>
    <w:p w:rsidR="002A0D51" w:rsidRPr="002A0D51" w:rsidRDefault="00ED623B" w:rsidP="00D06EFA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Style w:val="a8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 w:bidi="ru-RU"/>
        </w:rPr>
      </w:pPr>
      <w:r w:rsidRPr="00ED623B">
        <w:rPr>
          <w:rFonts w:ascii="Times New Roman" w:hAnsi="Times New Roman" w:cs="Times New Roman"/>
          <w:sz w:val="24"/>
          <w:szCs w:val="24"/>
        </w:rPr>
        <w:t xml:space="preserve">Онлайн-занятие по теме «Викторина «Угадай сказку»» // Электронный видеосайт YouTube – Режим доступа: </w:t>
      </w:r>
      <w:hyperlink r:id="rId20" w:history="1">
        <w:r w:rsidRPr="00ED623B">
          <w:rPr>
            <w:rStyle w:val="a8"/>
            <w:rFonts w:ascii="Times New Roman" w:hAnsi="Times New Roman" w:cs="Times New Roman"/>
            <w:sz w:val="24"/>
            <w:szCs w:val="24"/>
          </w:rPr>
          <w:t>https://youtu.be/UJzS_ICAaZg</w:t>
        </w:r>
      </w:hyperlink>
    </w:p>
    <w:p w:rsidR="00ED623B" w:rsidRPr="00B45642" w:rsidRDefault="00ED623B" w:rsidP="00D06EFA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Style w:val="a8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 w:bidi="ru-RU"/>
        </w:rPr>
      </w:pPr>
      <w:r w:rsidRPr="00BC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«Колобок» </w:t>
      </w:r>
      <w:hyperlink r:id="rId21" w:history="1">
        <w:r w:rsidRPr="00BC786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https://youtu.be/q30wP2tt1Cg</w:t>
        </w:r>
      </w:hyperlink>
    </w:p>
    <w:p w:rsidR="00ED623B" w:rsidRDefault="00ED623B" w:rsidP="00D06EFA">
      <w:pPr>
        <w:widowControl w:val="0"/>
        <w:tabs>
          <w:tab w:val="left" w:pos="709"/>
        </w:tabs>
        <w:jc w:val="both"/>
        <w:rPr>
          <w:sz w:val="24"/>
          <w:szCs w:val="24"/>
        </w:rPr>
      </w:pPr>
    </w:p>
    <w:p w:rsidR="000945E2" w:rsidRDefault="000945E2" w:rsidP="00D06EFA">
      <w:pPr>
        <w:widowControl w:val="0"/>
        <w:tabs>
          <w:tab w:val="left" w:pos="709"/>
        </w:tabs>
        <w:jc w:val="both"/>
        <w:rPr>
          <w:sz w:val="24"/>
          <w:szCs w:val="24"/>
        </w:rPr>
      </w:pPr>
    </w:p>
    <w:p w:rsidR="002A3894" w:rsidRDefault="002A3894" w:rsidP="00D06EFA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A3E17" w:rsidRPr="00ED623B" w:rsidRDefault="009A3E17" w:rsidP="00D06EFA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0" w:name="_Toc103611109"/>
      <w:r w:rsidRPr="00ED623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1. Календарный учебный график</w:t>
      </w:r>
      <w:bookmarkEnd w:id="30"/>
    </w:p>
    <w:p w:rsidR="0041232F" w:rsidRPr="0041232F" w:rsidRDefault="0041232F" w:rsidP="00D06EFA">
      <w:pPr>
        <w:widowControl w:val="0"/>
        <w:tabs>
          <w:tab w:val="left" w:pos="5090"/>
          <w:tab w:val="left" w:pos="565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1232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Программа </w:t>
      </w:r>
      <w:r w:rsidRPr="0041232F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«Петрушкины сказки»</w:t>
      </w:r>
      <w:r w:rsidRPr="0041232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41232F" w:rsidRPr="0041232F" w:rsidRDefault="0041232F" w:rsidP="00D06EFA">
      <w:pPr>
        <w:widowControl w:val="0"/>
        <w:tabs>
          <w:tab w:val="left" w:pos="5090"/>
          <w:tab w:val="left" w:pos="565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1232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Год обучения </w:t>
      </w:r>
      <w:r w:rsidRPr="0041232F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1</w:t>
      </w:r>
    </w:p>
    <w:p w:rsidR="0041232F" w:rsidRPr="0041232F" w:rsidRDefault="0041232F" w:rsidP="00D06EFA">
      <w:pPr>
        <w:widowControl w:val="0"/>
        <w:tabs>
          <w:tab w:val="left" w:pos="15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1232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Группа № ____</w:t>
      </w:r>
    </w:p>
    <w:p w:rsidR="0041232F" w:rsidRPr="0041232F" w:rsidRDefault="0041232F" w:rsidP="00D06EFA">
      <w:pPr>
        <w:widowControl w:val="0"/>
        <w:tabs>
          <w:tab w:val="left" w:pos="360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1232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Педагог ______________</w:t>
      </w:r>
    </w:p>
    <w:p w:rsidR="0041232F" w:rsidRPr="0041232F" w:rsidRDefault="0041232F" w:rsidP="00D06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TableNormal"/>
        <w:tblW w:w="9514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879"/>
        <w:gridCol w:w="1690"/>
        <w:gridCol w:w="1134"/>
        <w:gridCol w:w="7"/>
        <w:gridCol w:w="2828"/>
        <w:gridCol w:w="2126"/>
      </w:tblGrid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41232F" w:rsidRDefault="0041232F" w:rsidP="00D06E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12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879" w:type="dxa"/>
          </w:tcPr>
          <w:p w:rsidR="0041232F" w:rsidRPr="0041232F" w:rsidRDefault="0041232F" w:rsidP="00D06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12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1690" w:type="dxa"/>
          </w:tcPr>
          <w:p w:rsidR="0041232F" w:rsidRPr="0041232F" w:rsidRDefault="0041232F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12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Форма занятия / очно или дистанционно</w:t>
            </w:r>
          </w:p>
        </w:tc>
        <w:tc>
          <w:tcPr>
            <w:tcW w:w="1134" w:type="dxa"/>
          </w:tcPr>
          <w:p w:rsidR="0041232F" w:rsidRPr="0041232F" w:rsidRDefault="0041232F" w:rsidP="00D06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12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Кол-</w:t>
            </w:r>
          </w:p>
          <w:p w:rsidR="0041232F" w:rsidRPr="0041232F" w:rsidRDefault="0041232F" w:rsidP="00D06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12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во часов</w:t>
            </w:r>
          </w:p>
        </w:tc>
        <w:tc>
          <w:tcPr>
            <w:tcW w:w="2835" w:type="dxa"/>
            <w:gridSpan w:val="2"/>
          </w:tcPr>
          <w:p w:rsidR="0041232F" w:rsidRPr="0041232F" w:rsidRDefault="0041232F" w:rsidP="00D06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12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Тема занятия</w:t>
            </w:r>
          </w:p>
        </w:tc>
        <w:tc>
          <w:tcPr>
            <w:tcW w:w="2126" w:type="dxa"/>
          </w:tcPr>
          <w:p w:rsidR="0041232F" w:rsidRPr="0041232F" w:rsidRDefault="0041232F" w:rsidP="00D06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12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Форма контроля</w:t>
            </w:r>
          </w:p>
        </w:tc>
      </w:tr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41232F" w:rsidRDefault="0041232F" w:rsidP="00D06EFA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79" w:type="dxa"/>
          </w:tcPr>
          <w:p w:rsidR="0041232F" w:rsidRPr="0041232F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90" w:type="dxa"/>
          </w:tcPr>
          <w:p w:rsidR="0041232F" w:rsidRPr="008140EA" w:rsidRDefault="008140E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</w:t>
            </w:r>
            <w:r w:rsidRPr="008140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иагностика</w:t>
            </w:r>
          </w:p>
        </w:tc>
        <w:tc>
          <w:tcPr>
            <w:tcW w:w="1134" w:type="dxa"/>
          </w:tcPr>
          <w:p w:rsidR="0041232F" w:rsidRPr="00683A10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:rsidR="0041232F" w:rsidRPr="0041232F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123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Вводное</w:t>
            </w:r>
          </w:p>
        </w:tc>
        <w:tc>
          <w:tcPr>
            <w:tcW w:w="2126" w:type="dxa"/>
          </w:tcPr>
          <w:p w:rsidR="0041232F" w:rsidRPr="00BC786E" w:rsidRDefault="0041232F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C78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  <w:r w:rsidR="00BC786E" w:rsidRPr="00BC78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  <w:r w:rsidR="00BC78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br/>
            </w:r>
            <w:r w:rsidRPr="00BC78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Анкетирование</w:t>
            </w:r>
          </w:p>
        </w:tc>
      </w:tr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BC786E" w:rsidRDefault="0041232F" w:rsidP="00D06EFA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41232F" w:rsidRPr="00BC786E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41232F" w:rsidRPr="0041232F" w:rsidRDefault="008140E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4123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</w:t>
            </w:r>
            <w:r w:rsidR="0041232F" w:rsidRPr="004123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еседа</w:t>
            </w:r>
          </w:p>
        </w:tc>
        <w:tc>
          <w:tcPr>
            <w:tcW w:w="1134" w:type="dxa"/>
          </w:tcPr>
          <w:p w:rsidR="0041232F" w:rsidRPr="00BC786E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:rsidR="0041232F" w:rsidRPr="00351919" w:rsidRDefault="0041232F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519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«Встреча с Петрушкой».</w:t>
            </w:r>
            <w:r w:rsidR="003519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Рассказ о театре</w:t>
            </w:r>
          </w:p>
        </w:tc>
        <w:tc>
          <w:tcPr>
            <w:tcW w:w="2126" w:type="dxa"/>
          </w:tcPr>
          <w:p w:rsidR="0041232F" w:rsidRPr="008140EA" w:rsidRDefault="00F30CFA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A55AB3" w:rsidRPr="0041232F" w:rsidTr="00A466B1">
        <w:trPr>
          <w:trHeight w:val="20"/>
        </w:trPr>
        <w:tc>
          <w:tcPr>
            <w:tcW w:w="850" w:type="dxa"/>
          </w:tcPr>
          <w:p w:rsidR="00A55AB3" w:rsidRPr="00351919" w:rsidRDefault="00A55AB3" w:rsidP="00D06EFA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A55AB3" w:rsidRPr="00351919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A55AB3" w:rsidRPr="0041232F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E415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Чтение</w:t>
            </w:r>
          </w:p>
        </w:tc>
        <w:tc>
          <w:tcPr>
            <w:tcW w:w="1134" w:type="dxa"/>
          </w:tcPr>
          <w:p w:rsidR="00A55AB3" w:rsidRPr="00351919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:rsidR="00A55AB3" w:rsidRPr="003D4B6B" w:rsidRDefault="00A55AB3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D4B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Сказка «Репка». </w:t>
            </w:r>
            <w:r w:rsidRPr="001136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Знакомство с героями</w:t>
            </w:r>
          </w:p>
        </w:tc>
        <w:tc>
          <w:tcPr>
            <w:tcW w:w="2126" w:type="dxa"/>
          </w:tcPr>
          <w:p w:rsidR="00A55AB3" w:rsidRPr="008140EA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E5F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A55AB3" w:rsidRPr="0041232F" w:rsidTr="00A466B1">
        <w:trPr>
          <w:trHeight w:val="20"/>
        </w:trPr>
        <w:tc>
          <w:tcPr>
            <w:tcW w:w="850" w:type="dxa"/>
          </w:tcPr>
          <w:p w:rsidR="00A55AB3" w:rsidRPr="00351919" w:rsidRDefault="00A55AB3" w:rsidP="00D06EFA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A55AB3" w:rsidRPr="008140EA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A55AB3" w:rsidRPr="00351919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1134" w:type="dxa"/>
          </w:tcPr>
          <w:p w:rsidR="00A55AB3" w:rsidRPr="00351919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:rsidR="00A55AB3" w:rsidRPr="003D4B6B" w:rsidRDefault="00A55AB3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136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Сказка «Репка». Знакомство с героями</w:t>
            </w:r>
          </w:p>
        </w:tc>
        <w:tc>
          <w:tcPr>
            <w:tcW w:w="2126" w:type="dxa"/>
          </w:tcPr>
          <w:p w:rsidR="00A55AB3" w:rsidRPr="008140EA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E5F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351919" w:rsidRDefault="0041232F" w:rsidP="00D06EFA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41232F" w:rsidRPr="008140EA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41232F" w:rsidRPr="00351919" w:rsidRDefault="00E41596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0978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1134" w:type="dxa"/>
          </w:tcPr>
          <w:p w:rsidR="0041232F" w:rsidRPr="00351919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:rsidR="0041232F" w:rsidRPr="003D4B6B" w:rsidRDefault="00C1793F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D4B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Сказка «Репка».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Инсценировка</w:t>
            </w:r>
          </w:p>
        </w:tc>
        <w:tc>
          <w:tcPr>
            <w:tcW w:w="2126" w:type="dxa"/>
          </w:tcPr>
          <w:p w:rsidR="0041232F" w:rsidRPr="008140EA" w:rsidRDefault="003C77E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351919" w:rsidRDefault="0041232F" w:rsidP="00D06EFA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41232F" w:rsidRPr="00351919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41232F" w:rsidRPr="00351919" w:rsidRDefault="00EC21A4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EC21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  <w:tc>
          <w:tcPr>
            <w:tcW w:w="1134" w:type="dxa"/>
          </w:tcPr>
          <w:p w:rsidR="0041232F" w:rsidRPr="00351919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:rsidR="0041232F" w:rsidRPr="003D4B6B" w:rsidRDefault="00C1793F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D4B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Сказка «Репка».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Инсценировка</w:t>
            </w:r>
          </w:p>
        </w:tc>
        <w:tc>
          <w:tcPr>
            <w:tcW w:w="2126" w:type="dxa"/>
          </w:tcPr>
          <w:p w:rsidR="0041232F" w:rsidRPr="008140EA" w:rsidRDefault="00F30CFA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A55AB3" w:rsidRPr="0041232F" w:rsidTr="00A466B1">
        <w:trPr>
          <w:trHeight w:val="20"/>
        </w:trPr>
        <w:tc>
          <w:tcPr>
            <w:tcW w:w="850" w:type="dxa"/>
          </w:tcPr>
          <w:p w:rsidR="00A55AB3" w:rsidRPr="00351919" w:rsidRDefault="00A55AB3" w:rsidP="00D06EFA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A55AB3" w:rsidRPr="00351919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A55AB3" w:rsidRPr="00351919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Чтение</w:t>
            </w:r>
          </w:p>
        </w:tc>
        <w:tc>
          <w:tcPr>
            <w:tcW w:w="1134" w:type="dxa"/>
          </w:tcPr>
          <w:p w:rsidR="00A55AB3" w:rsidRPr="00351919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:rsidR="00A55AB3" w:rsidRPr="00351919" w:rsidRDefault="00A55AB3" w:rsidP="00D0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Сценка «Фруктовый сад». Знакомство с героями</w:t>
            </w:r>
          </w:p>
        </w:tc>
        <w:tc>
          <w:tcPr>
            <w:tcW w:w="2126" w:type="dxa"/>
          </w:tcPr>
          <w:p w:rsidR="00A55AB3" w:rsidRPr="008140EA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C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A55AB3" w:rsidRPr="0041232F" w:rsidTr="00A466B1">
        <w:trPr>
          <w:trHeight w:val="20"/>
        </w:trPr>
        <w:tc>
          <w:tcPr>
            <w:tcW w:w="850" w:type="dxa"/>
          </w:tcPr>
          <w:p w:rsidR="00A55AB3" w:rsidRPr="00351919" w:rsidRDefault="00A55AB3" w:rsidP="00D06EFA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A55AB3" w:rsidRPr="00351919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A55AB3" w:rsidRPr="00351919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1134" w:type="dxa"/>
          </w:tcPr>
          <w:p w:rsidR="00A55AB3" w:rsidRPr="00351919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:rsidR="00A55AB3" w:rsidRPr="00351919" w:rsidRDefault="00A55AB3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Сценка «Фруктовый сад». Знакомство с героями</w:t>
            </w:r>
          </w:p>
        </w:tc>
        <w:tc>
          <w:tcPr>
            <w:tcW w:w="2126" w:type="dxa"/>
          </w:tcPr>
          <w:p w:rsidR="00A55AB3" w:rsidRPr="008140EA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C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351919" w:rsidRDefault="0041232F" w:rsidP="00D06EFA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41232F" w:rsidRPr="00351919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41232F" w:rsidRPr="00351919" w:rsidRDefault="00E41596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0978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1134" w:type="dxa"/>
          </w:tcPr>
          <w:p w:rsidR="0041232F" w:rsidRPr="00351919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:rsidR="0041232F" w:rsidRPr="00351919" w:rsidRDefault="007C26AF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«Фруктовый сад».  Инсценировка</w:t>
            </w:r>
          </w:p>
        </w:tc>
        <w:tc>
          <w:tcPr>
            <w:tcW w:w="2126" w:type="dxa"/>
          </w:tcPr>
          <w:p w:rsidR="0041232F" w:rsidRPr="00B26238" w:rsidRDefault="003C77E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351919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41232F" w:rsidRPr="00351919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41232F" w:rsidRPr="00351919" w:rsidRDefault="00EC21A4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C21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  <w:tc>
          <w:tcPr>
            <w:tcW w:w="1134" w:type="dxa"/>
          </w:tcPr>
          <w:p w:rsidR="0041232F" w:rsidRPr="00351919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:rsidR="0041232F" w:rsidRPr="00351919" w:rsidRDefault="00351919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«Фруктовый сад»</w:t>
            </w:r>
            <w:r w:rsidR="001439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  Инсценировка</w:t>
            </w:r>
          </w:p>
        </w:tc>
        <w:tc>
          <w:tcPr>
            <w:tcW w:w="2126" w:type="dxa"/>
          </w:tcPr>
          <w:p w:rsidR="0041232F" w:rsidRPr="008140EA" w:rsidRDefault="00F30CFA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A55AB3" w:rsidRPr="0041232F" w:rsidTr="00A466B1">
        <w:trPr>
          <w:trHeight w:val="20"/>
        </w:trPr>
        <w:tc>
          <w:tcPr>
            <w:tcW w:w="850" w:type="dxa"/>
          </w:tcPr>
          <w:p w:rsidR="00A55AB3" w:rsidRPr="00351919" w:rsidRDefault="00A55AB3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A55AB3" w:rsidRPr="00351919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A55AB3" w:rsidRPr="00351919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Чтение </w:t>
            </w:r>
          </w:p>
        </w:tc>
        <w:tc>
          <w:tcPr>
            <w:tcW w:w="1134" w:type="dxa"/>
          </w:tcPr>
          <w:p w:rsidR="00A55AB3" w:rsidRPr="00351919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:rsidR="00A55AB3" w:rsidRPr="007C26AF" w:rsidRDefault="00A55AB3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C2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«Пых» Знакомство с героями</w:t>
            </w:r>
          </w:p>
        </w:tc>
        <w:tc>
          <w:tcPr>
            <w:tcW w:w="2126" w:type="dxa"/>
          </w:tcPr>
          <w:p w:rsidR="00A55AB3" w:rsidRPr="008140EA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46F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A55AB3" w:rsidRPr="0041232F" w:rsidTr="00A466B1">
        <w:trPr>
          <w:trHeight w:val="20"/>
        </w:trPr>
        <w:tc>
          <w:tcPr>
            <w:tcW w:w="850" w:type="dxa"/>
          </w:tcPr>
          <w:p w:rsidR="00A55AB3" w:rsidRPr="00351919" w:rsidRDefault="00A55AB3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A55AB3" w:rsidRPr="00351919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A55AB3" w:rsidRPr="00351919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Беседа</w:t>
            </w:r>
          </w:p>
        </w:tc>
        <w:tc>
          <w:tcPr>
            <w:tcW w:w="1134" w:type="dxa"/>
          </w:tcPr>
          <w:p w:rsidR="00A55AB3" w:rsidRPr="00351919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:rsidR="00A55AB3" w:rsidRPr="007C26AF" w:rsidRDefault="00A55AB3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C2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«Пых» Знакомство с героями</w:t>
            </w:r>
          </w:p>
        </w:tc>
        <w:tc>
          <w:tcPr>
            <w:tcW w:w="2126" w:type="dxa"/>
          </w:tcPr>
          <w:p w:rsidR="00A55AB3" w:rsidRPr="008140EA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46F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351919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41232F" w:rsidRPr="00351919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41232F" w:rsidRPr="00351919" w:rsidRDefault="00690CF5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Репетиция </w:t>
            </w:r>
          </w:p>
        </w:tc>
        <w:tc>
          <w:tcPr>
            <w:tcW w:w="1134" w:type="dxa"/>
          </w:tcPr>
          <w:p w:rsidR="0041232F" w:rsidRPr="00351919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:rsidR="0041232F" w:rsidRPr="00351919" w:rsidRDefault="007C26AF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«Пых».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</w:t>
            </w:r>
          </w:p>
        </w:tc>
        <w:tc>
          <w:tcPr>
            <w:tcW w:w="2126" w:type="dxa"/>
          </w:tcPr>
          <w:p w:rsidR="0041232F" w:rsidRPr="008140EA" w:rsidRDefault="00B87D2E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351919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41232F" w:rsidRPr="00351919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41232F" w:rsidRPr="00351919" w:rsidRDefault="00EC21A4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C21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  <w:tc>
          <w:tcPr>
            <w:tcW w:w="1134" w:type="dxa"/>
          </w:tcPr>
          <w:p w:rsidR="0041232F" w:rsidRPr="00351919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:rsidR="0041232F" w:rsidRPr="00351919" w:rsidRDefault="007C26AF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«Пых».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</w:t>
            </w:r>
          </w:p>
        </w:tc>
        <w:tc>
          <w:tcPr>
            <w:tcW w:w="2126" w:type="dxa"/>
          </w:tcPr>
          <w:p w:rsidR="0041232F" w:rsidRPr="008140EA" w:rsidRDefault="00F30CFA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351919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41232F" w:rsidRPr="00351919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41232F" w:rsidRPr="00351919" w:rsidRDefault="00690CF5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Чтение </w:t>
            </w:r>
          </w:p>
        </w:tc>
        <w:tc>
          <w:tcPr>
            <w:tcW w:w="1134" w:type="dxa"/>
          </w:tcPr>
          <w:p w:rsidR="0041232F" w:rsidRPr="00351919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:rsidR="0041232F" w:rsidRPr="007C26AF" w:rsidRDefault="007C26AF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C2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Сценка «Спор овощей». Знакомство с героями</w:t>
            </w:r>
          </w:p>
        </w:tc>
        <w:tc>
          <w:tcPr>
            <w:tcW w:w="2126" w:type="dxa"/>
          </w:tcPr>
          <w:p w:rsidR="0041232F" w:rsidRPr="00351919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351919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41232F" w:rsidRPr="00351919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41232F" w:rsidRPr="00351919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0978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1141" w:type="dxa"/>
            <w:gridSpan w:val="2"/>
          </w:tcPr>
          <w:p w:rsidR="0041232F" w:rsidRPr="00351919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41232F" w:rsidRPr="007C26AF" w:rsidRDefault="007C26AF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C2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Сценка «Спор овощей». Знакомство с героями</w:t>
            </w:r>
          </w:p>
        </w:tc>
        <w:tc>
          <w:tcPr>
            <w:tcW w:w="2126" w:type="dxa"/>
          </w:tcPr>
          <w:p w:rsidR="0041232F" w:rsidRPr="008140EA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41232F" w:rsidTr="00A466B1">
        <w:trPr>
          <w:trHeight w:val="45"/>
        </w:trPr>
        <w:tc>
          <w:tcPr>
            <w:tcW w:w="850" w:type="dxa"/>
          </w:tcPr>
          <w:p w:rsidR="0041232F" w:rsidRPr="00351919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41232F" w:rsidRPr="008140EA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41232F" w:rsidRPr="00351919" w:rsidRDefault="002D60A0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C21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ка</w:t>
            </w:r>
          </w:p>
        </w:tc>
        <w:tc>
          <w:tcPr>
            <w:tcW w:w="1141" w:type="dxa"/>
            <w:gridSpan w:val="2"/>
          </w:tcPr>
          <w:p w:rsidR="0041232F" w:rsidRPr="00351919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41232F" w:rsidRPr="001136E4" w:rsidRDefault="007C26AF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136E4">
              <w:rPr>
                <w:rFonts w:ascii="Times New Roman" w:hAnsi="Times New Roman" w:cs="Times New Roman"/>
                <w:sz w:val="24"/>
                <w:szCs w:val="24"/>
              </w:rPr>
              <w:t>Сценка «Спор овощей». Инсценировка</w:t>
            </w:r>
          </w:p>
        </w:tc>
        <w:tc>
          <w:tcPr>
            <w:tcW w:w="2126" w:type="dxa"/>
          </w:tcPr>
          <w:p w:rsidR="0041232F" w:rsidRPr="008140EA" w:rsidRDefault="00B87D2E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351919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41232F" w:rsidRPr="00351919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41232F" w:rsidRPr="00351919" w:rsidRDefault="00EC21A4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EC21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  <w:tc>
          <w:tcPr>
            <w:tcW w:w="1141" w:type="dxa"/>
            <w:gridSpan w:val="2"/>
          </w:tcPr>
          <w:p w:rsidR="0041232F" w:rsidRPr="00351919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41232F" w:rsidRPr="001136E4" w:rsidRDefault="00DA2734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136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 «Спор овощей»</w:t>
            </w:r>
          </w:p>
        </w:tc>
        <w:tc>
          <w:tcPr>
            <w:tcW w:w="2126" w:type="dxa"/>
          </w:tcPr>
          <w:p w:rsidR="0041232F" w:rsidRPr="008140EA" w:rsidRDefault="00F30CFA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A55AB3" w:rsidRPr="0041232F" w:rsidTr="00A466B1">
        <w:trPr>
          <w:trHeight w:val="20"/>
        </w:trPr>
        <w:tc>
          <w:tcPr>
            <w:tcW w:w="850" w:type="dxa"/>
          </w:tcPr>
          <w:p w:rsidR="00A55AB3" w:rsidRPr="00351919" w:rsidRDefault="00A55AB3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A55AB3" w:rsidRPr="00351919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A55AB3" w:rsidRPr="00351919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Чтение</w:t>
            </w:r>
          </w:p>
        </w:tc>
        <w:tc>
          <w:tcPr>
            <w:tcW w:w="1141" w:type="dxa"/>
            <w:gridSpan w:val="2"/>
          </w:tcPr>
          <w:p w:rsidR="00A55AB3" w:rsidRPr="00351919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A55AB3" w:rsidRPr="007C26AF" w:rsidRDefault="00A55AB3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C2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«Коза и семеро козлят» Знакомство с героями</w:t>
            </w:r>
          </w:p>
        </w:tc>
        <w:tc>
          <w:tcPr>
            <w:tcW w:w="2126" w:type="dxa"/>
          </w:tcPr>
          <w:p w:rsidR="00A55AB3" w:rsidRPr="008140EA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44C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A55AB3" w:rsidRPr="0041232F" w:rsidTr="00A466B1">
        <w:trPr>
          <w:trHeight w:val="20"/>
        </w:trPr>
        <w:tc>
          <w:tcPr>
            <w:tcW w:w="850" w:type="dxa"/>
          </w:tcPr>
          <w:p w:rsidR="00A55AB3" w:rsidRPr="00351919" w:rsidRDefault="00A55AB3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A55AB3" w:rsidRPr="00351919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A55AB3" w:rsidRPr="00351919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1141" w:type="dxa"/>
            <w:gridSpan w:val="2"/>
          </w:tcPr>
          <w:p w:rsidR="00A55AB3" w:rsidRPr="00351919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A55AB3" w:rsidRPr="007C26AF" w:rsidRDefault="00A55AB3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C2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«Коза и семеро козлят» Знакомство с героями</w:t>
            </w:r>
          </w:p>
        </w:tc>
        <w:tc>
          <w:tcPr>
            <w:tcW w:w="2126" w:type="dxa"/>
          </w:tcPr>
          <w:p w:rsidR="00A55AB3" w:rsidRPr="008140EA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44C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351919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41232F" w:rsidRPr="00351919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41232F" w:rsidRPr="0041232F" w:rsidRDefault="000978DA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978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1141" w:type="dxa"/>
            <w:gridSpan w:val="2"/>
          </w:tcPr>
          <w:p w:rsidR="0041232F" w:rsidRPr="0041232F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41232F" w:rsidRPr="007C26AF" w:rsidRDefault="007C26AF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C2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«Коза и семеро козлят» Инсценировка</w:t>
            </w:r>
          </w:p>
        </w:tc>
        <w:tc>
          <w:tcPr>
            <w:tcW w:w="2126" w:type="dxa"/>
          </w:tcPr>
          <w:p w:rsidR="0041232F" w:rsidRPr="0041232F" w:rsidRDefault="00B87D2E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41232F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41232F" w:rsidRPr="0041232F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41232F" w:rsidRPr="0041232F" w:rsidRDefault="00EC21A4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C21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  <w:tc>
          <w:tcPr>
            <w:tcW w:w="1141" w:type="dxa"/>
            <w:gridSpan w:val="2"/>
          </w:tcPr>
          <w:p w:rsidR="0041232F" w:rsidRPr="0041232F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41232F" w:rsidRPr="007C26AF" w:rsidRDefault="007C26AF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C2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«Коза и семеро козлят» Инсценировка</w:t>
            </w:r>
          </w:p>
        </w:tc>
        <w:tc>
          <w:tcPr>
            <w:tcW w:w="2126" w:type="dxa"/>
          </w:tcPr>
          <w:p w:rsidR="0041232F" w:rsidRPr="0041232F" w:rsidRDefault="00F30CFA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41232F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41232F" w:rsidRPr="0041232F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41232F" w:rsidRPr="0041232F" w:rsidRDefault="00EC21A4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123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1141" w:type="dxa"/>
            <w:gridSpan w:val="2"/>
          </w:tcPr>
          <w:p w:rsidR="0041232F" w:rsidRPr="0041232F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41232F" w:rsidRPr="0041232F" w:rsidRDefault="00DA2734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Знакомство с творчеством С.Я.Маршака</w:t>
            </w:r>
          </w:p>
        </w:tc>
        <w:tc>
          <w:tcPr>
            <w:tcW w:w="2126" w:type="dxa"/>
          </w:tcPr>
          <w:p w:rsidR="0041232F" w:rsidRPr="0041232F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41232F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41232F" w:rsidRPr="0041232F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41232F" w:rsidRPr="0041232F" w:rsidRDefault="00E41596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Чтение</w:t>
            </w:r>
          </w:p>
        </w:tc>
        <w:tc>
          <w:tcPr>
            <w:tcW w:w="1141" w:type="dxa"/>
            <w:gridSpan w:val="2"/>
          </w:tcPr>
          <w:p w:rsidR="0041232F" w:rsidRPr="0041232F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  <w:tcBorders>
              <w:right w:val="single" w:sz="4" w:space="0" w:color="000000"/>
            </w:tcBorders>
          </w:tcPr>
          <w:p w:rsidR="0041232F" w:rsidRPr="007C26AF" w:rsidRDefault="00544426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C2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«О глупом мышонке». Знакомство с героями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2F" w:rsidRPr="008140EA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351919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41232F" w:rsidRPr="00351919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41232F" w:rsidRPr="00351919" w:rsidRDefault="00DD7C98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1141" w:type="dxa"/>
            <w:gridSpan w:val="2"/>
          </w:tcPr>
          <w:p w:rsidR="0041232F" w:rsidRPr="00351919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  <w:tcBorders>
              <w:right w:val="single" w:sz="4" w:space="0" w:color="000000"/>
            </w:tcBorders>
          </w:tcPr>
          <w:p w:rsidR="0041232F" w:rsidRPr="007C26AF" w:rsidRDefault="00544426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C2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«О глупом мышонке». Знакомство с героями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2F" w:rsidRPr="008140EA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351919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41232F" w:rsidRPr="00351919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41232F" w:rsidRPr="00351919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0978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1141" w:type="dxa"/>
            <w:gridSpan w:val="2"/>
          </w:tcPr>
          <w:p w:rsidR="0041232F" w:rsidRPr="00351919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  <w:tcBorders>
              <w:right w:val="single" w:sz="4" w:space="0" w:color="000000"/>
            </w:tcBorders>
          </w:tcPr>
          <w:p w:rsidR="00DA2734" w:rsidRPr="007C26AF" w:rsidRDefault="00544426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C2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«О глупом мышонке». Инсценировка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2F" w:rsidRPr="008140EA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351919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41232F" w:rsidRPr="00351919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41232F" w:rsidRPr="00351919" w:rsidRDefault="00EC21A4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C21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  <w:tc>
          <w:tcPr>
            <w:tcW w:w="1141" w:type="dxa"/>
            <w:gridSpan w:val="2"/>
          </w:tcPr>
          <w:p w:rsidR="0041232F" w:rsidRPr="00351919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193CA0" w:rsidRPr="00351919" w:rsidRDefault="007C26AF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C2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«О глупом мышонке». Инсценировка</w:t>
            </w:r>
          </w:p>
        </w:tc>
        <w:tc>
          <w:tcPr>
            <w:tcW w:w="2126" w:type="dxa"/>
          </w:tcPr>
          <w:p w:rsidR="0041232F" w:rsidRPr="00351919" w:rsidRDefault="00F30CFA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351919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41232F" w:rsidRPr="00351919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41232F" w:rsidRPr="00351919" w:rsidRDefault="00E41596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Чтение</w:t>
            </w:r>
          </w:p>
        </w:tc>
        <w:tc>
          <w:tcPr>
            <w:tcW w:w="1141" w:type="dxa"/>
            <w:gridSpan w:val="2"/>
          </w:tcPr>
          <w:p w:rsidR="0041232F" w:rsidRPr="00351919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41232F" w:rsidRPr="00351919" w:rsidRDefault="00193CA0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Знакомство</w:t>
            </w:r>
            <w:r w:rsidR="008E6C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произведением С.Я.Маршака «Перчатки»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41232F" w:rsidRPr="00351919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351919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41232F" w:rsidRPr="00351919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41232F" w:rsidRPr="00351919" w:rsidRDefault="00690CF5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  <w:tc>
          <w:tcPr>
            <w:tcW w:w="1141" w:type="dxa"/>
            <w:gridSpan w:val="2"/>
          </w:tcPr>
          <w:p w:rsidR="0041232F" w:rsidRPr="00351919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41232F" w:rsidRPr="00351919" w:rsidRDefault="00193CA0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 «Перчатки»</w:t>
            </w:r>
          </w:p>
        </w:tc>
        <w:tc>
          <w:tcPr>
            <w:tcW w:w="2126" w:type="dxa"/>
          </w:tcPr>
          <w:p w:rsidR="0041232F" w:rsidRPr="008140EA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351919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41232F" w:rsidRPr="00351919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41232F" w:rsidRPr="00351919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Чтение</w:t>
            </w:r>
          </w:p>
        </w:tc>
        <w:tc>
          <w:tcPr>
            <w:tcW w:w="1141" w:type="dxa"/>
            <w:gridSpan w:val="2"/>
          </w:tcPr>
          <w:p w:rsidR="0041232F" w:rsidRPr="00351919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41232F" w:rsidRPr="00544426" w:rsidRDefault="00544426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«Теремок». Знакомство с героями</w:t>
            </w:r>
          </w:p>
        </w:tc>
        <w:tc>
          <w:tcPr>
            <w:tcW w:w="2126" w:type="dxa"/>
          </w:tcPr>
          <w:p w:rsidR="0041232F" w:rsidRPr="00351919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351919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41232F" w:rsidRPr="00351919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41232F" w:rsidRPr="00351919" w:rsidRDefault="00DD7C98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1141" w:type="dxa"/>
            <w:gridSpan w:val="2"/>
          </w:tcPr>
          <w:p w:rsidR="0041232F" w:rsidRPr="00351919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41232F" w:rsidRPr="00544426" w:rsidRDefault="00544426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«Теремок». Знакомство с героями</w:t>
            </w:r>
          </w:p>
        </w:tc>
        <w:tc>
          <w:tcPr>
            <w:tcW w:w="2126" w:type="dxa"/>
          </w:tcPr>
          <w:p w:rsidR="0041232F" w:rsidRPr="008140EA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351919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41232F" w:rsidRPr="00351919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41232F" w:rsidRPr="0041232F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978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1141" w:type="dxa"/>
            <w:gridSpan w:val="2"/>
          </w:tcPr>
          <w:p w:rsidR="0041232F" w:rsidRPr="0041232F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41232F" w:rsidRPr="0041232F" w:rsidRDefault="00544426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«Теремок». 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2126" w:type="dxa"/>
          </w:tcPr>
          <w:p w:rsidR="0041232F" w:rsidRPr="0041232F" w:rsidRDefault="0041232F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41232F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41232F" w:rsidRPr="0041232F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41232F" w:rsidRPr="0041232F" w:rsidRDefault="00EC21A4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C21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  <w:tc>
          <w:tcPr>
            <w:tcW w:w="1141" w:type="dxa"/>
            <w:gridSpan w:val="2"/>
          </w:tcPr>
          <w:p w:rsidR="0041232F" w:rsidRPr="0041232F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41232F" w:rsidRPr="0041232F" w:rsidRDefault="00544426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«Теремок». 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2126" w:type="dxa"/>
          </w:tcPr>
          <w:p w:rsidR="0041232F" w:rsidRPr="0041232F" w:rsidRDefault="00594427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Промежуточная диагностика</w:t>
            </w:r>
          </w:p>
        </w:tc>
      </w:tr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41232F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41232F" w:rsidRPr="0041232F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41232F" w:rsidRPr="0041232F" w:rsidRDefault="00E41596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</w:t>
            </w:r>
            <w:r w:rsidR="00DD7C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тение</w:t>
            </w:r>
          </w:p>
        </w:tc>
        <w:tc>
          <w:tcPr>
            <w:tcW w:w="1141" w:type="dxa"/>
            <w:gridSpan w:val="2"/>
          </w:tcPr>
          <w:p w:rsidR="0041232F" w:rsidRPr="0041232F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41232F" w:rsidRPr="00544426" w:rsidRDefault="00544426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«Зимовье зверей»</w:t>
            </w:r>
            <w:r w:rsidR="005056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Знакомство с героями</w:t>
            </w:r>
          </w:p>
        </w:tc>
        <w:tc>
          <w:tcPr>
            <w:tcW w:w="2126" w:type="dxa"/>
          </w:tcPr>
          <w:p w:rsidR="0041232F" w:rsidRPr="0041232F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41232F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41232F" w:rsidRPr="0041232F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41232F" w:rsidRPr="0041232F" w:rsidRDefault="00DD7C98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1141" w:type="dxa"/>
            <w:gridSpan w:val="2"/>
          </w:tcPr>
          <w:p w:rsidR="0041232F" w:rsidRPr="0041232F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41232F" w:rsidRPr="00544426" w:rsidRDefault="0018625D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Сказка </w:t>
            </w:r>
            <w:r w:rsidR="00544426"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«Зимовье зверей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  <w:r w:rsidR="00544426"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Знакомство с героями</w:t>
            </w:r>
          </w:p>
        </w:tc>
        <w:tc>
          <w:tcPr>
            <w:tcW w:w="2126" w:type="dxa"/>
          </w:tcPr>
          <w:p w:rsidR="0041232F" w:rsidRPr="0041232F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41232F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41232F" w:rsidRPr="0041232F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41232F" w:rsidRPr="0041232F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978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1141" w:type="dxa"/>
            <w:gridSpan w:val="2"/>
          </w:tcPr>
          <w:p w:rsidR="0041232F" w:rsidRPr="0041232F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41232F" w:rsidRPr="00351919" w:rsidRDefault="00544426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056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«Зимовье зверей</w:t>
            </w:r>
            <w:r w:rsidR="00186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  <w:r w:rsidRPr="005056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Инсцениро</w:t>
            </w:r>
            <w:r w:rsidRPr="00186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вка</w:t>
            </w:r>
          </w:p>
        </w:tc>
        <w:tc>
          <w:tcPr>
            <w:tcW w:w="2126" w:type="dxa"/>
          </w:tcPr>
          <w:p w:rsidR="0041232F" w:rsidRPr="00351919" w:rsidRDefault="00B87D2E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351919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41232F" w:rsidRPr="00351919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41232F" w:rsidRPr="00351919" w:rsidRDefault="00EC21A4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C21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  <w:tc>
          <w:tcPr>
            <w:tcW w:w="1141" w:type="dxa"/>
            <w:gridSpan w:val="2"/>
          </w:tcPr>
          <w:p w:rsidR="0041232F" w:rsidRPr="00351919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41232F" w:rsidRPr="00351919" w:rsidRDefault="00544426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86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«Зимовье зверей</w:t>
            </w:r>
            <w:r w:rsidR="00186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  <w:r w:rsidRPr="00186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Инсценировка</w:t>
            </w:r>
          </w:p>
        </w:tc>
        <w:tc>
          <w:tcPr>
            <w:tcW w:w="2126" w:type="dxa"/>
          </w:tcPr>
          <w:p w:rsidR="0041232F" w:rsidRPr="00351919" w:rsidRDefault="00F30CFA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351919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41232F" w:rsidRPr="00351919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41232F" w:rsidRPr="0041232F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Чтение</w:t>
            </w:r>
          </w:p>
        </w:tc>
        <w:tc>
          <w:tcPr>
            <w:tcW w:w="1141" w:type="dxa"/>
            <w:gridSpan w:val="2"/>
          </w:tcPr>
          <w:p w:rsidR="0041232F" w:rsidRPr="00351919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41232F" w:rsidRPr="00544426" w:rsidRDefault="0018625D" w:rsidP="00D0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«Колобок»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Знакомство с героями</w:t>
            </w:r>
          </w:p>
        </w:tc>
        <w:tc>
          <w:tcPr>
            <w:tcW w:w="2126" w:type="dxa"/>
          </w:tcPr>
          <w:p w:rsidR="0041232F" w:rsidRPr="0041232F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41232F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41232F" w:rsidRPr="0041232F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41232F" w:rsidRPr="0041232F" w:rsidRDefault="00DD7C98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1141" w:type="dxa"/>
            <w:gridSpan w:val="2"/>
          </w:tcPr>
          <w:p w:rsidR="0041232F" w:rsidRPr="0041232F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41232F" w:rsidRPr="00544426" w:rsidRDefault="00544426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«Колобок»</w:t>
            </w:r>
            <w:r w:rsidR="00186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Знакомство с героями</w:t>
            </w:r>
          </w:p>
        </w:tc>
        <w:tc>
          <w:tcPr>
            <w:tcW w:w="2126" w:type="dxa"/>
          </w:tcPr>
          <w:p w:rsidR="0041232F" w:rsidRPr="0041232F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41232F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41232F" w:rsidRPr="0041232F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41232F" w:rsidRPr="0041232F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978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1141" w:type="dxa"/>
            <w:gridSpan w:val="2"/>
          </w:tcPr>
          <w:p w:rsidR="0041232F" w:rsidRPr="0041232F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41232F" w:rsidRPr="0041232F" w:rsidRDefault="00544426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86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«Колобок» Инсценировка</w:t>
            </w:r>
          </w:p>
        </w:tc>
        <w:tc>
          <w:tcPr>
            <w:tcW w:w="2126" w:type="dxa"/>
          </w:tcPr>
          <w:p w:rsidR="0041232F" w:rsidRPr="0041232F" w:rsidRDefault="00B87D2E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41232F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41232F" w:rsidRPr="0041232F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41232F" w:rsidRPr="0041232F" w:rsidRDefault="00EC21A4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C21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  <w:tc>
          <w:tcPr>
            <w:tcW w:w="1141" w:type="dxa"/>
            <w:gridSpan w:val="2"/>
          </w:tcPr>
          <w:p w:rsidR="0041232F" w:rsidRPr="0041232F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41232F" w:rsidRPr="0041232F" w:rsidRDefault="00544426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86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«Колобок» Инсценировка</w:t>
            </w:r>
          </w:p>
        </w:tc>
        <w:tc>
          <w:tcPr>
            <w:tcW w:w="2126" w:type="dxa"/>
          </w:tcPr>
          <w:p w:rsidR="0041232F" w:rsidRPr="0041232F" w:rsidRDefault="00F30CFA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41232F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41232F" w:rsidRPr="0041232F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41232F" w:rsidRPr="0041232F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Чтение </w:t>
            </w:r>
          </w:p>
        </w:tc>
        <w:tc>
          <w:tcPr>
            <w:tcW w:w="1141" w:type="dxa"/>
            <w:gridSpan w:val="2"/>
          </w:tcPr>
          <w:p w:rsidR="0041232F" w:rsidRPr="0041232F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41232F" w:rsidRPr="00544426" w:rsidRDefault="00544426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Сценка «Тесто». Знакомство с героями</w:t>
            </w:r>
          </w:p>
        </w:tc>
        <w:tc>
          <w:tcPr>
            <w:tcW w:w="2126" w:type="dxa"/>
          </w:tcPr>
          <w:p w:rsidR="0041232F" w:rsidRPr="00193CA0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193CA0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41232F" w:rsidRPr="00193CA0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41232F" w:rsidRPr="00193CA0" w:rsidRDefault="00DD7C98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1141" w:type="dxa"/>
            <w:gridSpan w:val="2"/>
          </w:tcPr>
          <w:p w:rsidR="0041232F" w:rsidRPr="00193CA0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41232F" w:rsidRPr="00544426" w:rsidRDefault="00544426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Сценка «Тесто». Знакомство с героями</w:t>
            </w:r>
          </w:p>
        </w:tc>
        <w:tc>
          <w:tcPr>
            <w:tcW w:w="2126" w:type="dxa"/>
          </w:tcPr>
          <w:p w:rsidR="0041232F" w:rsidRPr="00B26238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193CA0" w:rsidRDefault="0041232F" w:rsidP="00D06EFA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41232F" w:rsidRPr="00193CA0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41232F" w:rsidRPr="00193CA0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978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1141" w:type="dxa"/>
            <w:gridSpan w:val="2"/>
          </w:tcPr>
          <w:p w:rsidR="0041232F" w:rsidRPr="00193CA0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41232F" w:rsidRPr="00193CA0" w:rsidRDefault="00544426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Сценка «Тесто».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</w:t>
            </w:r>
          </w:p>
        </w:tc>
        <w:tc>
          <w:tcPr>
            <w:tcW w:w="2126" w:type="dxa"/>
          </w:tcPr>
          <w:p w:rsidR="0041232F" w:rsidRPr="00193CA0" w:rsidRDefault="00B87D2E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193CA0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41232F" w:rsidRPr="00193CA0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41232F" w:rsidRPr="00193CA0" w:rsidRDefault="00690CF5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  <w:tc>
          <w:tcPr>
            <w:tcW w:w="1141" w:type="dxa"/>
            <w:gridSpan w:val="2"/>
          </w:tcPr>
          <w:p w:rsidR="0041232F" w:rsidRPr="00193CA0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41232F" w:rsidRPr="0041232F" w:rsidRDefault="00544426" w:rsidP="00D06EFA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Сценка «Тесто».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Инсценировка</w:t>
            </w:r>
          </w:p>
        </w:tc>
        <w:tc>
          <w:tcPr>
            <w:tcW w:w="2126" w:type="dxa"/>
          </w:tcPr>
          <w:p w:rsidR="0041232F" w:rsidRPr="0041232F" w:rsidRDefault="00F30CFA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Инсценировка</w:t>
            </w:r>
          </w:p>
        </w:tc>
      </w:tr>
      <w:tr w:rsidR="00A55AB3" w:rsidRPr="0041232F" w:rsidTr="00A466B1">
        <w:trPr>
          <w:trHeight w:val="20"/>
        </w:trPr>
        <w:tc>
          <w:tcPr>
            <w:tcW w:w="850" w:type="dxa"/>
          </w:tcPr>
          <w:p w:rsidR="00A55AB3" w:rsidRPr="0041232F" w:rsidRDefault="00A55AB3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A55AB3" w:rsidRPr="0041232F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A55AB3" w:rsidRPr="0041232F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Чтение</w:t>
            </w:r>
          </w:p>
        </w:tc>
        <w:tc>
          <w:tcPr>
            <w:tcW w:w="1141" w:type="dxa"/>
            <w:gridSpan w:val="2"/>
          </w:tcPr>
          <w:p w:rsidR="00A55AB3" w:rsidRPr="0041232F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A55AB3" w:rsidRPr="00544426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Сценка «Матрешкины потешки». Знакомство с героями</w:t>
            </w:r>
          </w:p>
        </w:tc>
        <w:tc>
          <w:tcPr>
            <w:tcW w:w="2126" w:type="dxa"/>
          </w:tcPr>
          <w:p w:rsidR="00A55AB3" w:rsidRPr="00193CA0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73E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A55AB3" w:rsidRPr="0041232F" w:rsidTr="00A466B1">
        <w:trPr>
          <w:trHeight w:val="20"/>
        </w:trPr>
        <w:tc>
          <w:tcPr>
            <w:tcW w:w="850" w:type="dxa"/>
          </w:tcPr>
          <w:p w:rsidR="00A55AB3" w:rsidRPr="00193CA0" w:rsidRDefault="00A55AB3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A55AB3" w:rsidRPr="00193CA0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A55AB3" w:rsidRPr="00193CA0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1141" w:type="dxa"/>
            <w:gridSpan w:val="2"/>
          </w:tcPr>
          <w:p w:rsidR="00A55AB3" w:rsidRPr="00193CA0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A55AB3" w:rsidRPr="00544426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Сценка «Матрешкины потешки». Знакомство с героями</w:t>
            </w:r>
          </w:p>
        </w:tc>
        <w:tc>
          <w:tcPr>
            <w:tcW w:w="2126" w:type="dxa"/>
          </w:tcPr>
          <w:p w:rsidR="00A55AB3" w:rsidRPr="00B26238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73E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193CA0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41232F" w:rsidRPr="00193CA0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41232F" w:rsidRPr="00193CA0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978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1141" w:type="dxa"/>
            <w:gridSpan w:val="2"/>
          </w:tcPr>
          <w:p w:rsidR="0041232F" w:rsidRPr="00193CA0" w:rsidRDefault="0041232F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828" w:type="dxa"/>
          </w:tcPr>
          <w:p w:rsidR="0041232F" w:rsidRPr="00193CA0" w:rsidRDefault="00544426" w:rsidP="00D06EFA">
            <w:pPr>
              <w:spacing w:line="263" w:lineRule="exac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Сценка «Матрешкины потешки».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</w:t>
            </w:r>
          </w:p>
        </w:tc>
        <w:tc>
          <w:tcPr>
            <w:tcW w:w="2126" w:type="dxa"/>
          </w:tcPr>
          <w:p w:rsidR="0041232F" w:rsidRPr="00B26238" w:rsidRDefault="00B87D2E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193CA0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41232F" w:rsidRPr="00193CA0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41232F" w:rsidRPr="00193CA0" w:rsidRDefault="00690CF5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Инсценировка </w:t>
            </w:r>
          </w:p>
        </w:tc>
        <w:tc>
          <w:tcPr>
            <w:tcW w:w="1141" w:type="dxa"/>
            <w:gridSpan w:val="2"/>
          </w:tcPr>
          <w:p w:rsidR="0041232F" w:rsidRPr="00193CA0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41232F" w:rsidRPr="00193CA0" w:rsidRDefault="00544426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Сценка «Матрешкины потешки».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</w:t>
            </w:r>
          </w:p>
        </w:tc>
        <w:tc>
          <w:tcPr>
            <w:tcW w:w="2126" w:type="dxa"/>
          </w:tcPr>
          <w:p w:rsidR="0041232F" w:rsidRPr="00B26238" w:rsidRDefault="00F30CFA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A55AB3" w:rsidRPr="0041232F" w:rsidTr="00A466B1">
        <w:trPr>
          <w:trHeight w:val="20"/>
        </w:trPr>
        <w:tc>
          <w:tcPr>
            <w:tcW w:w="850" w:type="dxa"/>
          </w:tcPr>
          <w:p w:rsidR="00A55AB3" w:rsidRPr="00193CA0" w:rsidRDefault="00A55AB3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A55AB3" w:rsidRPr="00193CA0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93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  <w:tc>
          <w:tcPr>
            <w:tcW w:w="1690" w:type="dxa"/>
          </w:tcPr>
          <w:p w:rsidR="00A55AB3" w:rsidRPr="00193CA0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Чтение</w:t>
            </w:r>
          </w:p>
        </w:tc>
        <w:tc>
          <w:tcPr>
            <w:tcW w:w="1141" w:type="dxa"/>
            <w:gridSpan w:val="2"/>
          </w:tcPr>
          <w:p w:rsidR="00A55AB3" w:rsidRPr="00193CA0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A55AB3" w:rsidRPr="00544426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«Заюшкина избушка»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Знакомство с героями</w:t>
            </w:r>
          </w:p>
        </w:tc>
        <w:tc>
          <w:tcPr>
            <w:tcW w:w="2126" w:type="dxa"/>
          </w:tcPr>
          <w:p w:rsidR="00A55AB3" w:rsidRPr="00193CA0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911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A55AB3" w:rsidRPr="0041232F" w:rsidTr="00A466B1">
        <w:trPr>
          <w:trHeight w:val="20"/>
        </w:trPr>
        <w:tc>
          <w:tcPr>
            <w:tcW w:w="850" w:type="dxa"/>
          </w:tcPr>
          <w:p w:rsidR="00A55AB3" w:rsidRPr="00193CA0" w:rsidRDefault="00A55AB3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A55AB3" w:rsidRPr="00193CA0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A55AB3" w:rsidRPr="0041232F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1141" w:type="dxa"/>
            <w:gridSpan w:val="2"/>
          </w:tcPr>
          <w:p w:rsidR="00A55AB3" w:rsidRPr="0041232F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A55AB3" w:rsidRPr="00544426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«Заюшкина избушка»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Знакомство с героями</w:t>
            </w:r>
          </w:p>
        </w:tc>
        <w:tc>
          <w:tcPr>
            <w:tcW w:w="2126" w:type="dxa"/>
          </w:tcPr>
          <w:p w:rsidR="00A55AB3" w:rsidRPr="0041232F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9110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41232F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41232F" w:rsidRPr="0041232F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41232F" w:rsidRPr="0041232F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978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1141" w:type="dxa"/>
            <w:gridSpan w:val="2"/>
          </w:tcPr>
          <w:p w:rsidR="0041232F" w:rsidRPr="0041232F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41232F" w:rsidRPr="0041232F" w:rsidRDefault="00544426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86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«Заюшкина избушка» Инсценировка</w:t>
            </w:r>
          </w:p>
        </w:tc>
        <w:tc>
          <w:tcPr>
            <w:tcW w:w="2126" w:type="dxa"/>
          </w:tcPr>
          <w:p w:rsidR="0041232F" w:rsidRPr="0041232F" w:rsidRDefault="00B87D2E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41232F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41232F" w:rsidRPr="0041232F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41232F" w:rsidRPr="0041232F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C21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  <w:tc>
          <w:tcPr>
            <w:tcW w:w="1141" w:type="dxa"/>
            <w:gridSpan w:val="2"/>
          </w:tcPr>
          <w:p w:rsidR="0041232F" w:rsidRPr="0041232F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B638A1" w:rsidRPr="00193CA0" w:rsidRDefault="00544426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86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«Заюшкина избушка» Инсце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нировка</w:t>
            </w:r>
          </w:p>
        </w:tc>
        <w:tc>
          <w:tcPr>
            <w:tcW w:w="2126" w:type="dxa"/>
          </w:tcPr>
          <w:p w:rsidR="0041232F" w:rsidRPr="00193CA0" w:rsidRDefault="00F30CFA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A55AB3" w:rsidRPr="0041232F" w:rsidTr="00A466B1">
        <w:trPr>
          <w:trHeight w:val="20"/>
        </w:trPr>
        <w:tc>
          <w:tcPr>
            <w:tcW w:w="850" w:type="dxa"/>
          </w:tcPr>
          <w:p w:rsidR="00A55AB3" w:rsidRPr="00193CA0" w:rsidRDefault="00A55AB3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A55AB3" w:rsidRPr="00193CA0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A55AB3" w:rsidRPr="00193CA0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Чтение</w:t>
            </w:r>
          </w:p>
        </w:tc>
        <w:tc>
          <w:tcPr>
            <w:tcW w:w="1141" w:type="dxa"/>
            <w:gridSpan w:val="2"/>
          </w:tcPr>
          <w:p w:rsidR="00A55AB3" w:rsidRPr="00193CA0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A55AB3" w:rsidRPr="00544426" w:rsidRDefault="00A55AB3" w:rsidP="00D06EFA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«Маша и Медведь»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Знакомство с героями</w:t>
            </w:r>
          </w:p>
        </w:tc>
        <w:tc>
          <w:tcPr>
            <w:tcW w:w="2126" w:type="dxa"/>
          </w:tcPr>
          <w:p w:rsidR="00A55AB3" w:rsidRPr="0041232F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163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A55AB3" w:rsidRPr="0041232F" w:rsidTr="00A466B1">
        <w:trPr>
          <w:trHeight w:val="20"/>
        </w:trPr>
        <w:tc>
          <w:tcPr>
            <w:tcW w:w="850" w:type="dxa"/>
          </w:tcPr>
          <w:p w:rsidR="00A55AB3" w:rsidRPr="0041232F" w:rsidRDefault="00A55AB3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A55AB3" w:rsidRPr="0041232F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A55AB3" w:rsidRPr="0041232F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1141" w:type="dxa"/>
            <w:gridSpan w:val="2"/>
          </w:tcPr>
          <w:p w:rsidR="00A55AB3" w:rsidRPr="0041232F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A55AB3" w:rsidRPr="00544426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«Маша и Медведь»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Знакомство с героями</w:t>
            </w:r>
          </w:p>
        </w:tc>
        <w:tc>
          <w:tcPr>
            <w:tcW w:w="2126" w:type="dxa"/>
          </w:tcPr>
          <w:p w:rsidR="00A55AB3" w:rsidRPr="0041232F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163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41232F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41232F" w:rsidRPr="0041232F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41232F" w:rsidRPr="0041232F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978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1141" w:type="dxa"/>
            <w:gridSpan w:val="2"/>
          </w:tcPr>
          <w:p w:rsidR="0041232F" w:rsidRPr="0041232F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41232F" w:rsidRPr="00544426" w:rsidRDefault="00544426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«Маша и Медведь»</w:t>
            </w:r>
            <w:r w:rsidR="00186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Инсценировка</w:t>
            </w:r>
          </w:p>
        </w:tc>
        <w:tc>
          <w:tcPr>
            <w:tcW w:w="2126" w:type="dxa"/>
          </w:tcPr>
          <w:p w:rsidR="0041232F" w:rsidRPr="0041232F" w:rsidRDefault="00B87D2E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41232F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41232F" w:rsidRPr="0041232F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41232F" w:rsidRPr="0041232F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C21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  <w:tc>
          <w:tcPr>
            <w:tcW w:w="1141" w:type="dxa"/>
            <w:gridSpan w:val="2"/>
          </w:tcPr>
          <w:p w:rsidR="0041232F" w:rsidRPr="0041232F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41232F" w:rsidRPr="00544426" w:rsidRDefault="00544426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«Маша и Медведь»</w:t>
            </w:r>
            <w:r w:rsidR="00186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Инсценировка</w:t>
            </w:r>
          </w:p>
        </w:tc>
        <w:tc>
          <w:tcPr>
            <w:tcW w:w="2126" w:type="dxa"/>
          </w:tcPr>
          <w:p w:rsidR="0041232F" w:rsidRPr="0041232F" w:rsidRDefault="00B87D2E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A55AB3" w:rsidRPr="0041232F" w:rsidTr="00A466B1">
        <w:trPr>
          <w:trHeight w:val="20"/>
        </w:trPr>
        <w:tc>
          <w:tcPr>
            <w:tcW w:w="850" w:type="dxa"/>
          </w:tcPr>
          <w:p w:rsidR="00A55AB3" w:rsidRPr="0041232F" w:rsidRDefault="00A55AB3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A55AB3" w:rsidRPr="0041232F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A55AB3" w:rsidRPr="0041232F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Чтение </w:t>
            </w:r>
          </w:p>
        </w:tc>
        <w:tc>
          <w:tcPr>
            <w:tcW w:w="1141" w:type="dxa"/>
            <w:gridSpan w:val="2"/>
          </w:tcPr>
          <w:p w:rsidR="00A55AB3" w:rsidRPr="0041232F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A55AB3" w:rsidRPr="00544426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Сценка «Филя – Уля»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Знакомство с героями.</w:t>
            </w:r>
          </w:p>
        </w:tc>
        <w:tc>
          <w:tcPr>
            <w:tcW w:w="2126" w:type="dxa"/>
          </w:tcPr>
          <w:p w:rsidR="00A55AB3" w:rsidRPr="0041232F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045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A55AB3" w:rsidRPr="0041232F" w:rsidTr="00A466B1">
        <w:trPr>
          <w:trHeight w:val="20"/>
        </w:trPr>
        <w:tc>
          <w:tcPr>
            <w:tcW w:w="850" w:type="dxa"/>
          </w:tcPr>
          <w:p w:rsidR="00A55AB3" w:rsidRPr="0041232F" w:rsidRDefault="00A55AB3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A55AB3" w:rsidRPr="0041232F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A55AB3" w:rsidRPr="0041232F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Беседа</w:t>
            </w:r>
          </w:p>
        </w:tc>
        <w:tc>
          <w:tcPr>
            <w:tcW w:w="1141" w:type="dxa"/>
            <w:gridSpan w:val="2"/>
          </w:tcPr>
          <w:p w:rsidR="00A55AB3" w:rsidRPr="0041232F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A55AB3" w:rsidRPr="00544426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Сценка «Филя – Уля»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44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Знакомство с героями.</w:t>
            </w:r>
          </w:p>
        </w:tc>
        <w:tc>
          <w:tcPr>
            <w:tcW w:w="2126" w:type="dxa"/>
          </w:tcPr>
          <w:p w:rsidR="00A55AB3" w:rsidRPr="0041232F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045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41232F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41232F" w:rsidRPr="0041232F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41232F" w:rsidRPr="0041232F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0978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1141" w:type="dxa"/>
            <w:gridSpan w:val="2"/>
          </w:tcPr>
          <w:p w:rsidR="0041232F" w:rsidRPr="0041232F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41232F" w:rsidRPr="00193CA0" w:rsidRDefault="00544426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86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Сценка «Филя – Уля». Инсценировка</w:t>
            </w:r>
          </w:p>
        </w:tc>
        <w:tc>
          <w:tcPr>
            <w:tcW w:w="2126" w:type="dxa"/>
          </w:tcPr>
          <w:p w:rsidR="0041232F" w:rsidRPr="00193CA0" w:rsidRDefault="00B87D2E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193CA0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41232F" w:rsidRPr="00193CA0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41232F" w:rsidRPr="00193CA0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0978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Инсценировка </w:t>
            </w:r>
          </w:p>
        </w:tc>
        <w:tc>
          <w:tcPr>
            <w:tcW w:w="1141" w:type="dxa"/>
            <w:gridSpan w:val="2"/>
          </w:tcPr>
          <w:p w:rsidR="0041232F" w:rsidRPr="00193CA0" w:rsidRDefault="00544426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41232F" w:rsidRPr="0041232F" w:rsidRDefault="00544426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86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Сценка «Филя – Уля». Инсценировка</w:t>
            </w:r>
          </w:p>
        </w:tc>
        <w:tc>
          <w:tcPr>
            <w:tcW w:w="2126" w:type="dxa"/>
          </w:tcPr>
          <w:p w:rsidR="0041232F" w:rsidRPr="0041232F" w:rsidRDefault="00F30CFA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A55AB3" w:rsidRPr="0041232F" w:rsidTr="00A466B1">
        <w:trPr>
          <w:trHeight w:val="20"/>
        </w:trPr>
        <w:tc>
          <w:tcPr>
            <w:tcW w:w="850" w:type="dxa"/>
          </w:tcPr>
          <w:p w:rsidR="00A55AB3" w:rsidRPr="0041232F" w:rsidRDefault="00A55AB3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A55AB3" w:rsidRPr="0041232F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123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  <w:tc>
          <w:tcPr>
            <w:tcW w:w="1690" w:type="dxa"/>
          </w:tcPr>
          <w:p w:rsidR="00A55AB3" w:rsidRPr="0041232F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4123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1141" w:type="dxa"/>
            <w:gridSpan w:val="2"/>
          </w:tcPr>
          <w:p w:rsidR="00A55AB3" w:rsidRPr="0041232F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A55AB3" w:rsidRPr="0041232F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Знакомство с творчеством К.И.Чуковского</w:t>
            </w:r>
          </w:p>
        </w:tc>
        <w:tc>
          <w:tcPr>
            <w:tcW w:w="2126" w:type="dxa"/>
          </w:tcPr>
          <w:p w:rsidR="00A55AB3" w:rsidRPr="0041232F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65A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A55AB3" w:rsidRPr="0041232F" w:rsidTr="00A466B1">
        <w:trPr>
          <w:trHeight w:val="20"/>
        </w:trPr>
        <w:tc>
          <w:tcPr>
            <w:tcW w:w="850" w:type="dxa"/>
          </w:tcPr>
          <w:p w:rsidR="00A55AB3" w:rsidRPr="0041232F" w:rsidRDefault="00A55AB3" w:rsidP="00D06EFA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A55AB3" w:rsidRPr="0041232F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A55AB3" w:rsidRPr="0041232F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0978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Чтение</w:t>
            </w:r>
            <w:r w:rsidRPr="004123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  <w:tc>
          <w:tcPr>
            <w:tcW w:w="1141" w:type="dxa"/>
            <w:gridSpan w:val="2"/>
          </w:tcPr>
          <w:p w:rsidR="00A55AB3" w:rsidRPr="0041232F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A55AB3" w:rsidRPr="00A466B1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46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«Телефон». Знакомство с героями</w:t>
            </w:r>
          </w:p>
        </w:tc>
        <w:tc>
          <w:tcPr>
            <w:tcW w:w="2126" w:type="dxa"/>
          </w:tcPr>
          <w:p w:rsidR="00A55AB3" w:rsidRPr="0041232F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65A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41232F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41232F" w:rsidRPr="0041232F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41232F" w:rsidRPr="0041232F" w:rsidRDefault="00DD7C98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4123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1141" w:type="dxa"/>
            <w:gridSpan w:val="2"/>
          </w:tcPr>
          <w:p w:rsidR="0041232F" w:rsidRPr="0041232F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41232F" w:rsidRPr="00A466B1" w:rsidRDefault="00A466B1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46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«Телефон». Знакомство с героями</w:t>
            </w:r>
          </w:p>
        </w:tc>
        <w:tc>
          <w:tcPr>
            <w:tcW w:w="2126" w:type="dxa"/>
          </w:tcPr>
          <w:p w:rsidR="0041232F" w:rsidRPr="0041232F" w:rsidRDefault="00B87D2E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41232F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41232F" w:rsidRPr="0041232F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41232F" w:rsidRPr="0041232F" w:rsidRDefault="00DD7C98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1141" w:type="dxa"/>
            <w:gridSpan w:val="2"/>
          </w:tcPr>
          <w:p w:rsidR="0041232F" w:rsidRPr="0041232F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41232F" w:rsidRPr="0041232F" w:rsidRDefault="00A466B1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</w:t>
            </w:r>
            <w:r w:rsidRPr="001E058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2126" w:type="dxa"/>
          </w:tcPr>
          <w:p w:rsidR="0041232F" w:rsidRPr="0041232F" w:rsidRDefault="00F30CFA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A466B1" w:rsidRPr="0041232F" w:rsidTr="00A466B1">
        <w:trPr>
          <w:trHeight w:val="20"/>
        </w:trPr>
        <w:tc>
          <w:tcPr>
            <w:tcW w:w="850" w:type="dxa"/>
          </w:tcPr>
          <w:p w:rsidR="00A466B1" w:rsidRPr="0041232F" w:rsidRDefault="00A466B1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79" w:type="dxa"/>
          </w:tcPr>
          <w:p w:rsidR="00A466B1" w:rsidRPr="0041232F" w:rsidRDefault="00A466B1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90" w:type="dxa"/>
          </w:tcPr>
          <w:p w:rsidR="00A466B1" w:rsidRPr="00EC21A4" w:rsidRDefault="00A466B1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C21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  <w:tc>
          <w:tcPr>
            <w:tcW w:w="1141" w:type="dxa"/>
            <w:gridSpan w:val="2"/>
          </w:tcPr>
          <w:p w:rsidR="00A466B1" w:rsidRDefault="00A466B1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28" w:type="dxa"/>
          </w:tcPr>
          <w:p w:rsidR="00A466B1" w:rsidRDefault="00A466B1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</w:t>
            </w:r>
            <w:r w:rsidRPr="001E058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2126" w:type="dxa"/>
          </w:tcPr>
          <w:p w:rsidR="00A466B1" w:rsidRDefault="00B87D2E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A55AB3" w:rsidRPr="0041232F" w:rsidTr="00A466B1">
        <w:trPr>
          <w:trHeight w:val="20"/>
        </w:trPr>
        <w:tc>
          <w:tcPr>
            <w:tcW w:w="850" w:type="dxa"/>
          </w:tcPr>
          <w:p w:rsidR="00A55AB3" w:rsidRPr="0041232F" w:rsidRDefault="00A55AB3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A55AB3" w:rsidRPr="0041232F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A55AB3" w:rsidRPr="0041232F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Чтение</w:t>
            </w:r>
          </w:p>
        </w:tc>
        <w:tc>
          <w:tcPr>
            <w:tcW w:w="1141" w:type="dxa"/>
            <w:gridSpan w:val="2"/>
          </w:tcPr>
          <w:p w:rsidR="00A55AB3" w:rsidRPr="0041232F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A55AB3" w:rsidRPr="002D60A0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D6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Сказка «Муха – Цокотуха». Знакомство с </w:t>
            </w:r>
            <w:r w:rsidRPr="002D6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героями</w:t>
            </w:r>
          </w:p>
        </w:tc>
        <w:tc>
          <w:tcPr>
            <w:tcW w:w="2126" w:type="dxa"/>
          </w:tcPr>
          <w:p w:rsidR="00A55AB3" w:rsidRPr="0041232F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42B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Беседа</w:t>
            </w:r>
          </w:p>
        </w:tc>
      </w:tr>
      <w:tr w:rsidR="00A55AB3" w:rsidRPr="0041232F" w:rsidTr="00A466B1">
        <w:trPr>
          <w:trHeight w:val="20"/>
        </w:trPr>
        <w:tc>
          <w:tcPr>
            <w:tcW w:w="850" w:type="dxa"/>
          </w:tcPr>
          <w:p w:rsidR="00A55AB3" w:rsidRPr="0041232F" w:rsidRDefault="00A55AB3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A55AB3" w:rsidRPr="0041232F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A55AB3" w:rsidRPr="0041232F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1141" w:type="dxa"/>
            <w:gridSpan w:val="2"/>
          </w:tcPr>
          <w:p w:rsidR="00A55AB3" w:rsidRPr="0041232F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A55AB3" w:rsidRPr="002D60A0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D6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«Муха – Цокотуха». Знакомство с героями</w:t>
            </w:r>
          </w:p>
        </w:tc>
        <w:tc>
          <w:tcPr>
            <w:tcW w:w="2126" w:type="dxa"/>
          </w:tcPr>
          <w:p w:rsidR="00A55AB3" w:rsidRPr="0041232F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42B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41232F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41232F" w:rsidRPr="0041232F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41232F" w:rsidRPr="0041232F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978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1141" w:type="dxa"/>
            <w:gridSpan w:val="2"/>
          </w:tcPr>
          <w:p w:rsidR="0041232F" w:rsidRPr="0041232F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41232F" w:rsidRPr="0041232F" w:rsidRDefault="002D60A0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«Муха – Цокотуха». 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2126" w:type="dxa"/>
          </w:tcPr>
          <w:p w:rsidR="0041232F" w:rsidRPr="0041232F" w:rsidRDefault="00B87D2E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41232F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41232F" w:rsidRPr="0041232F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41232F" w:rsidRPr="0041232F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C21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  <w:tc>
          <w:tcPr>
            <w:tcW w:w="1141" w:type="dxa"/>
            <w:gridSpan w:val="2"/>
          </w:tcPr>
          <w:p w:rsidR="0041232F" w:rsidRPr="0041232F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41232F" w:rsidRPr="00193CA0" w:rsidRDefault="002D60A0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«Муха – Цокотуха». </w:t>
            </w:r>
            <w:r w:rsidRPr="00BD3B0E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2126" w:type="dxa"/>
          </w:tcPr>
          <w:p w:rsidR="0041232F" w:rsidRPr="00193CA0" w:rsidRDefault="00F30CFA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193CA0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41232F" w:rsidRPr="00193CA0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41232F" w:rsidRPr="0041232F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Викторина </w:t>
            </w:r>
          </w:p>
        </w:tc>
        <w:tc>
          <w:tcPr>
            <w:tcW w:w="1141" w:type="dxa"/>
            <w:gridSpan w:val="2"/>
          </w:tcPr>
          <w:p w:rsidR="0041232F" w:rsidRPr="00193CA0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41232F" w:rsidRPr="0041232F" w:rsidRDefault="00601EC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Викторина «Герои любимых сказок»</w:t>
            </w:r>
          </w:p>
        </w:tc>
        <w:tc>
          <w:tcPr>
            <w:tcW w:w="2126" w:type="dxa"/>
          </w:tcPr>
          <w:p w:rsidR="0041232F" w:rsidRPr="0041232F" w:rsidRDefault="00594427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Итоговая диагностика</w:t>
            </w:r>
          </w:p>
        </w:tc>
      </w:tr>
      <w:tr w:rsidR="0041232F" w:rsidRPr="0041232F" w:rsidTr="00A466B1">
        <w:trPr>
          <w:trHeight w:val="20"/>
        </w:trPr>
        <w:tc>
          <w:tcPr>
            <w:tcW w:w="850" w:type="dxa"/>
          </w:tcPr>
          <w:p w:rsidR="0041232F" w:rsidRPr="0041232F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:rsidR="0041232F" w:rsidRPr="000978DA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:rsidR="0041232F" w:rsidRPr="000978DA" w:rsidRDefault="00690CF5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Путешествие </w:t>
            </w:r>
          </w:p>
        </w:tc>
        <w:tc>
          <w:tcPr>
            <w:tcW w:w="1141" w:type="dxa"/>
            <w:gridSpan w:val="2"/>
          </w:tcPr>
          <w:p w:rsidR="0041232F" w:rsidRPr="0041232F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:rsidR="0041232F" w:rsidRPr="0041232F" w:rsidRDefault="00601EC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«Путешествие по сказкам»</w:t>
            </w:r>
          </w:p>
        </w:tc>
        <w:tc>
          <w:tcPr>
            <w:tcW w:w="2126" w:type="dxa"/>
          </w:tcPr>
          <w:p w:rsidR="0041232F" w:rsidRPr="0041232F" w:rsidRDefault="00B87D2E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B26238" w:rsidRPr="0041232F" w:rsidTr="00A466B1">
        <w:trPr>
          <w:trHeight w:val="20"/>
        </w:trPr>
        <w:tc>
          <w:tcPr>
            <w:tcW w:w="3419" w:type="dxa"/>
            <w:gridSpan w:val="3"/>
          </w:tcPr>
          <w:p w:rsidR="00B26238" w:rsidRPr="0041232F" w:rsidRDefault="00B26238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123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Всего:</w:t>
            </w:r>
          </w:p>
        </w:tc>
        <w:tc>
          <w:tcPr>
            <w:tcW w:w="1141" w:type="dxa"/>
            <w:gridSpan w:val="2"/>
          </w:tcPr>
          <w:p w:rsidR="00B26238" w:rsidRPr="0041232F" w:rsidRDefault="00B26238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123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72</w:t>
            </w:r>
          </w:p>
        </w:tc>
        <w:tc>
          <w:tcPr>
            <w:tcW w:w="2828" w:type="dxa"/>
          </w:tcPr>
          <w:p w:rsidR="00B26238" w:rsidRPr="0041232F" w:rsidRDefault="00B26238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6" w:type="dxa"/>
          </w:tcPr>
          <w:p w:rsidR="00B26238" w:rsidRPr="0041232F" w:rsidRDefault="00B26238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</w:tbl>
    <w:p w:rsidR="00472B5E" w:rsidRDefault="00472B5E" w:rsidP="00D06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4B2BC5" w:rsidRDefault="004B2BC5" w:rsidP="00D06EF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bookmarkStart w:id="31" w:name="_Toc103611110"/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Приложение 2. Темы для самостоятельного освоения учащимися</w:t>
      </w:r>
      <w:bookmarkEnd w:id="31"/>
    </w:p>
    <w:p w:rsidR="00D11677" w:rsidRDefault="00D11677" w:rsidP="00D06EF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544"/>
        <w:gridCol w:w="1134"/>
        <w:gridCol w:w="1276"/>
        <w:gridCol w:w="1275"/>
        <w:gridCol w:w="1701"/>
      </w:tblGrid>
      <w:tr w:rsidR="00D11677" w:rsidRPr="008D618E" w:rsidTr="00D11677">
        <w:trPr>
          <w:cantSplit/>
        </w:trPr>
        <w:tc>
          <w:tcPr>
            <w:tcW w:w="817" w:type="dxa"/>
            <w:vMerge w:val="restart"/>
          </w:tcPr>
          <w:p w:rsidR="00D11677" w:rsidRPr="008D618E" w:rsidRDefault="00D11677" w:rsidP="00D06EF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C67B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:rsidR="00D11677" w:rsidRPr="008D618E" w:rsidRDefault="00D11677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685" w:type="dxa"/>
            <w:gridSpan w:val="3"/>
          </w:tcPr>
          <w:p w:rsidR="00D11677" w:rsidRPr="008D618E" w:rsidRDefault="00D11677" w:rsidP="00D06EF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D11677" w:rsidRPr="008D618E" w:rsidRDefault="00D11677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D11677" w:rsidRPr="008D618E" w:rsidTr="00D11677">
        <w:trPr>
          <w:cantSplit/>
        </w:trPr>
        <w:tc>
          <w:tcPr>
            <w:tcW w:w="817" w:type="dxa"/>
            <w:vMerge/>
          </w:tcPr>
          <w:p w:rsidR="00D11677" w:rsidRPr="008D618E" w:rsidRDefault="00D11677" w:rsidP="00D06EF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11677" w:rsidRPr="008D618E" w:rsidRDefault="00D11677" w:rsidP="00D06EF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677" w:rsidRPr="008D618E" w:rsidRDefault="00D11677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1276" w:type="dxa"/>
          </w:tcPr>
          <w:p w:rsidR="00D11677" w:rsidRPr="008D618E" w:rsidRDefault="00D11677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:rsidR="00D11677" w:rsidRPr="008D618E" w:rsidRDefault="00D11677" w:rsidP="00D06EFA">
            <w:pPr>
              <w:widowControl w:val="0"/>
              <w:spacing w:after="0" w:line="240" w:lineRule="auto"/>
              <w:ind w:hanging="1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:rsidR="00D11677" w:rsidRPr="008D618E" w:rsidRDefault="00D11677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677" w:rsidRPr="007302D7" w:rsidTr="00D11677">
        <w:trPr>
          <w:cantSplit/>
        </w:trPr>
        <w:tc>
          <w:tcPr>
            <w:tcW w:w="817" w:type="dxa"/>
          </w:tcPr>
          <w:p w:rsidR="00D11677" w:rsidRPr="007302D7" w:rsidRDefault="00D11677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A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11677" w:rsidRPr="004E17A1" w:rsidRDefault="00D11677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A1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народные сказки</w:t>
            </w:r>
          </w:p>
        </w:tc>
        <w:tc>
          <w:tcPr>
            <w:tcW w:w="1134" w:type="dxa"/>
          </w:tcPr>
          <w:p w:rsidR="00D11677" w:rsidRPr="004E17A1" w:rsidRDefault="00D11677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11677" w:rsidRPr="004E17A1" w:rsidRDefault="00D11677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11677" w:rsidRPr="004E17A1" w:rsidRDefault="00D11677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677" w:rsidRPr="007302D7" w:rsidRDefault="00D11677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C1" w:rsidRPr="007302D7" w:rsidTr="00D11677">
        <w:trPr>
          <w:cantSplit/>
        </w:trPr>
        <w:tc>
          <w:tcPr>
            <w:tcW w:w="817" w:type="dxa"/>
          </w:tcPr>
          <w:p w:rsidR="00E94EC1" w:rsidRPr="007302D7" w:rsidRDefault="00E94EC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E94EC1" w:rsidRPr="007302D7" w:rsidRDefault="00E94EC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«Маша и медведь»</w:t>
            </w:r>
          </w:p>
        </w:tc>
        <w:tc>
          <w:tcPr>
            <w:tcW w:w="1134" w:type="dxa"/>
          </w:tcPr>
          <w:p w:rsidR="00E94EC1" w:rsidRPr="007302D7" w:rsidRDefault="00E94EC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94EC1" w:rsidRPr="007302D7" w:rsidRDefault="00E94EC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94EC1" w:rsidRPr="007302D7" w:rsidRDefault="00E94EC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4EC1" w:rsidRDefault="00E94EC1" w:rsidP="00D06EFA">
            <w:pPr>
              <w:widowControl w:val="0"/>
              <w:spacing w:after="0"/>
            </w:pPr>
            <w:r w:rsidRPr="00F43FF2">
              <w:rPr>
                <w:rFonts w:ascii="Times New Roman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E94EC1" w:rsidRPr="007302D7" w:rsidTr="00D11677">
        <w:trPr>
          <w:cantSplit/>
        </w:trPr>
        <w:tc>
          <w:tcPr>
            <w:tcW w:w="817" w:type="dxa"/>
          </w:tcPr>
          <w:p w:rsidR="00E94EC1" w:rsidRPr="007302D7" w:rsidRDefault="00E94EC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E94EC1" w:rsidRDefault="00E94EC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«Маша и медведь» на новый лад</w:t>
            </w:r>
          </w:p>
        </w:tc>
        <w:tc>
          <w:tcPr>
            <w:tcW w:w="1134" w:type="dxa"/>
          </w:tcPr>
          <w:p w:rsidR="00E94EC1" w:rsidRPr="007302D7" w:rsidRDefault="00E94EC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94EC1" w:rsidRPr="007302D7" w:rsidRDefault="00E94EC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94EC1" w:rsidRPr="007302D7" w:rsidRDefault="00E94EC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4EC1" w:rsidRDefault="00E94EC1" w:rsidP="00D06EFA">
            <w:pPr>
              <w:widowControl w:val="0"/>
              <w:spacing w:after="0"/>
            </w:pPr>
            <w:r w:rsidRPr="00F43FF2">
              <w:rPr>
                <w:rFonts w:ascii="Times New Roman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D11677" w:rsidRPr="007302D7" w:rsidTr="00D11677">
        <w:trPr>
          <w:cantSplit/>
        </w:trPr>
        <w:tc>
          <w:tcPr>
            <w:tcW w:w="817" w:type="dxa"/>
          </w:tcPr>
          <w:p w:rsidR="00D11677" w:rsidRPr="007302D7" w:rsidRDefault="00D11677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A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11677" w:rsidRPr="007302D7" w:rsidRDefault="00D11677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8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 писателей</w:t>
            </w:r>
          </w:p>
        </w:tc>
        <w:tc>
          <w:tcPr>
            <w:tcW w:w="1134" w:type="dxa"/>
          </w:tcPr>
          <w:p w:rsidR="00D11677" w:rsidRPr="007302D7" w:rsidRDefault="00D11677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1677" w:rsidRPr="007302D7" w:rsidRDefault="00D11677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1677" w:rsidRPr="007302D7" w:rsidRDefault="00D11677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677" w:rsidRPr="007302D7" w:rsidRDefault="00D11677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C1" w:rsidRPr="007302D7" w:rsidTr="00D11677">
        <w:trPr>
          <w:cantSplit/>
        </w:trPr>
        <w:tc>
          <w:tcPr>
            <w:tcW w:w="817" w:type="dxa"/>
          </w:tcPr>
          <w:p w:rsidR="00E94EC1" w:rsidRPr="007302D7" w:rsidRDefault="00E94EC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E94EC1" w:rsidRDefault="00E94EC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Чуковский. Мои любимые герои</w:t>
            </w:r>
          </w:p>
        </w:tc>
        <w:tc>
          <w:tcPr>
            <w:tcW w:w="1134" w:type="dxa"/>
          </w:tcPr>
          <w:p w:rsidR="00E94EC1" w:rsidRPr="007302D7" w:rsidRDefault="00E94EC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94EC1" w:rsidRPr="007302D7" w:rsidRDefault="00E94EC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94EC1" w:rsidRPr="007302D7" w:rsidRDefault="00E94EC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4EC1" w:rsidRDefault="00E94EC1" w:rsidP="00D06EFA">
            <w:pPr>
              <w:widowControl w:val="0"/>
              <w:spacing w:after="0"/>
            </w:pPr>
            <w:r w:rsidRPr="00B3451B">
              <w:rPr>
                <w:rFonts w:ascii="Times New Roman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E94EC1" w:rsidRPr="007302D7" w:rsidTr="00D11677">
        <w:trPr>
          <w:cantSplit/>
        </w:trPr>
        <w:tc>
          <w:tcPr>
            <w:tcW w:w="817" w:type="dxa"/>
          </w:tcPr>
          <w:p w:rsidR="00E94EC1" w:rsidRPr="007302D7" w:rsidRDefault="00E94EC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E94EC1" w:rsidRDefault="00E94EC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Маршак. Мои любимые герои</w:t>
            </w:r>
          </w:p>
        </w:tc>
        <w:tc>
          <w:tcPr>
            <w:tcW w:w="1134" w:type="dxa"/>
          </w:tcPr>
          <w:p w:rsidR="00E94EC1" w:rsidRDefault="00E94EC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94EC1" w:rsidRDefault="00E94EC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94EC1" w:rsidRDefault="00E94EC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4EC1" w:rsidRDefault="00E94EC1" w:rsidP="00D06EFA">
            <w:pPr>
              <w:widowControl w:val="0"/>
              <w:spacing w:after="0"/>
            </w:pPr>
            <w:r w:rsidRPr="00B3451B">
              <w:rPr>
                <w:rFonts w:ascii="Times New Roman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974934" w:rsidRPr="007302D7" w:rsidTr="00E94EC1">
        <w:trPr>
          <w:cantSplit/>
        </w:trPr>
        <w:tc>
          <w:tcPr>
            <w:tcW w:w="4361" w:type="dxa"/>
            <w:gridSpan w:val="2"/>
          </w:tcPr>
          <w:p w:rsidR="00974934" w:rsidRDefault="00974934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4934" w:rsidRPr="00E94EC1" w:rsidRDefault="00974934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C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74934" w:rsidRPr="00E94EC1" w:rsidRDefault="00974934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74934" w:rsidRPr="00E94EC1" w:rsidRDefault="00974934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74934" w:rsidRPr="007302D7" w:rsidRDefault="00974934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677" w:rsidRDefault="00D11677" w:rsidP="00D06EF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2A0D51" w:rsidRDefault="002A0D51" w:rsidP="00D06E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E94EC1" w:rsidRDefault="00E94EC1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E17A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E17A1">
        <w:rPr>
          <w:rFonts w:ascii="Times New Roman" w:hAnsi="Times New Roman" w:cs="Times New Roman"/>
          <w:b/>
          <w:sz w:val="24"/>
          <w:szCs w:val="24"/>
        </w:rPr>
        <w:t>Русские народные сказки</w:t>
      </w:r>
    </w:p>
    <w:p w:rsidR="00D11677" w:rsidRPr="00C40653" w:rsidRDefault="00D1167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F8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4065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406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Сказка «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Маша и Медведь</w:t>
      </w:r>
      <w:r w:rsidRPr="00C406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</w:t>
      </w:r>
    </w:p>
    <w:p w:rsidR="00D11677" w:rsidRPr="00C40653" w:rsidRDefault="00D1167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40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Самостоятельное чтение </w:t>
      </w:r>
      <w:r w:rsidRPr="00C40653">
        <w:rPr>
          <w:rFonts w:ascii="Times New Roman" w:hAnsi="Times New Roman" w:cs="Times New Roman"/>
          <w:sz w:val="24"/>
          <w:szCs w:val="24"/>
        </w:rPr>
        <w:t xml:space="preserve">сказки. Рассматривание иллюстраций к сказке, обсуждение. </w:t>
      </w:r>
    </w:p>
    <w:p w:rsidR="00D11677" w:rsidRPr="00C40653" w:rsidRDefault="00D1167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917D79">
        <w:rPr>
          <w:rFonts w:ascii="Times New Roman" w:hAnsi="Times New Roman" w:cs="Times New Roman"/>
          <w:sz w:val="24"/>
          <w:szCs w:val="24"/>
        </w:rPr>
        <w:t>Пальчиковая гимнастика (</w:t>
      </w:r>
      <w:r w:rsidRPr="00C40653">
        <w:rPr>
          <w:rFonts w:ascii="Times New Roman" w:hAnsi="Times New Roman" w:cs="Times New Roman"/>
          <w:sz w:val="24"/>
          <w:szCs w:val="24"/>
        </w:rPr>
        <w:t>упражнение на развитие мелкой моторики</w:t>
      </w:r>
      <w:r w:rsidR="00917D79">
        <w:rPr>
          <w:rFonts w:ascii="Times New Roman" w:hAnsi="Times New Roman" w:cs="Times New Roman"/>
          <w:sz w:val="24"/>
          <w:szCs w:val="24"/>
        </w:rPr>
        <w:t>):</w:t>
      </w:r>
      <w:r w:rsidRPr="00C406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Пекари», «Пирожки». Распределение ро</w:t>
      </w:r>
      <w:r w:rsidR="009749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лей между членами семьи, друзей. 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зготовление кукол из подручных материалов (палочки, пластилин или глина, бумага или картон).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Работа с речью сказочных героев, разыгрывание диалогов между героями.</w:t>
      </w:r>
    </w:p>
    <w:p w:rsidR="00D11677" w:rsidRPr="00C40653" w:rsidRDefault="00D1167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974934">
        <w:rPr>
          <w:rFonts w:ascii="Times New Roman" w:hAnsi="Times New Roman" w:cs="Times New Roman"/>
          <w:sz w:val="24"/>
          <w:szCs w:val="24"/>
        </w:rPr>
        <w:t xml:space="preserve">Фотографии самодельных кукол разместить в портфолио учащегося. </w:t>
      </w:r>
    </w:p>
    <w:p w:rsidR="00D11677" w:rsidRPr="00C40653" w:rsidRDefault="00D1167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5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74934">
        <w:rPr>
          <w:rFonts w:ascii="Times New Roman" w:hAnsi="Times New Roman" w:cs="Times New Roman"/>
          <w:b/>
          <w:sz w:val="24"/>
          <w:szCs w:val="24"/>
        </w:rPr>
        <w:t>2</w:t>
      </w:r>
      <w:r w:rsidRPr="00C40653">
        <w:rPr>
          <w:rFonts w:ascii="Times New Roman" w:hAnsi="Times New Roman" w:cs="Times New Roman"/>
          <w:b/>
          <w:sz w:val="24"/>
          <w:szCs w:val="24"/>
        </w:rPr>
        <w:t>. Сказка «</w:t>
      </w:r>
      <w:r w:rsidRPr="001E0A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Маша и Медведь</w:t>
      </w:r>
      <w:r w:rsidR="00974934">
        <w:rPr>
          <w:rFonts w:ascii="Times New Roman" w:hAnsi="Times New Roman" w:cs="Times New Roman"/>
          <w:b/>
          <w:sz w:val="24"/>
          <w:szCs w:val="24"/>
        </w:rPr>
        <w:t>» на новый лад</w:t>
      </w:r>
    </w:p>
    <w:p w:rsidR="00974934" w:rsidRDefault="00D1167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40653">
        <w:rPr>
          <w:rFonts w:ascii="Times New Roman" w:hAnsi="Times New Roman" w:cs="Times New Roman"/>
          <w:sz w:val="24"/>
          <w:szCs w:val="24"/>
        </w:rPr>
        <w:t xml:space="preserve"> </w:t>
      </w:r>
      <w:r w:rsidR="00974934">
        <w:rPr>
          <w:rFonts w:ascii="Times New Roman" w:hAnsi="Times New Roman" w:cs="Times New Roman"/>
          <w:sz w:val="24"/>
          <w:szCs w:val="24"/>
        </w:rPr>
        <w:t xml:space="preserve">Самостоятельное сочинение новых приключений Маши и Медведя. </w:t>
      </w:r>
    </w:p>
    <w:p w:rsidR="00D11677" w:rsidRPr="00C40653" w:rsidRDefault="00D1167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917D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="009749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аписать сочинение-сказку о новых приключениях Маши и Медведя. Нарисовать иллюстрации к сочинению-сказке. </w:t>
      </w:r>
    </w:p>
    <w:p w:rsidR="00D11677" w:rsidRDefault="00D1167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974934">
        <w:rPr>
          <w:rFonts w:ascii="Times New Roman" w:hAnsi="Times New Roman" w:cs="Times New Roman"/>
          <w:sz w:val="24"/>
          <w:szCs w:val="24"/>
        </w:rPr>
        <w:t xml:space="preserve">Портфолио учащегося. </w:t>
      </w:r>
    </w:p>
    <w:p w:rsidR="00E94EC1" w:rsidRDefault="00E94EC1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Pr="00E94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7A1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E058C">
        <w:rPr>
          <w:rFonts w:ascii="Times New Roman" w:hAnsi="Times New Roman" w:cs="Times New Roman"/>
          <w:b/>
          <w:sz w:val="24"/>
          <w:szCs w:val="24"/>
        </w:rPr>
        <w:t>Творчество писателей</w:t>
      </w:r>
    </w:p>
    <w:p w:rsidR="00917D79" w:rsidRPr="00CF76DA" w:rsidRDefault="00917D79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F8D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C406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917D79">
        <w:rPr>
          <w:rFonts w:ascii="Times New Roman" w:hAnsi="Times New Roman" w:cs="Times New Roman"/>
          <w:b/>
          <w:sz w:val="24"/>
          <w:szCs w:val="24"/>
        </w:rPr>
        <w:t>К. Чуковский. Мои любимые герои</w:t>
      </w:r>
    </w:p>
    <w:p w:rsidR="00917D79" w:rsidRPr="00C40653" w:rsidRDefault="00917D79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40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Чтение произведений К. Чуковского: «Телефон», «Муха-цокотуха».  Рассматривание иллюстраций. Обсуждение героев. </w:t>
      </w:r>
    </w:p>
    <w:p w:rsidR="00917D79" w:rsidRPr="00C40653" w:rsidRDefault="00917D79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>
        <w:rPr>
          <w:rFonts w:ascii="Times New Roman" w:hAnsi="Times New Roman" w:cs="Times New Roman"/>
          <w:sz w:val="24"/>
          <w:szCs w:val="24"/>
        </w:rPr>
        <w:t>Пальчиковая гимнастика (</w:t>
      </w:r>
      <w:r w:rsidRPr="00C40653">
        <w:rPr>
          <w:rFonts w:ascii="Times New Roman" w:hAnsi="Times New Roman" w:cs="Times New Roman"/>
          <w:sz w:val="24"/>
          <w:szCs w:val="24"/>
        </w:rPr>
        <w:t>упражнение на развитие мелкой моторики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406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Бегемот», «Комарики».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Распределение рол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ей между членами семьи, друзьями. Р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азыгрывание диалогов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между героями.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Рисование на тему «Мой любимый герой».</w:t>
      </w:r>
    </w:p>
    <w:p w:rsidR="00917D79" w:rsidRPr="00C40653" w:rsidRDefault="00917D79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>
        <w:rPr>
          <w:rFonts w:ascii="Times New Roman" w:hAnsi="Times New Roman" w:cs="Times New Roman"/>
          <w:sz w:val="24"/>
          <w:szCs w:val="24"/>
        </w:rPr>
        <w:t>Портфолио учащегося.</w:t>
      </w:r>
    </w:p>
    <w:p w:rsidR="00917D79" w:rsidRPr="00C40653" w:rsidRDefault="00917D79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5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406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17D79">
        <w:rPr>
          <w:rFonts w:ascii="Times New Roman" w:hAnsi="Times New Roman" w:cs="Times New Roman"/>
          <w:b/>
          <w:sz w:val="24"/>
          <w:szCs w:val="24"/>
        </w:rPr>
        <w:t>С. Маршак. Мои любимые герои</w:t>
      </w:r>
    </w:p>
    <w:p w:rsidR="00917D79" w:rsidRPr="000F1CDC" w:rsidRDefault="00917D79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sz w:val="24"/>
          <w:szCs w:val="24"/>
        </w:rPr>
        <w:t xml:space="preserve">Чтение произведений С. Маршака </w:t>
      </w:r>
      <w:r w:rsidRPr="000F1CDC">
        <w:rPr>
          <w:rFonts w:ascii="Times New Roman" w:hAnsi="Times New Roman" w:cs="Times New Roman"/>
          <w:sz w:val="24"/>
          <w:szCs w:val="24"/>
        </w:rPr>
        <w:t xml:space="preserve">«Рассказ о неизвестном герое», «Кошкин дом». </w:t>
      </w:r>
      <w:r>
        <w:rPr>
          <w:rFonts w:ascii="Times New Roman" w:hAnsi="Times New Roman" w:cs="Times New Roman"/>
          <w:sz w:val="24"/>
          <w:szCs w:val="24"/>
        </w:rPr>
        <w:t xml:space="preserve">Обсуждение героев. </w:t>
      </w:r>
    </w:p>
    <w:p w:rsidR="00917D79" w:rsidRDefault="00917D79" w:rsidP="00D06E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4065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E94EC1">
        <w:rPr>
          <w:rFonts w:ascii="Times New Roman" w:hAnsi="Times New Roman" w:cs="Times New Roman"/>
          <w:sz w:val="24"/>
          <w:szCs w:val="24"/>
        </w:rPr>
        <w:t>Выбор произведения для инсценировки.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Изготовление кукол и декораций из подручных материалов. </w:t>
      </w:r>
      <w:r w:rsidR="00E94EC1" w:rsidRPr="00C406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Распределение рол</w:t>
      </w:r>
      <w:r w:rsidR="00E94EC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ей между членами семьи, друзьями. Инсценировка. Фотографии кукол и декораций. </w:t>
      </w:r>
    </w:p>
    <w:p w:rsidR="00917D79" w:rsidRPr="00917D79" w:rsidRDefault="00917D79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E94EC1">
        <w:rPr>
          <w:rFonts w:ascii="Times New Roman" w:hAnsi="Times New Roman" w:cs="Times New Roman"/>
          <w:sz w:val="24"/>
          <w:szCs w:val="24"/>
        </w:rPr>
        <w:t>Фотографии разместить в п</w:t>
      </w:r>
      <w:r>
        <w:rPr>
          <w:rFonts w:ascii="Times New Roman" w:hAnsi="Times New Roman" w:cs="Times New Roman"/>
          <w:sz w:val="24"/>
          <w:szCs w:val="24"/>
        </w:rPr>
        <w:t>ортфолио учащегося.</w:t>
      </w:r>
    </w:p>
    <w:p w:rsidR="00917D79" w:rsidRDefault="00917D79" w:rsidP="00D06E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1677" w:rsidRDefault="00D11677" w:rsidP="00D06EF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sectPr w:rsidR="00D11677" w:rsidSect="00D06EFA">
      <w:footerReference w:type="default" r:id="rId2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EB2" w:rsidRDefault="005E5EB2" w:rsidP="00BE10DF">
      <w:pPr>
        <w:spacing w:after="0" w:line="240" w:lineRule="auto"/>
      </w:pPr>
      <w:r>
        <w:separator/>
      </w:r>
    </w:p>
  </w:endnote>
  <w:endnote w:type="continuationSeparator" w:id="0">
    <w:p w:rsidR="005E5EB2" w:rsidRDefault="005E5EB2" w:rsidP="00BE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8528742"/>
      <w:docPartObj>
        <w:docPartGallery w:val="Page Numbers (Bottom of Page)"/>
        <w:docPartUnique/>
      </w:docPartObj>
    </w:sdtPr>
    <w:sdtContent>
      <w:p w:rsidR="00750B48" w:rsidRDefault="002476D1" w:rsidP="008D618E">
        <w:pPr>
          <w:pStyle w:val="ac"/>
          <w:jc w:val="center"/>
        </w:pPr>
        <w:r>
          <w:fldChar w:fldCharType="begin"/>
        </w:r>
        <w:r w:rsidR="00212C2E">
          <w:instrText>PAGE   \* MERGEFORMAT</w:instrText>
        </w:r>
        <w:r>
          <w:fldChar w:fldCharType="separate"/>
        </w:r>
        <w:r w:rsidR="003B45F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EB2" w:rsidRDefault="005E5EB2" w:rsidP="00BE10DF">
      <w:pPr>
        <w:spacing w:after="0" w:line="240" w:lineRule="auto"/>
      </w:pPr>
      <w:r>
        <w:separator/>
      </w:r>
    </w:p>
  </w:footnote>
  <w:footnote w:type="continuationSeparator" w:id="0">
    <w:p w:rsidR="005E5EB2" w:rsidRDefault="005E5EB2" w:rsidP="00BE1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0CD"/>
    <w:multiLevelType w:val="hybridMultilevel"/>
    <w:tmpl w:val="3E68A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351D9"/>
    <w:multiLevelType w:val="hybridMultilevel"/>
    <w:tmpl w:val="950C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2E4E"/>
    <w:multiLevelType w:val="hybridMultilevel"/>
    <w:tmpl w:val="2690B6A4"/>
    <w:lvl w:ilvl="0" w:tplc="60EEE500">
      <w:numFmt w:val="bullet"/>
      <w:lvlText w:val="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9913E39"/>
    <w:multiLevelType w:val="hybridMultilevel"/>
    <w:tmpl w:val="AF584724"/>
    <w:lvl w:ilvl="0" w:tplc="826E4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D1880"/>
    <w:multiLevelType w:val="hybridMultilevel"/>
    <w:tmpl w:val="3ED0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C4472"/>
    <w:multiLevelType w:val="hybridMultilevel"/>
    <w:tmpl w:val="A796B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C7CCB"/>
    <w:multiLevelType w:val="hybridMultilevel"/>
    <w:tmpl w:val="8E946EDE"/>
    <w:lvl w:ilvl="0" w:tplc="A5042E5A">
      <w:numFmt w:val="bullet"/>
      <w:lvlText w:val=""/>
      <w:lvlJc w:val="left"/>
      <w:pPr>
        <w:ind w:left="64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5AFB8C">
      <w:numFmt w:val="bullet"/>
      <w:lvlText w:val="•"/>
      <w:lvlJc w:val="left"/>
      <w:pPr>
        <w:ind w:left="3113" w:hanging="361"/>
      </w:pPr>
      <w:rPr>
        <w:rFonts w:hint="default"/>
        <w:lang w:val="ru-RU" w:eastAsia="ru-RU" w:bidi="ru-RU"/>
      </w:rPr>
    </w:lvl>
    <w:lvl w:ilvl="2" w:tplc="AC5A924E">
      <w:numFmt w:val="bullet"/>
      <w:lvlText w:val="•"/>
      <w:lvlJc w:val="left"/>
      <w:pPr>
        <w:ind w:left="4073" w:hanging="361"/>
      </w:pPr>
      <w:rPr>
        <w:rFonts w:hint="default"/>
        <w:lang w:val="ru-RU" w:eastAsia="ru-RU" w:bidi="ru-RU"/>
      </w:rPr>
    </w:lvl>
    <w:lvl w:ilvl="3" w:tplc="4DDA27B6">
      <w:numFmt w:val="bullet"/>
      <w:lvlText w:val="•"/>
      <w:lvlJc w:val="left"/>
      <w:pPr>
        <w:ind w:left="5034" w:hanging="361"/>
      </w:pPr>
      <w:rPr>
        <w:rFonts w:hint="default"/>
        <w:lang w:val="ru-RU" w:eastAsia="ru-RU" w:bidi="ru-RU"/>
      </w:rPr>
    </w:lvl>
    <w:lvl w:ilvl="4" w:tplc="BBF4297C">
      <w:numFmt w:val="bullet"/>
      <w:lvlText w:val="•"/>
      <w:lvlJc w:val="left"/>
      <w:pPr>
        <w:ind w:left="5994" w:hanging="361"/>
      </w:pPr>
      <w:rPr>
        <w:rFonts w:hint="default"/>
        <w:lang w:val="ru-RU" w:eastAsia="ru-RU" w:bidi="ru-RU"/>
      </w:rPr>
    </w:lvl>
    <w:lvl w:ilvl="5" w:tplc="03F87F60">
      <w:numFmt w:val="bullet"/>
      <w:lvlText w:val="•"/>
      <w:lvlJc w:val="left"/>
      <w:pPr>
        <w:ind w:left="6955" w:hanging="361"/>
      </w:pPr>
      <w:rPr>
        <w:rFonts w:hint="default"/>
        <w:lang w:val="ru-RU" w:eastAsia="ru-RU" w:bidi="ru-RU"/>
      </w:rPr>
    </w:lvl>
    <w:lvl w:ilvl="6" w:tplc="FD2E8C48">
      <w:numFmt w:val="bullet"/>
      <w:lvlText w:val="•"/>
      <w:lvlJc w:val="left"/>
      <w:pPr>
        <w:ind w:left="7915" w:hanging="361"/>
      </w:pPr>
      <w:rPr>
        <w:rFonts w:hint="default"/>
        <w:lang w:val="ru-RU" w:eastAsia="ru-RU" w:bidi="ru-RU"/>
      </w:rPr>
    </w:lvl>
    <w:lvl w:ilvl="7" w:tplc="1D884D4C">
      <w:numFmt w:val="bullet"/>
      <w:lvlText w:val="•"/>
      <w:lvlJc w:val="left"/>
      <w:pPr>
        <w:ind w:left="8875" w:hanging="361"/>
      </w:pPr>
      <w:rPr>
        <w:rFonts w:hint="default"/>
        <w:lang w:val="ru-RU" w:eastAsia="ru-RU" w:bidi="ru-RU"/>
      </w:rPr>
    </w:lvl>
    <w:lvl w:ilvl="8" w:tplc="D8DACE92">
      <w:numFmt w:val="bullet"/>
      <w:lvlText w:val="•"/>
      <w:lvlJc w:val="left"/>
      <w:pPr>
        <w:ind w:left="9836" w:hanging="361"/>
      </w:pPr>
      <w:rPr>
        <w:rFonts w:hint="default"/>
        <w:lang w:val="ru-RU" w:eastAsia="ru-RU" w:bidi="ru-RU"/>
      </w:rPr>
    </w:lvl>
  </w:abstractNum>
  <w:abstractNum w:abstractNumId="7">
    <w:nsid w:val="11C26939"/>
    <w:multiLevelType w:val="hybridMultilevel"/>
    <w:tmpl w:val="FC62E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094F8C"/>
    <w:multiLevelType w:val="hybridMultilevel"/>
    <w:tmpl w:val="03064A26"/>
    <w:lvl w:ilvl="0" w:tplc="51940A6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148D29BD"/>
    <w:multiLevelType w:val="hybridMultilevel"/>
    <w:tmpl w:val="F470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E1A41"/>
    <w:multiLevelType w:val="hybridMultilevel"/>
    <w:tmpl w:val="CCBE44F4"/>
    <w:lvl w:ilvl="0" w:tplc="51940A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4FE6005"/>
    <w:multiLevelType w:val="hybridMultilevel"/>
    <w:tmpl w:val="B4D86AAC"/>
    <w:lvl w:ilvl="0" w:tplc="51940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622792"/>
    <w:multiLevelType w:val="hybridMultilevel"/>
    <w:tmpl w:val="A796B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E25A9"/>
    <w:multiLevelType w:val="hybridMultilevel"/>
    <w:tmpl w:val="E55C8328"/>
    <w:lvl w:ilvl="0" w:tplc="826E49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E06823"/>
    <w:multiLevelType w:val="hybridMultilevel"/>
    <w:tmpl w:val="8CE6E32E"/>
    <w:lvl w:ilvl="0" w:tplc="5194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E0A35"/>
    <w:multiLevelType w:val="hybridMultilevel"/>
    <w:tmpl w:val="6608A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9E4C402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947C8"/>
    <w:multiLevelType w:val="hybridMultilevel"/>
    <w:tmpl w:val="5888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C5BF9"/>
    <w:multiLevelType w:val="multilevel"/>
    <w:tmpl w:val="64881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C450E"/>
    <w:multiLevelType w:val="hybridMultilevel"/>
    <w:tmpl w:val="EBF8194C"/>
    <w:lvl w:ilvl="0" w:tplc="68C2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05431"/>
    <w:multiLevelType w:val="hybridMultilevel"/>
    <w:tmpl w:val="53E258AE"/>
    <w:lvl w:ilvl="0" w:tplc="4D9827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6A5642B"/>
    <w:multiLevelType w:val="hybridMultilevel"/>
    <w:tmpl w:val="87D09EB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1">
    <w:nsid w:val="53885C7A"/>
    <w:multiLevelType w:val="hybridMultilevel"/>
    <w:tmpl w:val="EA4A96B0"/>
    <w:lvl w:ilvl="0" w:tplc="826E4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4F50E6"/>
    <w:multiLevelType w:val="hybridMultilevel"/>
    <w:tmpl w:val="7854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C4AA2"/>
    <w:multiLevelType w:val="hybridMultilevel"/>
    <w:tmpl w:val="E6F628B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4">
    <w:nsid w:val="62856425"/>
    <w:multiLevelType w:val="hybridMultilevel"/>
    <w:tmpl w:val="6F04499E"/>
    <w:lvl w:ilvl="0" w:tplc="4D982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2F1975"/>
    <w:multiLevelType w:val="hybridMultilevel"/>
    <w:tmpl w:val="A8DE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53D20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7">
    <w:nsid w:val="6B322310"/>
    <w:multiLevelType w:val="hybridMultilevel"/>
    <w:tmpl w:val="9B464AB6"/>
    <w:lvl w:ilvl="0" w:tplc="51940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911902"/>
    <w:multiLevelType w:val="multilevel"/>
    <w:tmpl w:val="11345F3E"/>
    <w:lvl w:ilvl="0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29">
    <w:nsid w:val="73C76441"/>
    <w:multiLevelType w:val="hybridMultilevel"/>
    <w:tmpl w:val="96FA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37910"/>
    <w:multiLevelType w:val="hybridMultilevel"/>
    <w:tmpl w:val="0E7C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7E5B32"/>
    <w:multiLevelType w:val="hybridMultilevel"/>
    <w:tmpl w:val="BEDCB870"/>
    <w:lvl w:ilvl="0" w:tplc="51940A6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31"/>
  </w:num>
  <w:num w:numId="4">
    <w:abstractNumId w:val="10"/>
  </w:num>
  <w:num w:numId="5">
    <w:abstractNumId w:val="8"/>
  </w:num>
  <w:num w:numId="6">
    <w:abstractNumId w:val="27"/>
  </w:num>
  <w:num w:numId="7">
    <w:abstractNumId w:val="23"/>
  </w:num>
  <w:num w:numId="8">
    <w:abstractNumId w:val="26"/>
  </w:num>
  <w:num w:numId="9">
    <w:abstractNumId w:val="7"/>
  </w:num>
  <w:num w:numId="10">
    <w:abstractNumId w:val="1"/>
  </w:num>
  <w:num w:numId="11">
    <w:abstractNumId w:val="25"/>
  </w:num>
  <w:num w:numId="12">
    <w:abstractNumId w:val="20"/>
  </w:num>
  <w:num w:numId="13">
    <w:abstractNumId w:val="14"/>
  </w:num>
  <w:num w:numId="14">
    <w:abstractNumId w:val="22"/>
  </w:num>
  <w:num w:numId="15">
    <w:abstractNumId w:val="4"/>
  </w:num>
  <w:num w:numId="16">
    <w:abstractNumId w:val="15"/>
  </w:num>
  <w:num w:numId="17">
    <w:abstractNumId w:val="3"/>
  </w:num>
  <w:num w:numId="18">
    <w:abstractNumId w:val="6"/>
  </w:num>
  <w:num w:numId="19">
    <w:abstractNumId w:val="24"/>
  </w:num>
  <w:num w:numId="20">
    <w:abstractNumId w:val="13"/>
  </w:num>
  <w:num w:numId="21">
    <w:abstractNumId w:val="30"/>
  </w:num>
  <w:num w:numId="22">
    <w:abstractNumId w:val="12"/>
  </w:num>
  <w:num w:numId="23">
    <w:abstractNumId w:val="16"/>
  </w:num>
  <w:num w:numId="24">
    <w:abstractNumId w:val="19"/>
  </w:num>
  <w:num w:numId="25">
    <w:abstractNumId w:val="9"/>
  </w:num>
  <w:num w:numId="26">
    <w:abstractNumId w:val="2"/>
  </w:num>
  <w:num w:numId="27">
    <w:abstractNumId w:val="17"/>
  </w:num>
  <w:num w:numId="28">
    <w:abstractNumId w:val="18"/>
  </w:num>
  <w:num w:numId="29">
    <w:abstractNumId w:val="0"/>
  </w:num>
  <w:num w:numId="30">
    <w:abstractNumId w:val="5"/>
  </w:num>
  <w:num w:numId="31">
    <w:abstractNumId w:val="29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3070B"/>
    <w:rsid w:val="00000DB5"/>
    <w:rsid w:val="000022E7"/>
    <w:rsid w:val="00037264"/>
    <w:rsid w:val="000501F2"/>
    <w:rsid w:val="00070283"/>
    <w:rsid w:val="000713C2"/>
    <w:rsid w:val="000721C8"/>
    <w:rsid w:val="000833B8"/>
    <w:rsid w:val="000842AF"/>
    <w:rsid w:val="00085768"/>
    <w:rsid w:val="00090059"/>
    <w:rsid w:val="0009402D"/>
    <w:rsid w:val="000945E2"/>
    <w:rsid w:val="000978DA"/>
    <w:rsid w:val="000A5BF1"/>
    <w:rsid w:val="000C0517"/>
    <w:rsid w:val="000D6356"/>
    <w:rsid w:val="000D7054"/>
    <w:rsid w:val="000F4B5D"/>
    <w:rsid w:val="00100A55"/>
    <w:rsid w:val="00105252"/>
    <w:rsid w:val="00107E86"/>
    <w:rsid w:val="001133F7"/>
    <w:rsid w:val="001136E4"/>
    <w:rsid w:val="001242B2"/>
    <w:rsid w:val="00127DC0"/>
    <w:rsid w:val="001305D7"/>
    <w:rsid w:val="00131270"/>
    <w:rsid w:val="00141F1D"/>
    <w:rsid w:val="0014399B"/>
    <w:rsid w:val="00147161"/>
    <w:rsid w:val="00155FB2"/>
    <w:rsid w:val="001604C6"/>
    <w:rsid w:val="00164B1E"/>
    <w:rsid w:val="0017179A"/>
    <w:rsid w:val="00171891"/>
    <w:rsid w:val="001824F1"/>
    <w:rsid w:val="0018625D"/>
    <w:rsid w:val="00193CA0"/>
    <w:rsid w:val="00194007"/>
    <w:rsid w:val="00195DA8"/>
    <w:rsid w:val="001A7F69"/>
    <w:rsid w:val="001B04BB"/>
    <w:rsid w:val="001B1D30"/>
    <w:rsid w:val="001B5DF6"/>
    <w:rsid w:val="001D5464"/>
    <w:rsid w:val="001E058C"/>
    <w:rsid w:val="001E0AC5"/>
    <w:rsid w:val="001F0144"/>
    <w:rsid w:val="001F4760"/>
    <w:rsid w:val="002004A2"/>
    <w:rsid w:val="00212C2E"/>
    <w:rsid w:val="00217BB3"/>
    <w:rsid w:val="002203A1"/>
    <w:rsid w:val="00221DD4"/>
    <w:rsid w:val="002476D1"/>
    <w:rsid w:val="0025487E"/>
    <w:rsid w:val="0025733A"/>
    <w:rsid w:val="00272A25"/>
    <w:rsid w:val="00275D6E"/>
    <w:rsid w:val="00276CB9"/>
    <w:rsid w:val="002776A0"/>
    <w:rsid w:val="0027793A"/>
    <w:rsid w:val="002A0D51"/>
    <w:rsid w:val="002A3894"/>
    <w:rsid w:val="002B1BC9"/>
    <w:rsid w:val="002C1B7A"/>
    <w:rsid w:val="002D48A7"/>
    <w:rsid w:val="002D57BD"/>
    <w:rsid w:val="002D60A0"/>
    <w:rsid w:val="002D6D4E"/>
    <w:rsid w:val="002E06B2"/>
    <w:rsid w:val="002E2801"/>
    <w:rsid w:val="002E74D7"/>
    <w:rsid w:val="002F61D1"/>
    <w:rsid w:val="00300187"/>
    <w:rsid w:val="003171DD"/>
    <w:rsid w:val="00323E41"/>
    <w:rsid w:val="00351919"/>
    <w:rsid w:val="00351ED7"/>
    <w:rsid w:val="00355282"/>
    <w:rsid w:val="00360891"/>
    <w:rsid w:val="00360A38"/>
    <w:rsid w:val="00360E39"/>
    <w:rsid w:val="00363972"/>
    <w:rsid w:val="0036480F"/>
    <w:rsid w:val="00365FA4"/>
    <w:rsid w:val="00377332"/>
    <w:rsid w:val="0038711C"/>
    <w:rsid w:val="00392D05"/>
    <w:rsid w:val="00396DD8"/>
    <w:rsid w:val="003B45FA"/>
    <w:rsid w:val="003B598A"/>
    <w:rsid w:val="003B728B"/>
    <w:rsid w:val="003C167F"/>
    <w:rsid w:val="003C3891"/>
    <w:rsid w:val="003C77E3"/>
    <w:rsid w:val="003D4B6B"/>
    <w:rsid w:val="003E1ECF"/>
    <w:rsid w:val="003E6D9D"/>
    <w:rsid w:val="003F49AC"/>
    <w:rsid w:val="003F4D8C"/>
    <w:rsid w:val="0040077F"/>
    <w:rsid w:val="004030DE"/>
    <w:rsid w:val="0040586B"/>
    <w:rsid w:val="0041232F"/>
    <w:rsid w:val="00421403"/>
    <w:rsid w:val="0042723C"/>
    <w:rsid w:val="00443B24"/>
    <w:rsid w:val="00443EF0"/>
    <w:rsid w:val="0044410D"/>
    <w:rsid w:val="00455E5C"/>
    <w:rsid w:val="004567C7"/>
    <w:rsid w:val="0046625F"/>
    <w:rsid w:val="004677CC"/>
    <w:rsid w:val="00472B5E"/>
    <w:rsid w:val="0047699D"/>
    <w:rsid w:val="00480807"/>
    <w:rsid w:val="00483A05"/>
    <w:rsid w:val="0049321B"/>
    <w:rsid w:val="004A72CF"/>
    <w:rsid w:val="004B0CBA"/>
    <w:rsid w:val="004B2BC5"/>
    <w:rsid w:val="004B3D36"/>
    <w:rsid w:val="004B5971"/>
    <w:rsid w:val="004C2EBE"/>
    <w:rsid w:val="004C493F"/>
    <w:rsid w:val="004D13A6"/>
    <w:rsid w:val="004D6EF1"/>
    <w:rsid w:val="004E17A1"/>
    <w:rsid w:val="004F42EE"/>
    <w:rsid w:val="005003B8"/>
    <w:rsid w:val="00505619"/>
    <w:rsid w:val="005058E6"/>
    <w:rsid w:val="0051116F"/>
    <w:rsid w:val="00511873"/>
    <w:rsid w:val="00523976"/>
    <w:rsid w:val="00543F3A"/>
    <w:rsid w:val="00544426"/>
    <w:rsid w:val="00547A90"/>
    <w:rsid w:val="00562FE3"/>
    <w:rsid w:val="005638BE"/>
    <w:rsid w:val="0056417C"/>
    <w:rsid w:val="00565F7A"/>
    <w:rsid w:val="00577C7E"/>
    <w:rsid w:val="0059428D"/>
    <w:rsid w:val="00594427"/>
    <w:rsid w:val="005944CE"/>
    <w:rsid w:val="00594BB3"/>
    <w:rsid w:val="00596215"/>
    <w:rsid w:val="005A4DF1"/>
    <w:rsid w:val="005A6B93"/>
    <w:rsid w:val="005C569A"/>
    <w:rsid w:val="005E067C"/>
    <w:rsid w:val="005E1E7D"/>
    <w:rsid w:val="005E4C03"/>
    <w:rsid w:val="005E5513"/>
    <w:rsid w:val="005E5EB2"/>
    <w:rsid w:val="00601692"/>
    <w:rsid w:val="00601ECF"/>
    <w:rsid w:val="006324CF"/>
    <w:rsid w:val="0064312C"/>
    <w:rsid w:val="006436A9"/>
    <w:rsid w:val="00660812"/>
    <w:rsid w:val="00664468"/>
    <w:rsid w:val="00670A32"/>
    <w:rsid w:val="00681629"/>
    <w:rsid w:val="00683A10"/>
    <w:rsid w:val="006870B5"/>
    <w:rsid w:val="00690CF5"/>
    <w:rsid w:val="006938BA"/>
    <w:rsid w:val="00694811"/>
    <w:rsid w:val="006C6B28"/>
    <w:rsid w:val="006C7CAC"/>
    <w:rsid w:val="006D1590"/>
    <w:rsid w:val="006E286F"/>
    <w:rsid w:val="006F0687"/>
    <w:rsid w:val="006F7D0C"/>
    <w:rsid w:val="00700BD9"/>
    <w:rsid w:val="0071619E"/>
    <w:rsid w:val="007175D3"/>
    <w:rsid w:val="007203CE"/>
    <w:rsid w:val="0072366F"/>
    <w:rsid w:val="00723F76"/>
    <w:rsid w:val="00727403"/>
    <w:rsid w:val="007302D7"/>
    <w:rsid w:val="00745836"/>
    <w:rsid w:val="00750B48"/>
    <w:rsid w:val="007525BA"/>
    <w:rsid w:val="007748AC"/>
    <w:rsid w:val="0079236C"/>
    <w:rsid w:val="007C26AF"/>
    <w:rsid w:val="007D5072"/>
    <w:rsid w:val="007F5934"/>
    <w:rsid w:val="00803286"/>
    <w:rsid w:val="008140EA"/>
    <w:rsid w:val="008172F8"/>
    <w:rsid w:val="00817C96"/>
    <w:rsid w:val="00825122"/>
    <w:rsid w:val="00833D50"/>
    <w:rsid w:val="00850EA2"/>
    <w:rsid w:val="0085700C"/>
    <w:rsid w:val="00860B73"/>
    <w:rsid w:val="00865CD3"/>
    <w:rsid w:val="0087439B"/>
    <w:rsid w:val="00877A23"/>
    <w:rsid w:val="00880B95"/>
    <w:rsid w:val="00883DB5"/>
    <w:rsid w:val="008A25EC"/>
    <w:rsid w:val="008A6874"/>
    <w:rsid w:val="008A7FC9"/>
    <w:rsid w:val="008B30AA"/>
    <w:rsid w:val="008C297C"/>
    <w:rsid w:val="008D3D63"/>
    <w:rsid w:val="008D5FB3"/>
    <w:rsid w:val="008D618E"/>
    <w:rsid w:val="008D7B0E"/>
    <w:rsid w:val="008E2F6B"/>
    <w:rsid w:val="008E6C57"/>
    <w:rsid w:val="008F6856"/>
    <w:rsid w:val="00901E95"/>
    <w:rsid w:val="00911B6D"/>
    <w:rsid w:val="00911C56"/>
    <w:rsid w:val="00915CFE"/>
    <w:rsid w:val="00917005"/>
    <w:rsid w:val="00917D44"/>
    <w:rsid w:val="00917D79"/>
    <w:rsid w:val="00932781"/>
    <w:rsid w:val="00933DB2"/>
    <w:rsid w:val="00937FD0"/>
    <w:rsid w:val="00957BF2"/>
    <w:rsid w:val="0097035B"/>
    <w:rsid w:val="00974934"/>
    <w:rsid w:val="0097573E"/>
    <w:rsid w:val="00992024"/>
    <w:rsid w:val="009A3E17"/>
    <w:rsid w:val="009B1BC6"/>
    <w:rsid w:val="009B399C"/>
    <w:rsid w:val="009D0BDF"/>
    <w:rsid w:val="009D213B"/>
    <w:rsid w:val="009D4C3D"/>
    <w:rsid w:val="009F1AD3"/>
    <w:rsid w:val="009F4BF1"/>
    <w:rsid w:val="009F70EC"/>
    <w:rsid w:val="00A079D1"/>
    <w:rsid w:val="00A16299"/>
    <w:rsid w:val="00A256E6"/>
    <w:rsid w:val="00A318B2"/>
    <w:rsid w:val="00A33B9B"/>
    <w:rsid w:val="00A466B1"/>
    <w:rsid w:val="00A4697C"/>
    <w:rsid w:val="00A55AB3"/>
    <w:rsid w:val="00A65D64"/>
    <w:rsid w:val="00A67A50"/>
    <w:rsid w:val="00A707FC"/>
    <w:rsid w:val="00A7127E"/>
    <w:rsid w:val="00A72F35"/>
    <w:rsid w:val="00A736C9"/>
    <w:rsid w:val="00A752C6"/>
    <w:rsid w:val="00A77B3D"/>
    <w:rsid w:val="00AA3963"/>
    <w:rsid w:val="00AA3E0E"/>
    <w:rsid w:val="00AA47D9"/>
    <w:rsid w:val="00AD0009"/>
    <w:rsid w:val="00AE0E70"/>
    <w:rsid w:val="00AE1395"/>
    <w:rsid w:val="00AE547C"/>
    <w:rsid w:val="00AE65F5"/>
    <w:rsid w:val="00AE6CAF"/>
    <w:rsid w:val="00AF6398"/>
    <w:rsid w:val="00B1071F"/>
    <w:rsid w:val="00B246A6"/>
    <w:rsid w:val="00B25084"/>
    <w:rsid w:val="00B26238"/>
    <w:rsid w:val="00B27D34"/>
    <w:rsid w:val="00B3193A"/>
    <w:rsid w:val="00B403A4"/>
    <w:rsid w:val="00B40C5B"/>
    <w:rsid w:val="00B45642"/>
    <w:rsid w:val="00B50F25"/>
    <w:rsid w:val="00B525E1"/>
    <w:rsid w:val="00B5265D"/>
    <w:rsid w:val="00B543DF"/>
    <w:rsid w:val="00B5590D"/>
    <w:rsid w:val="00B55F08"/>
    <w:rsid w:val="00B638A1"/>
    <w:rsid w:val="00B67396"/>
    <w:rsid w:val="00B738E1"/>
    <w:rsid w:val="00B739C5"/>
    <w:rsid w:val="00B857E0"/>
    <w:rsid w:val="00B87D2E"/>
    <w:rsid w:val="00B90939"/>
    <w:rsid w:val="00B96ACC"/>
    <w:rsid w:val="00B972A7"/>
    <w:rsid w:val="00BB0F90"/>
    <w:rsid w:val="00BB41D5"/>
    <w:rsid w:val="00BB48FA"/>
    <w:rsid w:val="00BB7075"/>
    <w:rsid w:val="00BC067C"/>
    <w:rsid w:val="00BC786E"/>
    <w:rsid w:val="00BD3B0E"/>
    <w:rsid w:val="00BE10DF"/>
    <w:rsid w:val="00BF39C6"/>
    <w:rsid w:val="00BF40B1"/>
    <w:rsid w:val="00BF60A0"/>
    <w:rsid w:val="00BF764B"/>
    <w:rsid w:val="00BF7A6D"/>
    <w:rsid w:val="00C03FBF"/>
    <w:rsid w:val="00C107F0"/>
    <w:rsid w:val="00C115B4"/>
    <w:rsid w:val="00C1793F"/>
    <w:rsid w:val="00C279AB"/>
    <w:rsid w:val="00C373D9"/>
    <w:rsid w:val="00C40653"/>
    <w:rsid w:val="00C44AF9"/>
    <w:rsid w:val="00C47427"/>
    <w:rsid w:val="00C74E60"/>
    <w:rsid w:val="00C7536E"/>
    <w:rsid w:val="00C758D3"/>
    <w:rsid w:val="00C81489"/>
    <w:rsid w:val="00C83A91"/>
    <w:rsid w:val="00C93A85"/>
    <w:rsid w:val="00CA61B3"/>
    <w:rsid w:val="00CB5D88"/>
    <w:rsid w:val="00CC6606"/>
    <w:rsid w:val="00CC6F07"/>
    <w:rsid w:val="00CE1843"/>
    <w:rsid w:val="00CF2D5E"/>
    <w:rsid w:val="00CF4ECD"/>
    <w:rsid w:val="00CF76DA"/>
    <w:rsid w:val="00D05DD7"/>
    <w:rsid w:val="00D06EFA"/>
    <w:rsid w:val="00D11677"/>
    <w:rsid w:val="00D16E64"/>
    <w:rsid w:val="00D203DF"/>
    <w:rsid w:val="00D53A46"/>
    <w:rsid w:val="00D55114"/>
    <w:rsid w:val="00D57A02"/>
    <w:rsid w:val="00D73692"/>
    <w:rsid w:val="00D92E0A"/>
    <w:rsid w:val="00DA05F7"/>
    <w:rsid w:val="00DA102A"/>
    <w:rsid w:val="00DA2734"/>
    <w:rsid w:val="00DA431F"/>
    <w:rsid w:val="00DB18AB"/>
    <w:rsid w:val="00DC693B"/>
    <w:rsid w:val="00DD1097"/>
    <w:rsid w:val="00DD2082"/>
    <w:rsid w:val="00DD52D7"/>
    <w:rsid w:val="00DD7C98"/>
    <w:rsid w:val="00DF0D01"/>
    <w:rsid w:val="00DF108D"/>
    <w:rsid w:val="00DF211F"/>
    <w:rsid w:val="00E05662"/>
    <w:rsid w:val="00E07977"/>
    <w:rsid w:val="00E158D0"/>
    <w:rsid w:val="00E20097"/>
    <w:rsid w:val="00E216C2"/>
    <w:rsid w:val="00E2241C"/>
    <w:rsid w:val="00E2495F"/>
    <w:rsid w:val="00E3070B"/>
    <w:rsid w:val="00E3112F"/>
    <w:rsid w:val="00E343EC"/>
    <w:rsid w:val="00E35325"/>
    <w:rsid w:val="00E40104"/>
    <w:rsid w:val="00E41596"/>
    <w:rsid w:val="00E53301"/>
    <w:rsid w:val="00E711E6"/>
    <w:rsid w:val="00E75703"/>
    <w:rsid w:val="00E75ED5"/>
    <w:rsid w:val="00E91449"/>
    <w:rsid w:val="00E93821"/>
    <w:rsid w:val="00E94EC1"/>
    <w:rsid w:val="00E96EB3"/>
    <w:rsid w:val="00EA16B3"/>
    <w:rsid w:val="00EA24FE"/>
    <w:rsid w:val="00EB20BE"/>
    <w:rsid w:val="00EB3DDA"/>
    <w:rsid w:val="00EB75EE"/>
    <w:rsid w:val="00EC1FD2"/>
    <w:rsid w:val="00EC21A4"/>
    <w:rsid w:val="00EC3DE2"/>
    <w:rsid w:val="00ED623B"/>
    <w:rsid w:val="00ED6AAD"/>
    <w:rsid w:val="00EE4B00"/>
    <w:rsid w:val="00EE5511"/>
    <w:rsid w:val="00EE6462"/>
    <w:rsid w:val="00EF6553"/>
    <w:rsid w:val="00EF77E2"/>
    <w:rsid w:val="00F0147F"/>
    <w:rsid w:val="00F21818"/>
    <w:rsid w:val="00F26FDB"/>
    <w:rsid w:val="00F30CFA"/>
    <w:rsid w:val="00F468AC"/>
    <w:rsid w:val="00F56C9E"/>
    <w:rsid w:val="00F62C73"/>
    <w:rsid w:val="00F6568F"/>
    <w:rsid w:val="00F670BF"/>
    <w:rsid w:val="00F73F6B"/>
    <w:rsid w:val="00F91630"/>
    <w:rsid w:val="00F97225"/>
    <w:rsid w:val="00FB0A44"/>
    <w:rsid w:val="00FB5025"/>
    <w:rsid w:val="00FC02F8"/>
    <w:rsid w:val="00FD2032"/>
    <w:rsid w:val="00FD29F8"/>
    <w:rsid w:val="00FE071D"/>
    <w:rsid w:val="00FE1BB0"/>
    <w:rsid w:val="00FF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AB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1F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F21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BE10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E10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E10DF"/>
    <w:rPr>
      <w:vertAlign w:val="superscript"/>
    </w:rPr>
  </w:style>
  <w:style w:type="paragraph" w:styleId="a7">
    <w:name w:val="List Paragraph"/>
    <w:basedOn w:val="a"/>
    <w:uiPriority w:val="99"/>
    <w:qFormat/>
    <w:rsid w:val="00BE10D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E10D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E10DF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6C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7CAC"/>
  </w:style>
  <w:style w:type="paragraph" w:styleId="ac">
    <w:name w:val="footer"/>
    <w:basedOn w:val="a"/>
    <w:link w:val="ad"/>
    <w:uiPriority w:val="99"/>
    <w:unhideWhenUsed/>
    <w:rsid w:val="006C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7CAC"/>
  </w:style>
  <w:style w:type="character" w:customStyle="1" w:styleId="90">
    <w:name w:val="Заголовок 9 Знак"/>
    <w:basedOn w:val="a0"/>
    <w:link w:val="9"/>
    <w:uiPriority w:val="9"/>
    <w:rsid w:val="00DF21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auiue1">
    <w:name w:val="Iau?iue1"/>
    <w:rsid w:val="00DF21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DF211F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f">
    <w:name w:val="Основной текст Знак"/>
    <w:basedOn w:val="a0"/>
    <w:link w:val="ae"/>
    <w:uiPriority w:val="1"/>
    <w:rsid w:val="00DF211F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aaieiaie1">
    <w:name w:val="caaieiaie 1"/>
    <w:basedOn w:val="Iauiue1"/>
    <w:next w:val="Iauiue1"/>
    <w:rsid w:val="00DF211F"/>
    <w:pPr>
      <w:keepNext/>
      <w:ind w:right="140"/>
    </w:pPr>
    <w:rPr>
      <w:b/>
      <w:i/>
      <w:sz w:val="32"/>
    </w:rPr>
  </w:style>
  <w:style w:type="paragraph" w:customStyle="1" w:styleId="21">
    <w:name w:val="Основной текст 21"/>
    <w:basedOn w:val="a"/>
    <w:rsid w:val="00DF211F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DF211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DF211F"/>
  </w:style>
  <w:style w:type="paragraph" w:customStyle="1" w:styleId="11">
    <w:name w:val="Текст1"/>
    <w:basedOn w:val="a"/>
    <w:rsid w:val="00DF21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8">
    <w:name w:val="c8"/>
    <w:basedOn w:val="a"/>
    <w:rsid w:val="00DF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6FDB"/>
  </w:style>
  <w:style w:type="character" w:styleId="af0">
    <w:name w:val="Emphasis"/>
    <w:uiPriority w:val="20"/>
    <w:qFormat/>
    <w:rsid w:val="00F26FDB"/>
    <w:rPr>
      <w:i/>
      <w:iCs/>
    </w:rPr>
  </w:style>
  <w:style w:type="table" w:styleId="af1">
    <w:name w:val="Table Grid"/>
    <w:basedOn w:val="a1"/>
    <w:uiPriority w:val="39"/>
    <w:rsid w:val="00F26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1"/>
    <w:uiPriority w:val="39"/>
    <w:rsid w:val="00276CB9"/>
    <w:pPr>
      <w:widowControl w:val="0"/>
      <w:autoSpaceDE w:val="0"/>
      <w:autoSpaceDN w:val="0"/>
      <w:spacing w:after="120" w:line="36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76C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EC1F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C1F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9A3E17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9A3E17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AA3963"/>
    <w:pPr>
      <w:spacing w:after="100"/>
      <w:ind w:left="220"/>
    </w:pPr>
  </w:style>
  <w:style w:type="paragraph" w:styleId="af3">
    <w:name w:val="Balloon Text"/>
    <w:basedOn w:val="a"/>
    <w:link w:val="af4"/>
    <w:uiPriority w:val="99"/>
    <w:semiHidden/>
    <w:unhideWhenUsed/>
    <w:rsid w:val="00B6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6739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F62C73"/>
  </w:style>
  <w:style w:type="paragraph" w:styleId="af5">
    <w:name w:val="No Spacing"/>
    <w:link w:val="af6"/>
    <w:qFormat/>
    <w:rsid w:val="00A72F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Без интервала Знак"/>
    <w:link w:val="af5"/>
    <w:locked/>
    <w:rsid w:val="00A72F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Normal (Web)"/>
    <w:basedOn w:val="a"/>
    <w:uiPriority w:val="99"/>
    <w:semiHidden/>
    <w:unhideWhenUsed/>
    <w:rsid w:val="0047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R_gxhI0K9sg" TargetMode="External"/><Relationship Id="rId18" Type="http://schemas.openxmlformats.org/officeDocument/2006/relationships/hyperlink" Target="https://youtu.be/V7aG1Z6G59E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q30wP2tt1C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_EuUJXE5H_Y" TargetMode="External"/><Relationship Id="rId17" Type="http://schemas.openxmlformats.org/officeDocument/2006/relationships/hyperlink" Target="https://youtu.be/5GXWOzMx1S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EkRN03RPJOE" TargetMode="External"/><Relationship Id="rId20" Type="http://schemas.openxmlformats.org/officeDocument/2006/relationships/hyperlink" Target="https://youtu.be/UJzS_ICAaZ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947Y00J0yQ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ILAdDFwgUL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ogle.com/url?q=http://dramateshka.ru/index.php/methods/education&amp;sa=D&amp;ust=1461489018011000&amp;usg=AFQjCNFml7w86TSWAGIC9iWGlj8a40PSiA" TargetMode="External"/><Relationship Id="rId19" Type="http://schemas.openxmlformats.org/officeDocument/2006/relationships/hyperlink" Target="https://youtu.be/jR3cmdAjll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youtu.be/_NLZx6sKp7w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52EA9-AEB8-4706-8B8D-6AEE03F4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25</Pages>
  <Words>7684</Words>
  <Characters>43803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методист-5</dc:creator>
  <cp:lastModifiedBy>k014</cp:lastModifiedBy>
  <cp:revision>64</cp:revision>
  <dcterms:created xsi:type="dcterms:W3CDTF">2022-04-15T15:22:00Z</dcterms:created>
  <dcterms:modified xsi:type="dcterms:W3CDTF">2022-05-17T02:14:00Z</dcterms:modified>
</cp:coreProperties>
</file>